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A4B1" w14:textId="77777777" w:rsidR="00E7780A" w:rsidRDefault="00E7780A" w:rsidP="0027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PRILOG 1. </w:t>
      </w:r>
    </w:p>
    <w:p w14:paraId="31F11662" w14:textId="77777777" w:rsidR="00E7780A" w:rsidRDefault="00E7780A" w:rsidP="00273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PRIJAVNI OBRAZAC </w:t>
      </w:r>
    </w:p>
    <w:p w14:paraId="08F47FA7" w14:textId="326248A8" w:rsidR="00E7780A" w:rsidRDefault="00E7780A" w:rsidP="00273B7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 SUFINANCIRANJE OBNOVE PROČELJA</w:t>
      </w:r>
      <w:r w:rsidR="00FD404A">
        <w:rPr>
          <w:rFonts w:ascii="Times New Roman" w:eastAsia="Times New Roman" w:hAnsi="Times New Roman" w:cs="Times New Roman"/>
          <w:b/>
          <w:sz w:val="24"/>
          <w:szCs w:val="24"/>
        </w:rPr>
        <w:t xml:space="preserve"> I VANJSKE STOLARIJE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ZGRADE TEMELJEM JAVNOG POZIVA ZA OBNOVU PROČELJA </w:t>
      </w:r>
      <w:r w:rsidR="00FD404A">
        <w:rPr>
          <w:rFonts w:ascii="Times New Roman" w:eastAsia="Times New Roman" w:hAnsi="Times New Roman" w:cs="Times New Roman"/>
          <w:b/>
          <w:sz w:val="24"/>
          <w:szCs w:val="24"/>
        </w:rPr>
        <w:t xml:space="preserve">I VANJSKE STOLARIJE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ZGRADA NA PODRUČJU OPĆINE VRSAR-</w:t>
      </w:r>
      <w:r w:rsidR="00777D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ORSERA</w:t>
      </w:r>
    </w:p>
    <w:p w14:paraId="26D1D92D" w14:textId="77777777" w:rsidR="00E7780A" w:rsidRDefault="00E7780A" w:rsidP="00273B7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854CF7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1. OSOBNI PODACI  PODNOSITELJA PRIJAVE: </w:t>
      </w:r>
    </w:p>
    <w:p w14:paraId="23E693B9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FBDDA93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Ime i prezime: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177265A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70238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EECE8AC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6EF84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C3F7D69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AF28B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Telefon /Mobitel: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0F7B0B0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94222E2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</w:t>
      </w:r>
    </w:p>
    <w:p w14:paraId="594114DD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CA372E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2. PODACI O ZGRADI :</w:t>
      </w:r>
    </w:p>
    <w:p w14:paraId="58B3B1D5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A1538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Adresa i kućni broj: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DCCBAD7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28BE79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Mjesto: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01FEA6B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0E922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Godina izgradnje/rekonstrukcije zgrade: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DAC8428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6E552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Broj katastarske čestice: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6A85F1F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55E40E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Katastarska Općina: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E1AC4FB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38722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Predmet obnove (fasadne stijene, stolarski elementi…)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663F4CD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B320F5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A043198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F5EDA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Uz prijavni obrazac za Javni poziv, prilažem i sljedeću dokumentaciju:</w:t>
      </w:r>
    </w:p>
    <w:p w14:paraId="03168161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E11DA" w14:textId="77777777" w:rsidR="00E7780A" w:rsidRDefault="00E7780A" w:rsidP="00273B7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Osobna iskaznica podnositelja prijave (obostrana preslika) ili Uvjerenje o prebivalištu podnositelja prijave (izvornik ne stariji od 30 dana),</w:t>
      </w:r>
    </w:p>
    <w:p w14:paraId="46AF80BC" w14:textId="77777777" w:rsidR="00E7780A" w:rsidRPr="00157A7E" w:rsidRDefault="00E7780A" w:rsidP="00273B7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Neslužbeni izvadak iz zemljišne knjige (e-izvadak) za objekt na kojem se planiraju </w:t>
      </w:r>
      <w:r w:rsidRPr="00157A7E">
        <w:rPr>
          <w:rFonts w:ascii="Times New Roman" w:eastAsia="Times New Roman" w:hAnsi="Times New Roman" w:cs="Times New Roman"/>
          <w:sz w:val="24"/>
          <w:szCs w:val="24"/>
        </w:rPr>
        <w:t>izvesti radovi obnove ulične fasade (ne stariji od 30 dana),</w:t>
      </w:r>
    </w:p>
    <w:p w14:paraId="55EA810A" w14:textId="77777777" w:rsidR="00E7780A" w:rsidRPr="00157A7E" w:rsidRDefault="00E7780A" w:rsidP="00273B7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A7E">
        <w:rPr>
          <w:rFonts w:ascii="Times New Roman" w:eastAsia="Times New Roman" w:hAnsi="Times New Roman" w:cs="Times New Roman"/>
          <w:sz w:val="24"/>
          <w:szCs w:val="24"/>
        </w:rPr>
        <w:t>Ukoliko postoji više suvlasnika na zgradi, za svakog suvlasnika suglasnost suvlasnika</w:t>
      </w:r>
    </w:p>
    <w:p w14:paraId="2065472F" w14:textId="72E0D759" w:rsidR="00E7780A" w:rsidRPr="00157A7E" w:rsidRDefault="00E7780A" w:rsidP="00273B75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157A7E">
        <w:rPr>
          <w:rFonts w:ascii="Times New Roman" w:eastAsia="Times New Roman" w:hAnsi="Times New Roman" w:cs="Times New Roman"/>
          <w:sz w:val="24"/>
          <w:szCs w:val="24"/>
        </w:rPr>
        <w:t xml:space="preserve">na zgradi (Prilog </w:t>
      </w:r>
      <w:r w:rsidR="001D3742" w:rsidRPr="00157A7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57A7E">
        <w:rPr>
          <w:rFonts w:ascii="Times New Roman" w:eastAsia="Times New Roman" w:hAnsi="Times New Roman" w:cs="Times New Roman"/>
          <w:sz w:val="24"/>
          <w:szCs w:val="24"/>
        </w:rPr>
        <w:t>.),</w:t>
      </w:r>
    </w:p>
    <w:p w14:paraId="686894C9" w14:textId="3E45E632" w:rsidR="00E7780A" w:rsidRPr="006221B0" w:rsidRDefault="00E7780A" w:rsidP="00273B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Troškovnik radova s detaljnom specifikacijom radova i materijala te točnom površinom pročelja koja će se obnoviti</w:t>
      </w:r>
    </w:p>
    <w:p w14:paraId="0F20E480" w14:textId="77777777" w:rsidR="00E7780A" w:rsidRDefault="00E7780A" w:rsidP="00273B7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1B0">
        <w:rPr>
          <w:rFonts w:ascii="Times New Roman" w:eastAsia="Times New Roman" w:hAnsi="Times New Roman" w:cs="Times New Roman"/>
          <w:sz w:val="24"/>
          <w:szCs w:val="24"/>
        </w:rPr>
        <w:t>Mišljenje/suglasnost/odobrenje nadležnog Konzervatorskog odjela,</w:t>
      </w:r>
    </w:p>
    <w:p w14:paraId="2B3E090E" w14:textId="6095FED4" w:rsidR="006221B0" w:rsidRPr="003818D5" w:rsidRDefault="006221B0" w:rsidP="00273B7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212529"/>
          <w:spacing w:val="8"/>
          <w:sz w:val="24"/>
          <w:szCs w:val="24"/>
          <w:shd w:val="clear" w:color="auto" w:fill="FFFFFF"/>
        </w:rPr>
      </w:pPr>
      <w:r w:rsidRPr="003818D5">
        <w:rPr>
          <w:rFonts w:ascii="Times New Roman" w:hAnsi="Times New Roman" w:cs="Times New Roman"/>
          <w:color w:val="212529"/>
          <w:spacing w:val="8"/>
          <w:sz w:val="24"/>
          <w:szCs w:val="24"/>
          <w:shd w:val="clear" w:color="auto" w:fill="FFFFFF"/>
        </w:rPr>
        <w:t xml:space="preserve"> Dokaz </w:t>
      </w:r>
      <w:r w:rsidR="00273B75">
        <w:rPr>
          <w:rFonts w:ascii="Times New Roman" w:hAnsi="Times New Roman" w:cs="Times New Roman"/>
          <w:color w:val="212529"/>
          <w:spacing w:val="8"/>
          <w:sz w:val="24"/>
          <w:szCs w:val="24"/>
          <w:shd w:val="clear" w:color="auto" w:fill="FFFFFF"/>
        </w:rPr>
        <w:t>o legalnosti zgrade</w:t>
      </w:r>
    </w:p>
    <w:p w14:paraId="35A58DCF" w14:textId="279791AB" w:rsidR="006221B0" w:rsidRPr="003818D5" w:rsidRDefault="006221B0" w:rsidP="00273B75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18D5">
        <w:rPr>
          <w:rFonts w:ascii="Times New Roman" w:hAnsi="Times New Roman" w:cs="Times New Roman"/>
          <w:color w:val="212529"/>
          <w:spacing w:val="8"/>
          <w:sz w:val="24"/>
          <w:szCs w:val="24"/>
          <w:shd w:val="clear" w:color="auto" w:fill="FFFFFF"/>
        </w:rPr>
        <w:t xml:space="preserve"> Fotodokumentaciju postojećeg stanja</w:t>
      </w:r>
    </w:p>
    <w:p w14:paraId="7BEAB12D" w14:textId="77777777" w:rsidR="00E7780A" w:rsidRPr="006221B0" w:rsidRDefault="00E7780A" w:rsidP="00273B7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9C11C4" w14:textId="085D61C4" w:rsidR="00E7780A" w:rsidRDefault="00E7780A" w:rsidP="00273B7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Izjavljujem da su mi poznati uvjeti, kriteriji i postupak Javnog poziva za obnovu pročelja </w:t>
      </w:r>
      <w:r w:rsidR="007E7504" w:rsidRPr="007E7504">
        <w:rPr>
          <w:rFonts w:ascii="Times New Roman" w:eastAsia="Times New Roman" w:hAnsi="Times New Roman" w:cs="Times New Roman"/>
          <w:b/>
          <w:sz w:val="24"/>
          <w:szCs w:val="24"/>
        </w:rPr>
        <w:t xml:space="preserve">i vanjske stolarije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zgradama na području Općine Vrsar-</w:t>
      </w:r>
      <w:r w:rsidR="007E75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Orsera, te iste prihvaćam. Izjavljujem da ću osigurati vlastita sredstva za izvođenje radova obnove ulične fasade obiteljske kuće na adresi_________________,k.č.br.____________________,k.o.______________.</w:t>
      </w:r>
    </w:p>
    <w:p w14:paraId="17E744F3" w14:textId="77777777" w:rsidR="007E7504" w:rsidRPr="006221B0" w:rsidRDefault="007E7504" w:rsidP="007E7504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2874F" w14:textId="1E4CCB8A" w:rsidR="00E7780A" w:rsidRDefault="00E7780A" w:rsidP="007E7504">
      <w:pPr>
        <w:spacing w:after="0" w:line="276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 slučaju neizvođenja prijavljenih radova, ili izvođenja radova koji nisu obuhvaćeni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troškovnikom, kao i izvođenje izvanrednih radova, te nepravodobnog podnošenje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Zahtjeva za isplatu sufinanciranja sa svom potrebnom dokumentacijom u skladu s </w:t>
      </w:r>
      <w:r w:rsidR="002039B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odredbama,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izjavljujem da sam upoznat s činjenicom da gubim pravo 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sufinanciranje obnove pročelja zgrade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1EDCC54" w14:textId="77777777" w:rsidR="00E7780A" w:rsidRDefault="00E7780A" w:rsidP="00273B7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1AC451EA" w14:textId="33F1EFDE" w:rsidR="00E7780A" w:rsidRDefault="00E7780A" w:rsidP="00273B7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Izjavljujem da prihvaćam sve uvjete definirane Pravilnikom o uvjetima, načinu i kriterijima sufinanciranja obnove pročelja </w:t>
      </w:r>
      <w:r w:rsidR="007E7504" w:rsidRPr="007E7504">
        <w:rPr>
          <w:rFonts w:ascii="Times New Roman" w:eastAsia="Times New Roman" w:hAnsi="Times New Roman" w:cs="Times New Roman"/>
          <w:b/>
          <w:sz w:val="24"/>
          <w:szCs w:val="24"/>
        </w:rPr>
        <w:t xml:space="preserve">i vanjske stolarije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zgrada</w:t>
      </w:r>
      <w:r w:rsidR="007E7504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E7504" w:rsidRPr="007E7504">
        <w:rPr>
          <w:rFonts w:ascii="Times New Roman" w:eastAsia="Times New Roman" w:hAnsi="Times New Roman" w:cs="Times New Roman"/>
          <w:b/>
          <w:sz w:val="24"/>
          <w:szCs w:val="24"/>
        </w:rPr>
        <w:t xml:space="preserve">„Službene novine Općine Vrsar-Orsera“ broj </w:t>
      </w:r>
      <w:r w:rsidR="007E7504">
        <w:rPr>
          <w:rFonts w:ascii="Times New Roman" w:eastAsia="Times New Roman" w:hAnsi="Times New Roman" w:cs="Times New Roman"/>
          <w:b/>
          <w:sz w:val="24"/>
          <w:szCs w:val="24"/>
        </w:rPr>
        <w:t xml:space="preserve">10/25). </w:t>
      </w:r>
    </w:p>
    <w:p w14:paraId="7887359B" w14:textId="77777777" w:rsidR="00E7780A" w:rsidRDefault="00E7780A" w:rsidP="00273B7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0639B" w14:textId="520BCF43" w:rsidR="00E7780A" w:rsidRDefault="00E7780A" w:rsidP="00273B7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Izjavljujem da nemam dugovanja prema Općini Vrsar-</w:t>
      </w:r>
      <w:r w:rsidR="00081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Orsera. </w:t>
      </w:r>
    </w:p>
    <w:p w14:paraId="5C844AAE" w14:textId="77777777" w:rsidR="00E7780A" w:rsidRDefault="00E7780A" w:rsidP="00273B7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A31EC58" w14:textId="77777777" w:rsidR="00E7780A" w:rsidRDefault="00E7780A" w:rsidP="00273B7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Pod materijalnom i kaznenom odgovornošću izjavljujem da nisam dobio financijska sredstva za troškove obnove pročelja zgrade navedene u ovom prijavnom obrascu iz javnih izvora na natječajima tijela državne uprave, Vladinih ureda i tijela, javnih institucija, jedinica lokalne i područne (regionalne) samouprave, drugih tijela javne vlasti odnosno sredstva iz fondova EU i međunarodnih fondova u dijelu koji je zatražen od Općine Vrsar-Orsera na Javnom pozivu za sufinanciranje obnove pročelja zgrade. </w:t>
      </w:r>
    </w:p>
    <w:p w14:paraId="4844E4D4" w14:textId="77777777" w:rsidR="00E7780A" w:rsidRDefault="00E7780A" w:rsidP="00273B75">
      <w:pPr>
        <w:spacing w:after="0" w:line="276" w:lineRule="auto"/>
        <w:ind w:left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2DEE23" w14:textId="7027F167" w:rsidR="00E7780A" w:rsidRPr="003B375D" w:rsidRDefault="00E7780A" w:rsidP="00273B7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Suglasan sam da se moji osobni podaci navedeni u ovom prijavnom obrascu obrađuju za potrebe Javnog poziva. Dajem svoj pristanak na obradu osobnih podataka Općini Vrsar-Orsera te privolu da moje osobne podatke kao i podatke o prijavljenom projektu objavi na mrežnim stranicama Općine te u drugim izvještajima, u skladu s Pravilnikom o obradi i zaštiti osobnih podataka („Službene novine Općine Vrsar-Orsera“ broj 08/18). </w:t>
      </w:r>
    </w:p>
    <w:p w14:paraId="0D158498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C6076" w14:textId="14130C9C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Vrsaru-</w:t>
      </w:r>
      <w:r w:rsidR="003B3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Orsera, dana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B375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godine. </w:t>
      </w:r>
    </w:p>
    <w:p w14:paraId="5D5D4CE8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C4967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PODNOSITELJ PRIJAVE</w:t>
      </w:r>
    </w:p>
    <w:p w14:paraId="7278EE8C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Ime i prezime </w:t>
      </w:r>
    </w:p>
    <w:p w14:paraId="246473E9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BF7FA5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90BA28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24282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E54FC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26A3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9DB95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79CEF5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5365D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0371D1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322536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A4AA1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9DDD4D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3FB281" w14:textId="77777777" w:rsidR="00E7780A" w:rsidRDefault="00E7780A" w:rsidP="00273B75">
      <w:pPr>
        <w:tabs>
          <w:tab w:val="right" w:pos="935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7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46207"/>
    <w:multiLevelType w:val="hybridMultilevel"/>
    <w:tmpl w:val="80108A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95E07"/>
    <w:multiLevelType w:val="hybridMultilevel"/>
    <w:tmpl w:val="8DF0BC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7383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2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6F"/>
    <w:rsid w:val="0006245F"/>
    <w:rsid w:val="000810E5"/>
    <w:rsid w:val="00120A4E"/>
    <w:rsid w:val="00157A7E"/>
    <w:rsid w:val="001D3742"/>
    <w:rsid w:val="002039BA"/>
    <w:rsid w:val="00273B75"/>
    <w:rsid w:val="003818D5"/>
    <w:rsid w:val="003B375D"/>
    <w:rsid w:val="006221B0"/>
    <w:rsid w:val="00756964"/>
    <w:rsid w:val="007753E7"/>
    <w:rsid w:val="00777D4C"/>
    <w:rsid w:val="007A4590"/>
    <w:rsid w:val="007A4F6F"/>
    <w:rsid w:val="007E01B3"/>
    <w:rsid w:val="007E7504"/>
    <w:rsid w:val="00844BD4"/>
    <w:rsid w:val="00D850B7"/>
    <w:rsid w:val="00E7780A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353A"/>
  <w15:chartTrackingRefBased/>
  <w15:docId w15:val="{A8C22C9A-EF14-48FB-9D91-46DCA5DE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80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221B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221B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221B0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2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Jeličić</dc:creator>
  <cp:keywords/>
  <dc:description/>
  <cp:lastModifiedBy>Dragana Radić</cp:lastModifiedBy>
  <cp:revision>14</cp:revision>
  <dcterms:created xsi:type="dcterms:W3CDTF">2023-03-03T11:16:00Z</dcterms:created>
  <dcterms:modified xsi:type="dcterms:W3CDTF">2025-08-04T07:35:00Z</dcterms:modified>
</cp:coreProperties>
</file>