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FF2D1" w14:textId="69AF795C" w:rsidR="003D537C" w:rsidRDefault="00454592" w:rsidP="003D5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592">
        <w:rPr>
          <w:rFonts w:ascii="Times New Roman" w:hAnsi="Times New Roman" w:cs="Times New Roman"/>
        </w:rPr>
        <w:t xml:space="preserve">Temeljem čl. </w:t>
      </w:r>
      <w:r>
        <w:rPr>
          <w:rFonts w:ascii="Times New Roman" w:hAnsi="Times New Roman" w:cs="Times New Roman"/>
        </w:rPr>
        <w:t>48</w:t>
      </w:r>
      <w:r w:rsidRPr="00454592">
        <w:rPr>
          <w:rFonts w:ascii="Times New Roman" w:hAnsi="Times New Roman" w:cs="Times New Roman"/>
        </w:rPr>
        <w:t>. Zakona o lokalnoj i područnoj (regionalnoj) samoupravi</w:t>
      </w:r>
      <w:r w:rsidRPr="00AB1E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AB1E3B" w:rsidRPr="00AB1E3B">
        <w:rPr>
          <w:rFonts w:ascii="Times New Roman" w:hAnsi="Times New Roman" w:cs="Times New Roman"/>
          <w:sz w:val="24"/>
          <w:szCs w:val="24"/>
        </w:rPr>
        <w:t>čl. 4. Pravilnika o dodjeli prostora u vlasništvu Općine Vrsar-</w:t>
      </w:r>
      <w:proofErr w:type="spellStart"/>
      <w:r w:rsidR="00AB1E3B" w:rsidRPr="00AB1E3B">
        <w:rPr>
          <w:rFonts w:ascii="Times New Roman" w:hAnsi="Times New Roman" w:cs="Times New Roman"/>
          <w:sz w:val="24"/>
          <w:szCs w:val="24"/>
        </w:rPr>
        <w:t>Orsera</w:t>
      </w:r>
      <w:proofErr w:type="spellEnd"/>
      <w:r w:rsidR="00AB1E3B" w:rsidRPr="00AB1E3B">
        <w:rPr>
          <w:rFonts w:ascii="Times New Roman" w:hAnsi="Times New Roman" w:cs="Times New Roman"/>
          <w:sz w:val="24"/>
          <w:szCs w:val="24"/>
        </w:rPr>
        <w:t xml:space="preserve"> na korištenje udrugama za provođenje aktivnosti od interesa za opće dobro („Službene novine Općine Vrsar-</w:t>
      </w:r>
      <w:proofErr w:type="spellStart"/>
      <w:r w:rsidR="00AB1E3B" w:rsidRPr="00AB1E3B">
        <w:rPr>
          <w:rFonts w:ascii="Times New Roman" w:hAnsi="Times New Roman" w:cs="Times New Roman"/>
          <w:sz w:val="24"/>
          <w:szCs w:val="24"/>
        </w:rPr>
        <w:t>Orsera</w:t>
      </w:r>
      <w:proofErr w:type="spellEnd"/>
      <w:r w:rsidR="00AB1E3B" w:rsidRPr="00AB1E3B">
        <w:rPr>
          <w:rFonts w:ascii="Times New Roman" w:hAnsi="Times New Roman" w:cs="Times New Roman"/>
          <w:sz w:val="24"/>
          <w:szCs w:val="24"/>
        </w:rPr>
        <w:t xml:space="preserve">“ broj </w:t>
      </w:r>
      <w:r w:rsidR="006617B7">
        <w:rPr>
          <w:rFonts w:ascii="Times New Roman" w:hAnsi="Times New Roman" w:cs="Times New Roman"/>
          <w:sz w:val="24"/>
          <w:szCs w:val="24"/>
        </w:rPr>
        <w:t>06</w:t>
      </w:r>
      <w:r w:rsidR="00AB1E3B" w:rsidRPr="00AB1E3B">
        <w:rPr>
          <w:rFonts w:ascii="Times New Roman" w:hAnsi="Times New Roman" w:cs="Times New Roman"/>
          <w:sz w:val="24"/>
          <w:szCs w:val="24"/>
        </w:rPr>
        <w:t>/</w:t>
      </w:r>
      <w:r w:rsidR="006617B7">
        <w:rPr>
          <w:rFonts w:ascii="Times New Roman" w:hAnsi="Times New Roman" w:cs="Times New Roman"/>
          <w:sz w:val="24"/>
          <w:szCs w:val="24"/>
        </w:rPr>
        <w:t>26</w:t>
      </w:r>
      <w:r w:rsidR="00AB1E3B" w:rsidRPr="00AB1E3B">
        <w:rPr>
          <w:rFonts w:ascii="Times New Roman" w:hAnsi="Times New Roman" w:cs="Times New Roman"/>
          <w:sz w:val="24"/>
          <w:szCs w:val="24"/>
        </w:rPr>
        <w:t>)</w:t>
      </w:r>
      <w:r w:rsidR="006617B7">
        <w:rPr>
          <w:rFonts w:ascii="Times New Roman" w:hAnsi="Times New Roman" w:cs="Times New Roman"/>
          <w:sz w:val="24"/>
          <w:szCs w:val="24"/>
        </w:rPr>
        <w:t>, O</w:t>
      </w:r>
      <w:r w:rsidR="00AB1E3B" w:rsidRPr="000576C1">
        <w:rPr>
          <w:rFonts w:ascii="Times New Roman" w:hAnsi="Times New Roman" w:cs="Times New Roman"/>
          <w:sz w:val="24"/>
          <w:szCs w:val="24"/>
        </w:rPr>
        <w:t>pćinsk</w:t>
      </w:r>
      <w:r w:rsidR="006617B7">
        <w:rPr>
          <w:rFonts w:ascii="Times New Roman" w:hAnsi="Times New Roman" w:cs="Times New Roman"/>
          <w:sz w:val="24"/>
          <w:szCs w:val="24"/>
        </w:rPr>
        <w:t>a</w:t>
      </w:r>
      <w:r w:rsidR="00AB1E3B" w:rsidRPr="000576C1">
        <w:rPr>
          <w:rFonts w:ascii="Times New Roman" w:hAnsi="Times New Roman" w:cs="Times New Roman"/>
          <w:sz w:val="24"/>
          <w:szCs w:val="24"/>
        </w:rPr>
        <w:t xml:space="preserve"> načelni</w:t>
      </w:r>
      <w:r w:rsidR="006617B7">
        <w:rPr>
          <w:rFonts w:ascii="Times New Roman" w:hAnsi="Times New Roman" w:cs="Times New Roman"/>
          <w:sz w:val="24"/>
          <w:szCs w:val="24"/>
        </w:rPr>
        <w:t>ca</w:t>
      </w:r>
      <w:r w:rsidR="00AB1E3B" w:rsidRPr="000576C1">
        <w:rPr>
          <w:rFonts w:ascii="Times New Roman" w:hAnsi="Times New Roman" w:cs="Times New Roman"/>
          <w:sz w:val="24"/>
          <w:szCs w:val="24"/>
        </w:rPr>
        <w:t xml:space="preserve"> </w:t>
      </w:r>
      <w:r w:rsidR="00AB1E3B" w:rsidRPr="00AB1E3B">
        <w:rPr>
          <w:rFonts w:ascii="Times New Roman" w:hAnsi="Times New Roman" w:cs="Times New Roman"/>
          <w:sz w:val="24"/>
          <w:szCs w:val="24"/>
        </w:rPr>
        <w:t>Općine Vrsar-</w:t>
      </w:r>
      <w:proofErr w:type="spellStart"/>
      <w:r w:rsidR="00AB1E3B" w:rsidRPr="00AB1E3B">
        <w:rPr>
          <w:rFonts w:ascii="Times New Roman" w:hAnsi="Times New Roman" w:cs="Times New Roman"/>
          <w:sz w:val="24"/>
          <w:szCs w:val="24"/>
        </w:rPr>
        <w:t>Orsera</w:t>
      </w:r>
      <w:proofErr w:type="spellEnd"/>
      <w:r w:rsidR="00AB1E3B" w:rsidRPr="00AB1E3B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5EB309A0" w14:textId="77777777" w:rsidR="003D537C" w:rsidRDefault="003D537C" w:rsidP="003D537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58526D4" w14:textId="77777777" w:rsidR="00306EB8" w:rsidRPr="00350E9C" w:rsidRDefault="00306EB8" w:rsidP="003D537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2F557A" w14:textId="77777777" w:rsidR="00651695" w:rsidRPr="00350E9C" w:rsidRDefault="008C2C0A" w:rsidP="009071BF">
      <w:pPr>
        <w:snapToGrid w:val="0"/>
        <w:spacing w:after="0" w:line="240" w:lineRule="auto"/>
        <w:ind w:hanging="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E9C">
        <w:rPr>
          <w:rFonts w:ascii="Times New Roman" w:hAnsi="Times New Roman" w:cs="Times New Roman"/>
          <w:b/>
          <w:bCs/>
          <w:sz w:val="24"/>
          <w:szCs w:val="24"/>
        </w:rPr>
        <w:t>JAVNI NATJEČAJ</w:t>
      </w:r>
    </w:p>
    <w:p w14:paraId="22EF0795" w14:textId="77777777" w:rsidR="00172C71" w:rsidRPr="00350E9C" w:rsidRDefault="008C2C0A" w:rsidP="009071BF">
      <w:pPr>
        <w:snapToGrid w:val="0"/>
        <w:spacing w:after="0" w:line="240" w:lineRule="auto"/>
        <w:ind w:hanging="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2C0A">
        <w:rPr>
          <w:rFonts w:ascii="Times New Roman" w:hAnsi="Times New Roman" w:cs="Times New Roman"/>
          <w:b/>
          <w:bCs/>
          <w:sz w:val="24"/>
          <w:szCs w:val="24"/>
        </w:rPr>
        <w:t xml:space="preserve">za dodjelu prostora u vlasništvu Općine </w:t>
      </w:r>
      <w:r w:rsidR="00664D85">
        <w:rPr>
          <w:rFonts w:ascii="Times New Roman" w:hAnsi="Times New Roman" w:cs="Times New Roman"/>
          <w:b/>
          <w:bCs/>
          <w:sz w:val="24"/>
          <w:szCs w:val="24"/>
        </w:rPr>
        <w:t>Vrsar-</w:t>
      </w:r>
      <w:proofErr w:type="spellStart"/>
      <w:r w:rsidR="00664D85">
        <w:rPr>
          <w:rFonts w:ascii="Times New Roman" w:hAnsi="Times New Roman" w:cs="Times New Roman"/>
          <w:b/>
          <w:bCs/>
          <w:sz w:val="24"/>
          <w:szCs w:val="24"/>
        </w:rPr>
        <w:t>Orsera</w:t>
      </w:r>
      <w:proofErr w:type="spellEnd"/>
      <w:r w:rsidRPr="008C2C0A">
        <w:rPr>
          <w:rFonts w:ascii="Times New Roman" w:hAnsi="Times New Roman" w:cs="Times New Roman"/>
          <w:b/>
          <w:bCs/>
          <w:sz w:val="24"/>
          <w:szCs w:val="24"/>
        </w:rPr>
        <w:t xml:space="preserve"> na korištenje udrugama za provođenje aktivnosti od interesa za opće dobro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702A5F0" w14:textId="77777777" w:rsidR="00172C71" w:rsidRDefault="00172C71" w:rsidP="009071BF">
      <w:pPr>
        <w:snapToGrid w:val="0"/>
        <w:spacing w:after="0" w:line="240" w:lineRule="auto"/>
        <w:ind w:hanging="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A4B49D" w14:textId="77777777" w:rsidR="008C2C0A" w:rsidRPr="00350E9C" w:rsidRDefault="008C2C0A" w:rsidP="009071BF">
      <w:pPr>
        <w:snapToGrid w:val="0"/>
        <w:spacing w:after="0" w:line="240" w:lineRule="auto"/>
        <w:ind w:hanging="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B1CF5E" w14:textId="77777777" w:rsidR="007D0C7A" w:rsidRPr="008C2C0A" w:rsidRDefault="008C2C0A" w:rsidP="008C2C0A">
      <w:pPr>
        <w:pStyle w:val="Odlomakpopisa"/>
        <w:numPr>
          <w:ilvl w:val="0"/>
          <w:numId w:val="14"/>
        </w:numPr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2C0A">
        <w:rPr>
          <w:rFonts w:ascii="Times New Roman" w:hAnsi="Times New Roman" w:cs="Times New Roman"/>
          <w:b/>
          <w:bCs/>
          <w:sz w:val="24"/>
          <w:szCs w:val="24"/>
        </w:rPr>
        <w:t>PODACI O NEKRETNINAMA/PROSTORIMA</w:t>
      </w:r>
    </w:p>
    <w:p w14:paraId="286D04F1" w14:textId="77777777" w:rsidR="008C2C0A" w:rsidRPr="008C2C0A" w:rsidRDefault="008C2C0A" w:rsidP="008C2C0A">
      <w:pPr>
        <w:snapToGrid w:val="0"/>
        <w:spacing w:after="0" w:line="240" w:lineRule="auto"/>
        <w:ind w:left="-1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636970" w14:textId="77777777" w:rsidR="006F11D8" w:rsidRDefault="006F11D8" w:rsidP="008C2C0A">
      <w:pPr>
        <w:snapToGrid w:val="0"/>
        <w:spacing w:after="0" w:line="240" w:lineRule="auto"/>
        <w:ind w:left="-13" w:firstLine="72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0E9C">
        <w:rPr>
          <w:rFonts w:ascii="Times New Roman" w:hAnsi="Times New Roman" w:cs="Times New Roman"/>
          <w:bCs/>
          <w:sz w:val="24"/>
          <w:szCs w:val="24"/>
        </w:rPr>
        <w:t xml:space="preserve">Raspisuje se Javni natječaj za dodjelu </w:t>
      </w:r>
      <w:r w:rsidR="009B5BC2" w:rsidRPr="00350E9C">
        <w:rPr>
          <w:rFonts w:ascii="Times New Roman" w:hAnsi="Times New Roman" w:cs="Times New Roman"/>
          <w:bCs/>
          <w:sz w:val="24"/>
          <w:szCs w:val="24"/>
        </w:rPr>
        <w:t xml:space="preserve">prostora </w:t>
      </w:r>
      <w:r w:rsidR="009B5BC2" w:rsidRPr="00350E9C">
        <w:rPr>
          <w:rFonts w:ascii="Times New Roman" w:hAnsi="Times New Roman" w:cs="Times New Roman"/>
          <w:sz w:val="24"/>
          <w:szCs w:val="24"/>
        </w:rPr>
        <w:t xml:space="preserve">u vlasništvu </w:t>
      </w:r>
      <w:r w:rsidR="00801D7C" w:rsidRPr="00801D7C">
        <w:rPr>
          <w:rFonts w:ascii="Times New Roman" w:hAnsi="Times New Roman" w:cs="Times New Roman"/>
          <w:sz w:val="24"/>
          <w:szCs w:val="24"/>
        </w:rPr>
        <w:t xml:space="preserve">Općine </w:t>
      </w:r>
      <w:r w:rsidR="00664D85">
        <w:rPr>
          <w:rFonts w:ascii="Times New Roman" w:hAnsi="Times New Roman" w:cs="Times New Roman"/>
          <w:sz w:val="24"/>
          <w:szCs w:val="24"/>
        </w:rPr>
        <w:t>Vrsar-</w:t>
      </w:r>
      <w:proofErr w:type="spellStart"/>
      <w:r w:rsidR="00664D85">
        <w:rPr>
          <w:rFonts w:ascii="Times New Roman" w:hAnsi="Times New Roman" w:cs="Times New Roman"/>
          <w:sz w:val="24"/>
          <w:szCs w:val="24"/>
        </w:rPr>
        <w:t>Orsera</w:t>
      </w:r>
      <w:proofErr w:type="spellEnd"/>
      <w:r w:rsidR="00801D7C">
        <w:rPr>
          <w:rFonts w:ascii="Times New Roman" w:hAnsi="Times New Roman" w:cs="Times New Roman"/>
          <w:sz w:val="24"/>
          <w:szCs w:val="24"/>
        </w:rPr>
        <w:t xml:space="preserve"> </w:t>
      </w:r>
      <w:r w:rsidR="00E7111F" w:rsidRPr="00E7111F">
        <w:rPr>
          <w:rFonts w:ascii="Times New Roman" w:hAnsi="Times New Roman" w:cs="Times New Roman"/>
          <w:sz w:val="24"/>
          <w:szCs w:val="24"/>
        </w:rPr>
        <w:t xml:space="preserve">(u daljnjem tekstu: </w:t>
      </w:r>
      <w:r w:rsidR="00664D85">
        <w:rPr>
          <w:rFonts w:ascii="Times New Roman" w:hAnsi="Times New Roman" w:cs="Times New Roman"/>
          <w:sz w:val="24"/>
          <w:szCs w:val="24"/>
        </w:rPr>
        <w:t>prostora</w:t>
      </w:r>
      <w:r w:rsidR="00E7111F" w:rsidRPr="00E7111F">
        <w:rPr>
          <w:rFonts w:ascii="Times New Roman" w:hAnsi="Times New Roman" w:cs="Times New Roman"/>
          <w:sz w:val="24"/>
          <w:szCs w:val="24"/>
        </w:rPr>
        <w:t>)</w:t>
      </w:r>
      <w:r w:rsidR="00E7111F">
        <w:rPr>
          <w:rFonts w:ascii="Times New Roman" w:hAnsi="Times New Roman" w:cs="Times New Roman"/>
          <w:sz w:val="24"/>
          <w:szCs w:val="24"/>
        </w:rPr>
        <w:t xml:space="preserve"> </w:t>
      </w:r>
      <w:r w:rsidR="009B5BC2" w:rsidRPr="00350E9C">
        <w:rPr>
          <w:rFonts w:ascii="Times New Roman" w:hAnsi="Times New Roman" w:cs="Times New Roman"/>
          <w:bCs/>
          <w:sz w:val="24"/>
          <w:szCs w:val="24"/>
        </w:rPr>
        <w:t>na korištenje udrugama za provođenje aktiv</w:t>
      </w:r>
      <w:r w:rsidR="00801D7C">
        <w:rPr>
          <w:rFonts w:ascii="Times New Roman" w:hAnsi="Times New Roman" w:cs="Times New Roman"/>
          <w:bCs/>
          <w:sz w:val="24"/>
          <w:szCs w:val="24"/>
        </w:rPr>
        <w:t xml:space="preserve">nosti od interesa za opće dobro </w:t>
      </w:r>
      <w:r w:rsidRPr="00350E9C">
        <w:rPr>
          <w:rFonts w:ascii="Times New Roman" w:hAnsi="Times New Roman" w:cs="Times New Roman"/>
          <w:bCs/>
          <w:sz w:val="24"/>
          <w:szCs w:val="24"/>
        </w:rPr>
        <w:t>prema tabelarnom prikazu kako slijedi:</w:t>
      </w:r>
    </w:p>
    <w:p w14:paraId="75D0F05C" w14:textId="77777777" w:rsidR="008C2C0A" w:rsidRPr="00350E9C" w:rsidRDefault="008C2C0A" w:rsidP="009071BF">
      <w:pPr>
        <w:snapToGrid w:val="0"/>
        <w:spacing w:after="0" w:line="240" w:lineRule="auto"/>
        <w:ind w:left="-13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201" w:type="dxa"/>
        <w:jc w:val="center"/>
        <w:tblLook w:val="04A0" w:firstRow="1" w:lastRow="0" w:firstColumn="1" w:lastColumn="0" w:noHBand="0" w:noVBand="1"/>
      </w:tblPr>
      <w:tblGrid>
        <w:gridCol w:w="704"/>
        <w:gridCol w:w="1985"/>
        <w:gridCol w:w="1842"/>
        <w:gridCol w:w="1134"/>
        <w:gridCol w:w="1418"/>
        <w:gridCol w:w="3118"/>
      </w:tblGrid>
      <w:tr w:rsidR="002B3894" w:rsidRPr="00350E9C" w14:paraId="6F8971D8" w14:textId="77777777" w:rsidTr="008D5263">
        <w:trPr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A1F13B" w14:textId="77777777" w:rsidR="00664D85" w:rsidRPr="00350E9C" w:rsidRDefault="00664D85" w:rsidP="0090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50E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. </w:t>
            </w:r>
            <w:r w:rsidRPr="00350E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br.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B04F5B" w14:textId="77777777" w:rsidR="00664D85" w:rsidRPr="00350E9C" w:rsidRDefault="00664D85" w:rsidP="0090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50E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Adresa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E137B2" w14:textId="77777777" w:rsidR="00664D85" w:rsidRPr="00350E9C" w:rsidRDefault="00664D85" w:rsidP="00F4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44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Br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.</w:t>
            </w:r>
            <w:r w:rsidRPr="00F44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kat. čestice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224EC7" w14:textId="77777777" w:rsidR="00664D85" w:rsidRPr="00350E9C" w:rsidRDefault="00664D85" w:rsidP="0090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Br. ZK uloška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34FB17" w14:textId="77777777" w:rsidR="00664D85" w:rsidRPr="00350E9C" w:rsidRDefault="00664D85" w:rsidP="0090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Površina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91702F" w14:textId="77777777" w:rsidR="00664D85" w:rsidRPr="00350E9C" w:rsidRDefault="00664D85" w:rsidP="0090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50E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Namjena</w:t>
            </w:r>
          </w:p>
        </w:tc>
      </w:tr>
      <w:tr w:rsidR="00A96C3E" w:rsidRPr="00A96C3E" w14:paraId="0B1ADF03" w14:textId="77777777" w:rsidTr="008D5263">
        <w:trPr>
          <w:trHeight w:val="69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vAlign w:val="center"/>
            <w:hideMark/>
          </w:tcPr>
          <w:p w14:paraId="06E16335" w14:textId="77777777" w:rsidR="00664D85" w:rsidRPr="00FA7757" w:rsidRDefault="00664D85" w:rsidP="0090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A775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  <w:p w14:paraId="0FA7A5EC" w14:textId="77777777" w:rsidR="006A3AA5" w:rsidRPr="00FA7757" w:rsidRDefault="006A3AA5" w:rsidP="0090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51505" w14:textId="77777777" w:rsidR="00664D85" w:rsidRPr="00340FFB" w:rsidRDefault="002B3894" w:rsidP="007F7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hr-HR"/>
              </w:rPr>
            </w:pPr>
            <w:r w:rsidRPr="00B036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Aldo </w:t>
            </w:r>
            <w:proofErr w:type="spellStart"/>
            <w:r w:rsidRPr="00B036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Negri</w:t>
            </w:r>
            <w:proofErr w:type="spellEnd"/>
            <w:r w:rsidRPr="00B036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 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5422D4" w14:textId="77777777" w:rsidR="003B2CC0" w:rsidRPr="00B945B4" w:rsidRDefault="002B3894" w:rsidP="007F7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945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512 </w:t>
            </w:r>
          </w:p>
          <w:p w14:paraId="75C8F9D3" w14:textId="77777777" w:rsidR="00664D85" w:rsidRPr="00B945B4" w:rsidRDefault="00E37627" w:rsidP="007F7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945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k.o. Vrsar</w:t>
            </w:r>
          </w:p>
          <w:p w14:paraId="3A25198D" w14:textId="77777777" w:rsidR="002B3894" w:rsidRPr="00B945B4" w:rsidRDefault="002B3894" w:rsidP="007F7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945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Etaža „B“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vAlign w:val="center"/>
          </w:tcPr>
          <w:p w14:paraId="3C52007A" w14:textId="77777777" w:rsidR="00664D85" w:rsidRPr="00B945B4" w:rsidRDefault="002B3894" w:rsidP="007F7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945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1300</w:t>
            </w:r>
            <w:r w:rsidR="00273FE2" w:rsidRPr="00B945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vAlign w:val="center"/>
          </w:tcPr>
          <w:p w14:paraId="7AD8F02D" w14:textId="27A0418B" w:rsidR="0035792D" w:rsidRPr="001007CC" w:rsidRDefault="0035792D" w:rsidP="007F7B7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4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79,00</w:t>
            </w:r>
            <w:r w:rsidR="00100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94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2E1BC" w14:textId="77777777" w:rsidR="00664D85" w:rsidRPr="00B945B4" w:rsidRDefault="000E64F6" w:rsidP="007F7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945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Karate te druge oblike rekreacije (aerobik, borilačke vještine i sl.)</w:t>
            </w:r>
          </w:p>
        </w:tc>
      </w:tr>
      <w:tr w:rsidR="00BF551F" w:rsidRPr="00A96C3E" w14:paraId="2C6FE207" w14:textId="77777777" w:rsidTr="008D5263">
        <w:trPr>
          <w:trHeight w:val="70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vAlign w:val="center"/>
          </w:tcPr>
          <w:p w14:paraId="703F548F" w14:textId="1B911AAE" w:rsidR="00BF551F" w:rsidRPr="00FA7757" w:rsidRDefault="00BF551F" w:rsidP="0090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BE2CB" w14:textId="0173712A" w:rsidR="00BF551F" w:rsidRPr="00B03662" w:rsidRDefault="00BF551F" w:rsidP="007F7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Aldo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Negri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 44a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584E81" w14:textId="42763602" w:rsidR="00BF551F" w:rsidRPr="00B945B4" w:rsidRDefault="00407EDC" w:rsidP="007F7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511 k.o. Vrsar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vAlign w:val="center"/>
          </w:tcPr>
          <w:p w14:paraId="19C86CA7" w14:textId="48D279B5" w:rsidR="00BF551F" w:rsidRPr="00B945B4" w:rsidRDefault="006256D0" w:rsidP="007F7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497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vAlign w:val="center"/>
          </w:tcPr>
          <w:p w14:paraId="38FD0894" w14:textId="4FC66532" w:rsidR="00BF551F" w:rsidRPr="00B945B4" w:rsidRDefault="006256D0" w:rsidP="007F7B7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17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60,00 m2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EDB4C" w14:textId="27D27738" w:rsidR="00BF551F" w:rsidRPr="00B945B4" w:rsidRDefault="006256D0" w:rsidP="007F7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Djelatnosti Dobrovoljnog vatrogasnog društva</w:t>
            </w:r>
          </w:p>
        </w:tc>
      </w:tr>
      <w:tr w:rsidR="00AC0845" w:rsidRPr="00A96C3E" w14:paraId="3C0EA40A" w14:textId="77777777" w:rsidTr="008D5263">
        <w:trPr>
          <w:trHeight w:val="70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vAlign w:val="center"/>
          </w:tcPr>
          <w:p w14:paraId="1B5D8CD1" w14:textId="5FB9F3AF" w:rsidR="00AC0845" w:rsidRDefault="00AC0845" w:rsidP="0090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FE36C" w14:textId="2AE39A5A" w:rsidR="00AC0845" w:rsidRDefault="00AC0845" w:rsidP="007F7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Rade Končara 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49A9A" w14:textId="300C44E4" w:rsidR="00AC0845" w:rsidRDefault="00094AC5" w:rsidP="007F7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966/1</w:t>
            </w:r>
            <w:r w:rsidR="008143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 k.o. Vrsar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vAlign w:val="center"/>
          </w:tcPr>
          <w:p w14:paraId="59DBBCDE" w14:textId="727CB9C5" w:rsidR="00AC0845" w:rsidRDefault="00B15F9D" w:rsidP="007F7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1290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vAlign w:val="center"/>
          </w:tcPr>
          <w:p w14:paraId="5DE96FF5" w14:textId="21224123" w:rsidR="00AC0845" w:rsidRPr="006256D0" w:rsidRDefault="00AF17B1" w:rsidP="007F7B7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AF17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25,9</w:t>
            </w:r>
            <w:r w:rsidR="00B60C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AF17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8E5A4" w14:textId="7B53477A" w:rsidR="00AC0845" w:rsidRDefault="008101A1" w:rsidP="007F7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Djelatnosti udruge umirovljenika</w:t>
            </w:r>
          </w:p>
        </w:tc>
      </w:tr>
      <w:tr w:rsidR="000E64F6" w:rsidRPr="00350E9C" w14:paraId="2422F371" w14:textId="77777777" w:rsidTr="008D5263">
        <w:trPr>
          <w:trHeight w:val="196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A375B" w14:textId="63742BFB" w:rsidR="00865A33" w:rsidRPr="00FA7757" w:rsidRDefault="008101A1" w:rsidP="00865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  <w:r w:rsidR="00865A33" w:rsidRPr="00FA775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  <w:p w14:paraId="545A598D" w14:textId="77777777" w:rsidR="00865A33" w:rsidRPr="00FA7757" w:rsidRDefault="00865A33" w:rsidP="00865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2A589B" w14:textId="77777777" w:rsidR="00865A33" w:rsidRPr="00FE6BEA" w:rsidRDefault="00865A33" w:rsidP="0086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B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Rade Končara 29</w:t>
            </w:r>
          </w:p>
          <w:p w14:paraId="5895F8BD" w14:textId="77777777" w:rsidR="00AE2B6F" w:rsidRPr="00191067" w:rsidRDefault="00AE2B6F" w:rsidP="003815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EE0000"/>
                <w:sz w:val="24"/>
                <w:szCs w:val="24"/>
              </w:rPr>
            </w:pPr>
            <w:r w:rsidRPr="001910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Prostorija u prizemlju lijevo uz mogućnost korištenja sanitarnog čvora</w:t>
            </w:r>
            <w:r w:rsidRPr="0019106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7460FA" w14:textId="77777777" w:rsidR="003B2CC0" w:rsidRPr="00EA793A" w:rsidRDefault="00865A33" w:rsidP="0086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79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812 </w:t>
            </w:r>
          </w:p>
          <w:p w14:paraId="67B90307" w14:textId="77777777" w:rsidR="00865A33" w:rsidRPr="00340FFB" w:rsidRDefault="00865A33" w:rsidP="00865A33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EA79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k.o. Vrsar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vAlign w:val="center"/>
          </w:tcPr>
          <w:p w14:paraId="3FB603D3" w14:textId="77777777" w:rsidR="00865A33" w:rsidRPr="00340FFB" w:rsidRDefault="00865A33" w:rsidP="00865A33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5F2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vAlign w:val="center"/>
          </w:tcPr>
          <w:p w14:paraId="398F6B6B" w14:textId="738F2B05" w:rsidR="00865A33" w:rsidRPr="001007CC" w:rsidRDefault="00AE2B6F" w:rsidP="00865A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6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44,20 m2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8AFF4" w14:textId="6A62CC61" w:rsidR="00865A33" w:rsidRPr="00340FFB" w:rsidRDefault="000E64F6" w:rsidP="00865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hr-HR"/>
              </w:rPr>
            </w:pPr>
            <w:r w:rsidRPr="001667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Glazbeno obrazovanje djece, udruge mladih, udruge muzičara, klape, rekreaciju</w:t>
            </w:r>
            <w:r w:rsidR="0016676D" w:rsidRPr="001667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 (joga, aerobik i sl.)</w:t>
            </w:r>
          </w:p>
        </w:tc>
      </w:tr>
      <w:tr w:rsidR="00DB0249" w:rsidRPr="00350E9C" w14:paraId="4665D2FE" w14:textId="77777777" w:rsidTr="008D5263">
        <w:trPr>
          <w:trHeight w:val="190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1DE5D" w14:textId="5DEC0971" w:rsidR="00DB0249" w:rsidRDefault="007F7736" w:rsidP="00865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0F4E60" w14:textId="77777777" w:rsidR="002821ED" w:rsidRDefault="007D05D3" w:rsidP="002821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Rade Končara 29</w:t>
            </w:r>
          </w:p>
          <w:p w14:paraId="3CFC521A" w14:textId="3F8AACAD" w:rsidR="00DB0249" w:rsidRPr="00FE6BEA" w:rsidRDefault="007D05D3" w:rsidP="002821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Prostorija u podrumu, 2. od ulaza na desnoj strani</w:t>
            </w:r>
            <w:r w:rsidR="009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uz korištenje sanitarnog čvora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8DA0D7" w14:textId="77777777" w:rsidR="009F3001" w:rsidRDefault="009F3001" w:rsidP="0086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812 </w:t>
            </w:r>
          </w:p>
          <w:p w14:paraId="36E691C1" w14:textId="1FB122B8" w:rsidR="00DB0249" w:rsidRPr="00EA793A" w:rsidRDefault="009F3001" w:rsidP="0086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k.o. Vrsar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vAlign w:val="center"/>
          </w:tcPr>
          <w:p w14:paraId="46725894" w14:textId="3B90C19A" w:rsidR="00DB0249" w:rsidRPr="005F22D4" w:rsidRDefault="00063A8F" w:rsidP="0086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vAlign w:val="center"/>
          </w:tcPr>
          <w:p w14:paraId="2BBCF9D6" w14:textId="568BE3BC" w:rsidR="00DB0249" w:rsidRPr="0016676D" w:rsidRDefault="00063A8F" w:rsidP="00865A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51,39 m2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958F1" w14:textId="5318034C" w:rsidR="00DB0249" w:rsidRPr="0016676D" w:rsidRDefault="00063A8F" w:rsidP="00865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Glazbeno obrazovanje djece</w:t>
            </w:r>
            <w:r w:rsidR="006563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, udruge mladih, udruge muzičara, klape rekreaciju</w:t>
            </w:r>
          </w:p>
        </w:tc>
      </w:tr>
      <w:tr w:rsidR="00DB0249" w:rsidRPr="00350E9C" w14:paraId="5F22E6DA" w14:textId="77777777" w:rsidTr="008D5263">
        <w:trPr>
          <w:trHeight w:val="4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F7AAC1" w14:textId="1D18226B" w:rsidR="00DB0249" w:rsidRDefault="007F7736" w:rsidP="00865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C11EB7" w14:textId="77777777" w:rsidR="00DB0249" w:rsidRDefault="006563A8" w:rsidP="0086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Rade Končara 29</w:t>
            </w:r>
          </w:p>
          <w:p w14:paraId="7A5E7CEF" w14:textId="4341C400" w:rsidR="006563A8" w:rsidRPr="00FE6BEA" w:rsidRDefault="006563A8" w:rsidP="003815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Prostorija </w:t>
            </w:r>
            <w:r w:rsidR="00BE0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podrumu, 1. od ulaza desno uz korištenje sanitarnog čvora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2A74A9" w14:textId="77777777" w:rsidR="00DB0249" w:rsidRDefault="00A36171" w:rsidP="0086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812</w:t>
            </w:r>
          </w:p>
          <w:p w14:paraId="15EBE054" w14:textId="3F975A09" w:rsidR="00A36171" w:rsidRPr="00EA793A" w:rsidRDefault="00A36171" w:rsidP="0086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k.o. Vrsar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vAlign w:val="center"/>
          </w:tcPr>
          <w:p w14:paraId="1509A19A" w14:textId="59A370E8" w:rsidR="00DB0249" w:rsidRPr="005F22D4" w:rsidRDefault="00A36171" w:rsidP="0086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vAlign w:val="center"/>
          </w:tcPr>
          <w:p w14:paraId="2D89556E" w14:textId="307053DD" w:rsidR="00DB0249" w:rsidRPr="0016676D" w:rsidRDefault="00CA06E5" w:rsidP="00865A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  <w:r w:rsidR="001C71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,85</w:t>
            </w:r>
            <w:r w:rsidR="00100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F378E" w14:textId="71645CAE" w:rsidR="00DB0249" w:rsidRPr="0016676D" w:rsidRDefault="001C7122" w:rsidP="00865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Glazbeno obrazovanje djece, udruge mladih, udruge muzičara, klape rekreaciju</w:t>
            </w:r>
          </w:p>
        </w:tc>
      </w:tr>
      <w:tr w:rsidR="00A96C3E" w:rsidRPr="00A96C3E" w14:paraId="30CD7032" w14:textId="77777777" w:rsidTr="008D5263">
        <w:trPr>
          <w:trHeight w:val="9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7A41B" w14:textId="38748292" w:rsidR="0098210F" w:rsidRPr="00A46D63" w:rsidRDefault="008143B3" w:rsidP="00D6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lastRenderedPageBreak/>
              <w:t>7</w:t>
            </w:r>
            <w:r w:rsidR="0098210F" w:rsidRPr="00A46D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. </w:t>
            </w:r>
          </w:p>
          <w:p w14:paraId="435F97D8" w14:textId="77777777" w:rsidR="0098210F" w:rsidRPr="00A46D63" w:rsidRDefault="0098210F" w:rsidP="00D6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11302" w14:textId="77777777" w:rsidR="0098210F" w:rsidRPr="00A46D63" w:rsidRDefault="002B3894" w:rsidP="00D6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A46D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Dalmatinska 51A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0FE3" w14:textId="77777777" w:rsidR="003B2CC0" w:rsidRPr="0036358B" w:rsidRDefault="002B3894" w:rsidP="00D6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3635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557/2 </w:t>
            </w:r>
          </w:p>
          <w:p w14:paraId="57956156" w14:textId="77777777" w:rsidR="0098210F" w:rsidRPr="00340FFB" w:rsidRDefault="002B3894" w:rsidP="00D6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hr-HR"/>
              </w:rPr>
            </w:pPr>
            <w:r w:rsidRPr="003635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k.o. Vrsar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vAlign w:val="center"/>
          </w:tcPr>
          <w:p w14:paraId="18C41356" w14:textId="77777777" w:rsidR="0098210F" w:rsidRPr="001E6D01" w:rsidRDefault="002B3894" w:rsidP="00D6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E6D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1767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vAlign w:val="center"/>
          </w:tcPr>
          <w:p w14:paraId="35267DB8" w14:textId="43AE086C" w:rsidR="0098210F" w:rsidRPr="001E6D01" w:rsidRDefault="00106E47" w:rsidP="00D66D5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="00625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 m2</w:t>
            </w:r>
          </w:p>
          <w:p w14:paraId="20B1CD85" w14:textId="5C4A59DB" w:rsidR="00106E47" w:rsidRPr="001E6D01" w:rsidRDefault="00106E47" w:rsidP="00D66D5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61A57" w14:textId="77777777" w:rsidR="0098210F" w:rsidRPr="00340FFB" w:rsidRDefault="000E64F6" w:rsidP="00D6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hr-HR"/>
              </w:rPr>
            </w:pPr>
            <w:r w:rsidRPr="001E6D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Djelatnosti speleoloških udruga</w:t>
            </w:r>
          </w:p>
        </w:tc>
      </w:tr>
      <w:tr w:rsidR="003B2CC0" w:rsidRPr="00350E9C" w14:paraId="73392F0C" w14:textId="77777777" w:rsidTr="008D5263">
        <w:trPr>
          <w:trHeight w:val="94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5F9EA" w14:textId="701658DC" w:rsidR="003B2CC0" w:rsidRPr="00FA7757" w:rsidRDefault="008143B3" w:rsidP="00D6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</w:t>
            </w:r>
            <w:r w:rsidR="003B2CC0" w:rsidRPr="00FA775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  <w:p w14:paraId="0161785A" w14:textId="77777777" w:rsidR="003B2CC0" w:rsidRPr="00FA7757" w:rsidRDefault="003B2CC0" w:rsidP="00D6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44580" w14:textId="7E3D60D3" w:rsidR="003B2CC0" w:rsidRPr="0077585B" w:rsidRDefault="00C11BC1" w:rsidP="00D6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7758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Dalmatinska </w:t>
            </w:r>
            <w:r w:rsidR="00510DE1" w:rsidRPr="007758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64a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B20A5" w14:textId="73C3ADA5" w:rsidR="003B2CC0" w:rsidRPr="0077585B" w:rsidRDefault="0077585B" w:rsidP="00D6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7758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1081/3</w:t>
            </w:r>
            <w:r w:rsidR="003B2CC0" w:rsidRPr="007758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</w:p>
          <w:p w14:paraId="273033C8" w14:textId="77777777" w:rsidR="003B2CC0" w:rsidRPr="0077585B" w:rsidRDefault="003B2CC0" w:rsidP="00D6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7758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k.o. Vrsar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vAlign w:val="center"/>
          </w:tcPr>
          <w:p w14:paraId="7F3F5153" w14:textId="25F5F059" w:rsidR="003B2CC0" w:rsidRPr="00340FFB" w:rsidRDefault="0023025E" w:rsidP="00D6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hr-HR"/>
              </w:rPr>
            </w:pPr>
            <w:r w:rsidRPr="00230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vAlign w:val="center"/>
          </w:tcPr>
          <w:p w14:paraId="506A7E95" w14:textId="1F803737" w:rsidR="003B2CC0" w:rsidRPr="00C01648" w:rsidRDefault="00C01648" w:rsidP="00D66D53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C016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97,00 m2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6ECDA" w14:textId="05954578" w:rsidR="003B2CC0" w:rsidRPr="00340FFB" w:rsidRDefault="00F5782F" w:rsidP="00D6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hr-HR"/>
              </w:rPr>
            </w:pPr>
            <w:r w:rsidRPr="00EE21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Svlačionice, središnji ulaz, dio objekta </w:t>
            </w:r>
            <w:r w:rsidR="00EE214B" w:rsidRPr="00EE21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za djelatnost sportskih klubova</w:t>
            </w:r>
          </w:p>
        </w:tc>
      </w:tr>
      <w:tr w:rsidR="00DE66CF" w:rsidRPr="00350E9C" w14:paraId="1A0E5491" w14:textId="77777777" w:rsidTr="008D5263">
        <w:trPr>
          <w:trHeight w:val="94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BA2BD" w14:textId="21BBF548" w:rsidR="00DE66CF" w:rsidRDefault="008143B3" w:rsidP="00D6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</w:t>
            </w:r>
            <w:r w:rsidR="00DE66C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658F0" w14:textId="77777777" w:rsidR="00DE66CF" w:rsidRDefault="00DE66CF" w:rsidP="00D6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Poslovni prostor 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Kontiji</w:t>
            </w:r>
            <w:proofErr w:type="spellEnd"/>
          </w:p>
          <w:p w14:paraId="06FF0D65" w14:textId="0D7E0D88" w:rsidR="0088341D" w:rsidRDefault="0088341D" w:rsidP="00D6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Lovačka kuća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D96DDD" w14:textId="77777777" w:rsidR="00DE66CF" w:rsidRPr="00E91B24" w:rsidRDefault="00E91B24" w:rsidP="00D6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91B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37 </w:t>
            </w:r>
          </w:p>
          <w:p w14:paraId="01B1A25A" w14:textId="4C715F8C" w:rsidR="00E91B24" w:rsidRPr="00E91B24" w:rsidRDefault="00E91B24" w:rsidP="00D6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91B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k.o. Vrsar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vAlign w:val="center"/>
          </w:tcPr>
          <w:p w14:paraId="16AE1530" w14:textId="4AF04879" w:rsidR="00DE66CF" w:rsidRPr="001007CC" w:rsidRDefault="00E91B24" w:rsidP="00D6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007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vAlign w:val="center"/>
          </w:tcPr>
          <w:p w14:paraId="2F6F98A6" w14:textId="1F0AD5F0" w:rsidR="00DE66CF" w:rsidRPr="001007CC" w:rsidRDefault="00E91B24" w:rsidP="00D66D5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0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217,02</w:t>
            </w:r>
            <w:r w:rsidR="00100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m2</w:t>
            </w:r>
            <w:r w:rsidR="001C3335" w:rsidRPr="00100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FEA59" w14:textId="0F5E363A" w:rsidR="00DE66CF" w:rsidRDefault="006862C6" w:rsidP="00D6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Djelatnosti udruga koje se bave lo</w:t>
            </w:r>
            <w:r w:rsidR="00BF55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vstvom</w:t>
            </w:r>
          </w:p>
        </w:tc>
      </w:tr>
    </w:tbl>
    <w:p w14:paraId="73CEE6FA" w14:textId="77777777" w:rsidR="00E37627" w:rsidRPr="00E37627" w:rsidRDefault="00E37627" w:rsidP="00E37627">
      <w:pPr>
        <w:snapToGrid w:val="0"/>
        <w:spacing w:after="0" w:line="240" w:lineRule="auto"/>
        <w:ind w:hanging="1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7627">
        <w:rPr>
          <w:rFonts w:ascii="Times New Roman" w:hAnsi="Times New Roman" w:cs="Times New Roman"/>
          <w:bCs/>
          <w:sz w:val="24"/>
          <w:szCs w:val="24"/>
        </w:rPr>
        <w:tab/>
      </w:r>
      <w:r w:rsidRPr="00E37627">
        <w:rPr>
          <w:rFonts w:ascii="Times New Roman" w:hAnsi="Times New Roman" w:cs="Times New Roman"/>
          <w:bCs/>
          <w:sz w:val="24"/>
          <w:szCs w:val="24"/>
        </w:rPr>
        <w:tab/>
      </w:r>
      <w:r w:rsidRPr="00E37627">
        <w:rPr>
          <w:rFonts w:ascii="Times New Roman" w:hAnsi="Times New Roman" w:cs="Times New Roman"/>
          <w:bCs/>
          <w:sz w:val="24"/>
          <w:szCs w:val="24"/>
        </w:rPr>
        <w:tab/>
      </w:r>
      <w:r w:rsidRPr="00E37627">
        <w:rPr>
          <w:rFonts w:ascii="Times New Roman" w:hAnsi="Times New Roman" w:cs="Times New Roman"/>
          <w:bCs/>
          <w:sz w:val="24"/>
          <w:szCs w:val="24"/>
        </w:rPr>
        <w:tab/>
      </w:r>
    </w:p>
    <w:p w14:paraId="70E7DE8B" w14:textId="7771A534" w:rsidR="001007CC" w:rsidRDefault="00664D85" w:rsidP="000A261A">
      <w:pPr>
        <w:snapToGrid w:val="0"/>
        <w:spacing w:after="0" w:line="240" w:lineRule="auto"/>
        <w:ind w:hanging="1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Prostori se daju na korištenje bez naknade.</w:t>
      </w:r>
    </w:p>
    <w:p w14:paraId="48E9556F" w14:textId="77777777" w:rsidR="00526474" w:rsidRDefault="00526474" w:rsidP="000A261A">
      <w:pPr>
        <w:snapToGrid w:val="0"/>
        <w:spacing w:after="0" w:line="240" w:lineRule="auto"/>
        <w:ind w:hanging="13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629A3C" w14:textId="77777777" w:rsidR="00526474" w:rsidRDefault="00526474" w:rsidP="000A261A">
      <w:pPr>
        <w:snapToGrid w:val="0"/>
        <w:spacing w:after="0" w:line="240" w:lineRule="auto"/>
        <w:ind w:hanging="13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3E1717" w14:textId="77777777" w:rsidR="00FA7757" w:rsidRPr="00350E9C" w:rsidRDefault="00FA7757" w:rsidP="009071BF">
      <w:pPr>
        <w:snapToGrid w:val="0"/>
        <w:spacing w:after="0" w:line="240" w:lineRule="auto"/>
        <w:ind w:hanging="13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088C00" w14:textId="77777777" w:rsidR="007D0C7A" w:rsidRPr="00CD4C5B" w:rsidRDefault="007D0C7A" w:rsidP="00CD4C5B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4C5B">
        <w:rPr>
          <w:rFonts w:ascii="Times New Roman" w:hAnsi="Times New Roman" w:cs="Times New Roman"/>
          <w:b/>
          <w:sz w:val="24"/>
          <w:szCs w:val="24"/>
        </w:rPr>
        <w:t>VRIJEME NA KOJE SE NEKRETNINA DAJE NA KORIŠTENJE</w:t>
      </w:r>
    </w:p>
    <w:p w14:paraId="26EF89C8" w14:textId="77777777" w:rsidR="007F7B7D" w:rsidRDefault="007F7B7D" w:rsidP="009071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67339" w14:textId="2B9F63AD" w:rsidR="001F0E9A" w:rsidRPr="00A81EE5" w:rsidRDefault="00CC43D8" w:rsidP="0019562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1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Ugovor o korištenju </w:t>
      </w:r>
      <w:r w:rsidR="00664D85" w:rsidRPr="00A81EE5">
        <w:rPr>
          <w:rFonts w:ascii="Times New Roman" w:hAnsi="Times New Roman" w:cs="Times New Roman"/>
          <w:color w:val="000000" w:themeColor="text1"/>
          <w:sz w:val="24"/>
          <w:szCs w:val="24"/>
        </w:rPr>
        <w:t>prostora</w:t>
      </w:r>
      <w:r w:rsidRPr="00A81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zaključuje se na </w:t>
      </w:r>
      <w:r w:rsidR="00EA5500" w:rsidRPr="00A81EE5">
        <w:rPr>
          <w:rFonts w:ascii="Times New Roman" w:hAnsi="Times New Roman" w:cs="Times New Roman"/>
          <w:color w:val="000000" w:themeColor="text1"/>
          <w:sz w:val="24"/>
          <w:szCs w:val="24"/>
        </w:rPr>
        <w:t>određeno vrijeme</w:t>
      </w:r>
      <w:r w:rsidR="00CE650B" w:rsidRPr="00A81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</w:t>
      </w:r>
      <w:r w:rsidR="00EA5500" w:rsidRPr="00A81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650B" w:rsidRPr="00A81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 </w:t>
      </w:r>
      <w:r w:rsidRPr="00A81EE5">
        <w:rPr>
          <w:rFonts w:ascii="Times New Roman" w:hAnsi="Times New Roman" w:cs="Times New Roman"/>
          <w:color w:val="000000" w:themeColor="text1"/>
          <w:sz w:val="24"/>
          <w:szCs w:val="24"/>
        </w:rPr>
        <w:t>godina</w:t>
      </w:r>
      <w:r w:rsidR="00EA5500" w:rsidRPr="00A81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825A2" w:rsidRPr="00A81EE5">
        <w:rPr>
          <w:rFonts w:ascii="Times New Roman" w:hAnsi="Times New Roman" w:cs="Times New Roman"/>
          <w:color w:val="000000" w:themeColor="text1"/>
          <w:sz w:val="24"/>
          <w:szCs w:val="24"/>
        </w:rPr>
        <w:t>Općina može pod uvjetom da se ne radi o poslovnom prostoru kojim Općina ima namjeru raspolagati na drukčiji način, sadašnjem korisniku poslovnoga prostora koji u potpunosti izvršava obveze iz ugovora o korištenju,</w:t>
      </w:r>
      <w:r w:rsidR="003D46BE" w:rsidRPr="003D46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46BE" w:rsidRPr="00A81EE5">
        <w:rPr>
          <w:rFonts w:ascii="Times New Roman" w:hAnsi="Times New Roman" w:cs="Times New Roman"/>
          <w:color w:val="000000" w:themeColor="text1"/>
          <w:sz w:val="24"/>
          <w:szCs w:val="24"/>
        </w:rPr>
        <w:t>redovito podnosi izvješće o radu i financijsko izvješće</w:t>
      </w:r>
      <w:r w:rsidR="005825A2" w:rsidRPr="00A81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1952" w:rsidRPr="00A81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 i dalje ima potrebu za nekretninom, </w:t>
      </w:r>
      <w:r w:rsidR="004448B1" w:rsidRPr="00A81EE5">
        <w:rPr>
          <w:rFonts w:ascii="Times New Roman" w:hAnsi="Times New Roman" w:cs="Times New Roman"/>
          <w:color w:val="000000" w:themeColor="text1"/>
          <w:sz w:val="24"/>
          <w:szCs w:val="24"/>
        </w:rPr>
        <w:t>temeljem Pravilnika o dodjeli prostora u vlasništvu Općine Vrsar-</w:t>
      </w:r>
      <w:proofErr w:type="spellStart"/>
      <w:r w:rsidR="004448B1" w:rsidRPr="00A81EE5">
        <w:rPr>
          <w:rFonts w:ascii="Times New Roman" w:hAnsi="Times New Roman" w:cs="Times New Roman"/>
          <w:color w:val="000000" w:themeColor="text1"/>
          <w:sz w:val="24"/>
          <w:szCs w:val="24"/>
        </w:rPr>
        <w:t>Orsera</w:t>
      </w:r>
      <w:proofErr w:type="spellEnd"/>
      <w:r w:rsidR="004448B1" w:rsidRPr="00A81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korištenje udrugama za provođenje aktivnosti od interesa za opće dobro (u daljnjem tekstu: Pravilnik), </w:t>
      </w:r>
      <w:r w:rsidR="005825A2" w:rsidRPr="00A81EE5">
        <w:rPr>
          <w:rFonts w:ascii="Times New Roman" w:hAnsi="Times New Roman" w:cs="Times New Roman"/>
          <w:color w:val="000000" w:themeColor="text1"/>
          <w:sz w:val="24"/>
          <w:szCs w:val="24"/>
        </w:rPr>
        <w:t>ponuditi sklapanje novog ugovora o korištenju na određeno vrijeme od najduže 10 godina uz mogućnost produljenja za daljnjih najduže 10 godina</w:t>
      </w:r>
      <w:r w:rsidR="0019562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41952" w:rsidRPr="00A81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D5FB028" w14:textId="77777777" w:rsidR="005825A2" w:rsidRDefault="005825A2" w:rsidP="000956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F7D5F8" w14:textId="77777777" w:rsidR="009B124B" w:rsidRPr="00350E9C" w:rsidRDefault="009B124B" w:rsidP="00EA55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D88993" w14:textId="77777777" w:rsidR="007D0C7A" w:rsidRPr="00CD4C5B" w:rsidRDefault="007D0C7A" w:rsidP="00CD4C5B">
      <w:pPr>
        <w:pStyle w:val="Odlomakpopisa"/>
        <w:numPr>
          <w:ilvl w:val="0"/>
          <w:numId w:val="14"/>
        </w:numPr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C5B">
        <w:rPr>
          <w:rFonts w:ascii="Times New Roman" w:hAnsi="Times New Roman" w:cs="Times New Roman"/>
          <w:b/>
          <w:bCs/>
          <w:sz w:val="24"/>
          <w:szCs w:val="24"/>
        </w:rPr>
        <w:t xml:space="preserve">TKO MOŽE SUDJELOVATI U JAVNOM NATJEČAJU </w:t>
      </w:r>
    </w:p>
    <w:p w14:paraId="71229741" w14:textId="77777777" w:rsidR="00CD4C5B" w:rsidRDefault="007D0C7A" w:rsidP="009071BF">
      <w:pPr>
        <w:snapToGrid w:val="0"/>
        <w:spacing w:after="0" w:line="240" w:lineRule="auto"/>
        <w:ind w:left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0E9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711840F" w14:textId="77777777" w:rsidR="00CF5B7D" w:rsidRDefault="00CF5B7D" w:rsidP="00CD4C5B">
      <w:pPr>
        <w:snapToGrid w:val="0"/>
        <w:spacing w:after="0" w:line="240" w:lineRule="auto"/>
        <w:ind w:left="2" w:firstLine="70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0E9C">
        <w:rPr>
          <w:rFonts w:ascii="Times New Roman" w:hAnsi="Times New Roman" w:cs="Times New Roman"/>
          <w:bCs/>
          <w:sz w:val="24"/>
          <w:szCs w:val="24"/>
        </w:rPr>
        <w:t>Pravo podnošenja pisane prijave imaju udruge i druge organizacije civilnog društva (</w:t>
      </w:r>
      <w:r w:rsidR="00E71069" w:rsidRPr="00E71069">
        <w:rPr>
          <w:rFonts w:ascii="Times New Roman" w:hAnsi="Times New Roman" w:cs="Times New Roman"/>
          <w:bCs/>
          <w:sz w:val="24"/>
          <w:szCs w:val="24"/>
        </w:rPr>
        <w:t>u daljnjem tekstu</w:t>
      </w:r>
      <w:r w:rsidRPr="00350E9C">
        <w:rPr>
          <w:rFonts w:ascii="Times New Roman" w:hAnsi="Times New Roman" w:cs="Times New Roman"/>
          <w:bCs/>
          <w:sz w:val="24"/>
          <w:szCs w:val="24"/>
        </w:rPr>
        <w:t>: udruge).</w:t>
      </w:r>
    </w:p>
    <w:p w14:paraId="551725B9" w14:textId="77777777" w:rsidR="00C0165D" w:rsidRDefault="00C0165D" w:rsidP="00CD4C5B">
      <w:pPr>
        <w:snapToGrid w:val="0"/>
        <w:spacing w:after="0" w:line="240" w:lineRule="auto"/>
        <w:ind w:left="2" w:firstLine="70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041F92" w14:textId="77777777" w:rsidR="00CD4C5B" w:rsidRPr="00350E9C" w:rsidRDefault="00CD4C5B" w:rsidP="009071BF">
      <w:pPr>
        <w:snapToGrid w:val="0"/>
        <w:spacing w:after="0" w:line="240" w:lineRule="auto"/>
        <w:ind w:left="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73C01FF" w14:textId="77777777" w:rsidR="007D0C7A" w:rsidRPr="00254799" w:rsidRDefault="007D0C7A" w:rsidP="00254799">
      <w:pPr>
        <w:pStyle w:val="Odlomakpopisa"/>
        <w:numPr>
          <w:ilvl w:val="0"/>
          <w:numId w:val="14"/>
        </w:numPr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4799">
        <w:rPr>
          <w:rFonts w:ascii="Times New Roman" w:hAnsi="Times New Roman" w:cs="Times New Roman"/>
          <w:b/>
          <w:bCs/>
          <w:sz w:val="24"/>
          <w:szCs w:val="24"/>
        </w:rPr>
        <w:t>UVJETI ZA PRIJAVU NA JAVNI NATJEČAJ</w:t>
      </w:r>
    </w:p>
    <w:p w14:paraId="54258B4C" w14:textId="77777777" w:rsidR="00254799" w:rsidRDefault="00254799" w:rsidP="009071BF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5DBF99" w14:textId="77777777" w:rsidR="00CF5B7D" w:rsidRDefault="00CF5B7D" w:rsidP="00A51625">
      <w:pPr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4799">
        <w:rPr>
          <w:rFonts w:ascii="Times New Roman" w:hAnsi="Times New Roman" w:cs="Times New Roman"/>
          <w:bCs/>
          <w:sz w:val="24"/>
          <w:szCs w:val="24"/>
        </w:rPr>
        <w:t>Udruge moraju ispunjavati slijedeće uvjete:</w:t>
      </w:r>
    </w:p>
    <w:p w14:paraId="6100190D" w14:textId="77777777" w:rsidR="00210ECF" w:rsidRPr="00210ECF" w:rsidRDefault="00210ECF" w:rsidP="00A51625">
      <w:pPr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E9EF7D" w14:textId="77777777" w:rsidR="00210ECF" w:rsidRPr="00210ECF" w:rsidRDefault="00210ECF" w:rsidP="00210ECF">
      <w:pPr>
        <w:widowControl w:val="0"/>
        <w:numPr>
          <w:ilvl w:val="0"/>
          <w:numId w:val="3"/>
        </w:numPr>
        <w:suppressAutoHyphens/>
        <w:overflowPunct w:val="0"/>
        <w:autoSpaceDE w:val="0"/>
        <w:spacing w:after="0" w:line="240" w:lineRule="auto"/>
        <w:ind w:hanging="436"/>
        <w:rPr>
          <w:rFonts w:ascii="Times New Roman" w:hAnsi="Times New Roman" w:cs="Times New Roman"/>
          <w:sz w:val="24"/>
          <w:szCs w:val="24"/>
        </w:rPr>
      </w:pPr>
      <w:r w:rsidRPr="00210ECF">
        <w:rPr>
          <w:rFonts w:ascii="Times New Roman" w:hAnsi="Times New Roman" w:cs="Times New Roman"/>
          <w:sz w:val="24"/>
          <w:szCs w:val="24"/>
        </w:rPr>
        <w:t xml:space="preserve">da udruge imaju </w:t>
      </w:r>
      <w:r w:rsidRPr="00210ECF">
        <w:rPr>
          <w:rFonts w:ascii="Times New Roman" w:hAnsi="Times New Roman" w:cs="Times New Roman"/>
          <w:sz w:val="24"/>
          <w:szCs w:val="24"/>
          <w:shd w:val="clear" w:color="auto" w:fill="FFFFFF"/>
        </w:rPr>
        <w:t>sjedište na području Općine Vrsar-</w:t>
      </w:r>
      <w:proofErr w:type="spellStart"/>
      <w:r w:rsidRPr="00210ECF">
        <w:rPr>
          <w:rFonts w:ascii="Times New Roman" w:hAnsi="Times New Roman" w:cs="Times New Roman"/>
          <w:sz w:val="24"/>
          <w:szCs w:val="24"/>
          <w:shd w:val="clear" w:color="auto" w:fill="FFFFFF"/>
        </w:rPr>
        <w:t>Orsera</w:t>
      </w:r>
      <w:proofErr w:type="spellEnd"/>
      <w:r w:rsidRPr="00210E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i/ili provode program i/ili projekt na području Općine Vrsar-</w:t>
      </w:r>
      <w:proofErr w:type="spellStart"/>
      <w:r w:rsidRPr="00210ECF">
        <w:rPr>
          <w:rFonts w:ascii="Times New Roman" w:hAnsi="Times New Roman" w:cs="Times New Roman"/>
          <w:sz w:val="24"/>
          <w:szCs w:val="24"/>
          <w:shd w:val="clear" w:color="auto" w:fill="FFFFFF"/>
        </w:rPr>
        <w:t>Orsera</w:t>
      </w:r>
      <w:proofErr w:type="spellEnd"/>
      <w:r w:rsidRPr="00210E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i/ili imaju aktivne članove s prebivalištem/sjedištem na području Općine Vrsar-</w:t>
      </w:r>
      <w:proofErr w:type="spellStart"/>
      <w:r w:rsidRPr="00210ECF">
        <w:rPr>
          <w:rFonts w:ascii="Times New Roman" w:hAnsi="Times New Roman" w:cs="Times New Roman"/>
          <w:sz w:val="24"/>
          <w:szCs w:val="24"/>
          <w:shd w:val="clear" w:color="auto" w:fill="FFFFFF"/>
        </w:rPr>
        <w:t>Orsera</w:t>
      </w:r>
      <w:proofErr w:type="spellEnd"/>
      <w:r w:rsidRPr="00210EC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6695828C" w14:textId="77777777" w:rsidR="00210ECF" w:rsidRPr="00210ECF" w:rsidRDefault="00210ECF" w:rsidP="00210ECF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10ECF">
        <w:rPr>
          <w:rFonts w:ascii="Times New Roman" w:hAnsi="Times New Roman" w:cs="Times New Roman"/>
          <w:sz w:val="24"/>
          <w:szCs w:val="24"/>
        </w:rPr>
        <w:t xml:space="preserve">prijavitelj mora biti upisan u Registar udruga Republike Hrvatske (ili drugi odgovarajući registar) </w:t>
      </w:r>
      <w:r w:rsidRPr="00210ECF">
        <w:rPr>
          <w:rFonts w:ascii="Times New Roman" w:hAnsi="Times New Roman" w:cs="Times New Roman"/>
          <w:color w:val="000000"/>
          <w:sz w:val="24"/>
          <w:szCs w:val="24"/>
        </w:rPr>
        <w:t xml:space="preserve">i Registar neprofitnih organizacija </w:t>
      </w:r>
      <w:bookmarkStart w:id="0" w:name="_Hlk227739100"/>
      <w:r w:rsidRPr="00210ECF">
        <w:rPr>
          <w:rFonts w:ascii="Times New Roman" w:hAnsi="Times New Roman" w:cs="Times New Roman"/>
          <w:color w:val="000000"/>
          <w:sz w:val="24"/>
          <w:szCs w:val="24"/>
        </w:rPr>
        <w:t>pri Ministarstvu financija</w:t>
      </w:r>
      <w:bookmarkEnd w:id="0"/>
      <w:r w:rsidRPr="00210EC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0BE2388" w14:textId="77777777" w:rsidR="00210ECF" w:rsidRPr="00210ECF" w:rsidRDefault="00210ECF" w:rsidP="00210ECF">
      <w:pPr>
        <w:widowControl w:val="0"/>
        <w:numPr>
          <w:ilvl w:val="0"/>
          <w:numId w:val="3"/>
        </w:numPr>
        <w:suppressAutoHyphens/>
        <w:overflowPunct w:val="0"/>
        <w:autoSpaceDE w:val="0"/>
        <w:spacing w:after="0" w:line="240" w:lineRule="auto"/>
        <w:ind w:right="20"/>
        <w:rPr>
          <w:rFonts w:ascii="Times New Roman" w:hAnsi="Times New Roman" w:cs="Times New Roman"/>
          <w:sz w:val="24"/>
          <w:szCs w:val="24"/>
          <w:lang w:val="it-IT"/>
        </w:rPr>
      </w:pPr>
      <w:r w:rsidRPr="00210ECF">
        <w:rPr>
          <w:rFonts w:ascii="Times New Roman" w:hAnsi="Times New Roman" w:cs="Times New Roman"/>
          <w:sz w:val="24"/>
          <w:szCs w:val="24"/>
        </w:rPr>
        <w:t>da su uskladili svoje statute s odredbama Zakona o udrugama, te da su im podaci upisani u Registru o osobama ovlaštenim za zastupanje važeći,</w:t>
      </w:r>
    </w:p>
    <w:p w14:paraId="6965D6BF" w14:textId="40D7C33B" w:rsidR="00210ECF" w:rsidRPr="00210ECF" w:rsidRDefault="00210ECF" w:rsidP="00210ECF">
      <w:pPr>
        <w:numPr>
          <w:ilvl w:val="0"/>
          <w:numId w:val="3"/>
        </w:numPr>
        <w:spacing w:after="0" w:line="240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r w:rsidRPr="00210ECF">
        <w:rPr>
          <w:rFonts w:ascii="Times New Roman" w:hAnsi="Times New Roman" w:cs="Times New Roman"/>
          <w:sz w:val="24"/>
          <w:szCs w:val="24"/>
        </w:rPr>
        <w:t>prijavitelj</w:t>
      </w:r>
      <w:r w:rsidRPr="00210ECF">
        <w:rPr>
          <w:rFonts w:ascii="Times New Roman" w:hAnsi="Times New Roman" w:cs="Times New Roman"/>
          <w:color w:val="000000"/>
          <w:sz w:val="24"/>
          <w:szCs w:val="24"/>
        </w:rPr>
        <w:t xml:space="preserve"> mora provoditi aktivnosti od interesa za opće dobro iz članka 2. Pravilnika na području Općine Vrsar-</w:t>
      </w:r>
      <w:proofErr w:type="spellStart"/>
      <w:r w:rsidRPr="00210ECF">
        <w:rPr>
          <w:rFonts w:ascii="Times New Roman" w:hAnsi="Times New Roman" w:cs="Times New Roman"/>
          <w:color w:val="000000"/>
          <w:sz w:val="24"/>
          <w:szCs w:val="24"/>
        </w:rPr>
        <w:t>Orsera</w:t>
      </w:r>
      <w:proofErr w:type="spellEnd"/>
      <w:r w:rsidRPr="00210ECF">
        <w:rPr>
          <w:rFonts w:ascii="Times New Roman" w:hAnsi="Times New Roman" w:cs="Times New Roman"/>
          <w:color w:val="000000"/>
          <w:sz w:val="24"/>
          <w:szCs w:val="24"/>
        </w:rPr>
        <w:t xml:space="preserve"> i koje su namijenjene građanima Općine Vrsar-</w:t>
      </w:r>
      <w:proofErr w:type="spellStart"/>
      <w:r w:rsidRPr="00210ECF">
        <w:rPr>
          <w:rFonts w:ascii="Times New Roman" w:hAnsi="Times New Roman" w:cs="Times New Roman"/>
          <w:color w:val="000000"/>
          <w:sz w:val="24"/>
          <w:szCs w:val="24"/>
        </w:rPr>
        <w:t>Orsera</w:t>
      </w:r>
      <w:proofErr w:type="spellEnd"/>
      <w:r w:rsidRPr="00210ECF">
        <w:rPr>
          <w:rFonts w:ascii="Times New Roman" w:hAnsi="Times New Roman" w:cs="Times New Roman"/>
          <w:sz w:val="24"/>
          <w:szCs w:val="24"/>
        </w:rPr>
        <w:t>,</w:t>
      </w:r>
    </w:p>
    <w:p w14:paraId="02EC3C06" w14:textId="77777777" w:rsidR="00210ECF" w:rsidRPr="00210ECF" w:rsidRDefault="00210ECF" w:rsidP="00210ECF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ECF">
        <w:rPr>
          <w:rFonts w:ascii="Times New Roman" w:hAnsi="Times New Roman" w:cs="Times New Roman"/>
          <w:color w:val="000000"/>
          <w:sz w:val="24"/>
          <w:szCs w:val="24"/>
        </w:rPr>
        <w:t xml:space="preserve">prijavitelj mora uredno objavljivati financijska izvješća u Registar neprofitnih organizacija </w:t>
      </w:r>
      <w:r w:rsidRPr="00210ECF">
        <w:rPr>
          <w:rFonts w:ascii="Times New Roman" w:hAnsi="Times New Roman" w:cs="Times New Roman"/>
          <w:sz w:val="24"/>
          <w:szCs w:val="24"/>
        </w:rPr>
        <w:t>(ili drugi odgovarajući registar)</w:t>
      </w:r>
      <w:r w:rsidRPr="00210EC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BC77577" w14:textId="77777777" w:rsidR="00210ECF" w:rsidRPr="00210ECF" w:rsidRDefault="00210ECF" w:rsidP="00210ECF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ECF">
        <w:rPr>
          <w:rFonts w:ascii="Times New Roman" w:hAnsi="Times New Roman" w:cs="Times New Roman"/>
          <w:color w:val="000000"/>
          <w:sz w:val="24"/>
          <w:szCs w:val="24"/>
        </w:rPr>
        <w:lastRenderedPageBreak/>
        <w:t>prijavitelj mora uredno plaćati doprinose i poreze te druga davanja prema proračunu Općine Vrsar-</w:t>
      </w:r>
      <w:proofErr w:type="spellStart"/>
      <w:r w:rsidRPr="00210ECF">
        <w:rPr>
          <w:rFonts w:ascii="Times New Roman" w:hAnsi="Times New Roman" w:cs="Times New Roman"/>
          <w:color w:val="000000"/>
          <w:sz w:val="24"/>
          <w:szCs w:val="24"/>
        </w:rPr>
        <w:t>Orsera</w:t>
      </w:r>
      <w:proofErr w:type="spellEnd"/>
      <w:r w:rsidRPr="00210EC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DF2346A" w14:textId="77777777" w:rsidR="00210ECF" w:rsidRPr="00210ECF" w:rsidRDefault="00210ECF" w:rsidP="00210ECF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ECF">
        <w:rPr>
          <w:rFonts w:ascii="Times New Roman" w:hAnsi="Times New Roman" w:cs="Times New Roman"/>
          <w:color w:val="000000"/>
          <w:sz w:val="24"/>
          <w:szCs w:val="24"/>
        </w:rPr>
        <w:t>da se protiv prijavitelja, odnosno osobe ovlaštene za zastupanje, ne vodi kazneni postupak i da nije pravomoćno osuđena za kazneno djelo iz članka 48. stavka 2. točke d) Uredbe o kriterijima, mjerilima i postupcima financiranja i ugovaranja programa i projekata od interesa za opće dobro koje provode udruge (u daljnjem tekstu: Uredba),</w:t>
      </w:r>
    </w:p>
    <w:p w14:paraId="7FD1C3B6" w14:textId="77777777" w:rsidR="00210ECF" w:rsidRPr="00210ECF" w:rsidRDefault="00210ECF" w:rsidP="00210ECF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ECF">
        <w:rPr>
          <w:rFonts w:ascii="Times New Roman" w:hAnsi="Times New Roman" w:cs="Times New Roman"/>
          <w:color w:val="000000"/>
          <w:sz w:val="24"/>
          <w:szCs w:val="24"/>
        </w:rPr>
        <w:t>prijavitelj mora uredno ispunjavati obveze prema Općini Vrsar-</w:t>
      </w:r>
      <w:proofErr w:type="spellStart"/>
      <w:r w:rsidRPr="00210ECF">
        <w:rPr>
          <w:rFonts w:ascii="Times New Roman" w:hAnsi="Times New Roman" w:cs="Times New Roman"/>
          <w:color w:val="000000"/>
          <w:sz w:val="24"/>
          <w:szCs w:val="24"/>
        </w:rPr>
        <w:t>Orsera</w:t>
      </w:r>
      <w:proofErr w:type="spellEnd"/>
      <w:r w:rsidRPr="00210EC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EDA7E9B" w14:textId="459E58D1" w:rsidR="00CE6A44" w:rsidRDefault="00210ECF" w:rsidP="00210ECF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ECF">
        <w:rPr>
          <w:rFonts w:ascii="Times New Roman" w:hAnsi="Times New Roman" w:cs="Times New Roman"/>
          <w:color w:val="000000"/>
          <w:sz w:val="24"/>
          <w:szCs w:val="24"/>
        </w:rPr>
        <w:t>prijava na javni natječaj mora sadržavati sve podatke, dokumentaciju i popunjene obrasce određene natječajnom dokumentacijom i Pravilnikom.</w:t>
      </w:r>
    </w:p>
    <w:p w14:paraId="3743AD96" w14:textId="77777777" w:rsidR="00526474" w:rsidRDefault="00526474" w:rsidP="0052647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87E473" w14:textId="77777777" w:rsidR="00526474" w:rsidRPr="00210ECF" w:rsidRDefault="00526474" w:rsidP="0052647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380442" w14:textId="77777777" w:rsidR="005923BC" w:rsidRPr="00664D85" w:rsidRDefault="005923BC" w:rsidP="009071B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3082CDF" w14:textId="77777777" w:rsidR="007D0C7A" w:rsidRDefault="007D0C7A" w:rsidP="00B23163">
      <w:pPr>
        <w:pStyle w:val="Odlomakpopisa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1A54">
        <w:rPr>
          <w:rFonts w:ascii="Times New Roman" w:hAnsi="Times New Roman" w:cs="Times New Roman"/>
          <w:b/>
          <w:sz w:val="24"/>
          <w:szCs w:val="24"/>
        </w:rPr>
        <w:t>SADRŽAJ PRIJAVE</w:t>
      </w:r>
    </w:p>
    <w:p w14:paraId="1ABEA420" w14:textId="77777777" w:rsidR="00607A4F" w:rsidRPr="00607A4F" w:rsidRDefault="00607A4F" w:rsidP="00607A4F">
      <w:pPr>
        <w:pStyle w:val="Odlomakpopisa"/>
        <w:spacing w:after="0" w:line="240" w:lineRule="auto"/>
        <w:ind w:left="347"/>
        <w:rPr>
          <w:rFonts w:ascii="Times New Roman" w:hAnsi="Times New Roman" w:cs="Times New Roman"/>
          <w:b/>
          <w:sz w:val="24"/>
          <w:szCs w:val="24"/>
        </w:rPr>
      </w:pPr>
    </w:p>
    <w:p w14:paraId="1079A910" w14:textId="48EA240D" w:rsidR="00607A4F" w:rsidRPr="008A66F9" w:rsidRDefault="00607A4F" w:rsidP="008A66F9">
      <w:pPr>
        <w:pStyle w:val="Odlomakpopisa"/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66F9">
        <w:rPr>
          <w:rFonts w:ascii="Times New Roman" w:hAnsi="Times New Roman" w:cs="Times New Roman"/>
          <w:color w:val="000000"/>
          <w:sz w:val="24"/>
          <w:szCs w:val="24"/>
        </w:rPr>
        <w:t>izvadak iz matičnog registra (neslužbeni),</w:t>
      </w:r>
    </w:p>
    <w:p w14:paraId="26577287" w14:textId="77777777" w:rsidR="00607A4F" w:rsidRPr="00607A4F" w:rsidRDefault="00607A4F" w:rsidP="008A66F9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7A4F">
        <w:rPr>
          <w:rFonts w:ascii="Times New Roman" w:hAnsi="Times New Roman" w:cs="Times New Roman"/>
          <w:color w:val="000000"/>
          <w:sz w:val="24"/>
          <w:szCs w:val="24"/>
        </w:rPr>
        <w:t>dokaz o upisu u Registar neprofitnih organizacija (neslužbeni),</w:t>
      </w:r>
    </w:p>
    <w:p w14:paraId="03D1713B" w14:textId="77777777" w:rsidR="00607A4F" w:rsidRPr="00607A4F" w:rsidRDefault="00607A4F" w:rsidP="008A66F9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7A4F">
        <w:rPr>
          <w:rFonts w:ascii="Times New Roman" w:hAnsi="Times New Roman" w:cs="Times New Roman"/>
          <w:color w:val="000000"/>
          <w:sz w:val="24"/>
          <w:szCs w:val="24"/>
        </w:rPr>
        <w:t>presliku važećeg Statuta sa svim izmjenama i dopunama,</w:t>
      </w:r>
    </w:p>
    <w:p w14:paraId="14F1955D" w14:textId="77777777" w:rsidR="00607A4F" w:rsidRPr="00607A4F" w:rsidRDefault="00607A4F" w:rsidP="008A66F9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7A4F">
        <w:rPr>
          <w:rFonts w:ascii="Times New Roman" w:hAnsi="Times New Roman" w:cs="Times New Roman"/>
          <w:sz w:val="24"/>
          <w:szCs w:val="24"/>
        </w:rPr>
        <w:t xml:space="preserve">ispunjeni obrazac izjave osobe ovlaštene za zastupanje pravne osobe </w:t>
      </w:r>
      <w:r w:rsidRPr="00607A4F">
        <w:rPr>
          <w:rFonts w:ascii="Times New Roman" w:hAnsi="Times New Roman" w:cs="Times New Roman"/>
          <w:bCs/>
          <w:sz w:val="24"/>
          <w:szCs w:val="24"/>
        </w:rPr>
        <w:t>o podmirenim financijskim i drugim ugovornim obvezama prema Općini Vrsar-</w:t>
      </w:r>
      <w:proofErr w:type="spellStart"/>
      <w:r w:rsidRPr="00607A4F">
        <w:rPr>
          <w:rFonts w:ascii="Times New Roman" w:hAnsi="Times New Roman" w:cs="Times New Roman"/>
          <w:bCs/>
          <w:sz w:val="24"/>
          <w:szCs w:val="24"/>
        </w:rPr>
        <w:t>Orsera</w:t>
      </w:r>
      <w:proofErr w:type="spellEnd"/>
      <w:r w:rsidRPr="00607A4F">
        <w:rPr>
          <w:rFonts w:ascii="Times New Roman" w:hAnsi="Times New Roman" w:cs="Times New Roman"/>
          <w:bCs/>
          <w:sz w:val="24"/>
          <w:szCs w:val="24"/>
        </w:rPr>
        <w:t>,</w:t>
      </w:r>
    </w:p>
    <w:p w14:paraId="12FBDBB7" w14:textId="77777777" w:rsidR="00607A4F" w:rsidRPr="00607A4F" w:rsidRDefault="00607A4F" w:rsidP="008A66F9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A4F">
        <w:rPr>
          <w:rFonts w:ascii="Times New Roman" w:hAnsi="Times New Roman" w:cs="Times New Roman"/>
          <w:color w:val="000000"/>
          <w:sz w:val="24"/>
          <w:szCs w:val="24"/>
        </w:rPr>
        <w:t>presliku financijskog izvješća za prethodnu godinu (za obveznike jednostavnog i dvojnog knjigovodstva),</w:t>
      </w:r>
    </w:p>
    <w:p w14:paraId="6328C788" w14:textId="77777777" w:rsidR="00607A4F" w:rsidRPr="00607A4F" w:rsidRDefault="00607A4F" w:rsidP="008A66F9">
      <w:pPr>
        <w:widowControl w:val="0"/>
        <w:numPr>
          <w:ilvl w:val="0"/>
          <w:numId w:val="18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33978609"/>
      <w:r w:rsidRPr="00607A4F">
        <w:rPr>
          <w:rFonts w:ascii="Times New Roman" w:hAnsi="Times New Roman" w:cs="Times New Roman"/>
          <w:sz w:val="24"/>
          <w:szCs w:val="24"/>
        </w:rPr>
        <w:t>Popis članova udruge (samo inicijali, spol, godina rođenja i mjesto prebivališta, godina učlanjenja, oznaku: aktivni ili pasivni član ili podupiratelj),</w:t>
      </w:r>
    </w:p>
    <w:bookmarkEnd w:id="1"/>
    <w:p w14:paraId="2E7B9442" w14:textId="77777777" w:rsidR="00607A4F" w:rsidRPr="00607A4F" w:rsidRDefault="00607A4F" w:rsidP="008A66F9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A4F">
        <w:rPr>
          <w:rFonts w:ascii="Times New Roman" w:hAnsi="Times New Roman" w:cs="Times New Roman"/>
          <w:sz w:val="24"/>
          <w:szCs w:val="24"/>
        </w:rPr>
        <w:t xml:space="preserve">potvrda da se protiv organizacije prijavitelja, odnosno osobe ovlaštene za zastupanje, ne vodi kazneni postupak i da nije pravomoćno osuđena za kazneno djelo iz članka 48. stavka 2. točke d) Uredbe, </w:t>
      </w:r>
      <w:r w:rsidRPr="00607A4F">
        <w:rPr>
          <w:rFonts w:ascii="Times New Roman" w:hAnsi="Times New Roman" w:cs="Times New Roman"/>
          <w:color w:val="000000"/>
          <w:sz w:val="24"/>
          <w:szCs w:val="24"/>
        </w:rPr>
        <w:t>(ne stariji od 6 mjeseci)</w:t>
      </w:r>
    </w:p>
    <w:p w14:paraId="55F37860" w14:textId="77777777" w:rsidR="00607A4F" w:rsidRPr="00607A4F" w:rsidRDefault="00607A4F" w:rsidP="008A66F9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A4F">
        <w:rPr>
          <w:rFonts w:ascii="Times New Roman" w:hAnsi="Times New Roman" w:cs="Times New Roman"/>
          <w:color w:val="000000"/>
          <w:sz w:val="24"/>
          <w:szCs w:val="24"/>
        </w:rPr>
        <w:t>ispunjeni obrazac Izjave o partnerstvu u slučaju namjere korištenja nekretnine u partnerstvu s ostalim udrugama,</w:t>
      </w:r>
    </w:p>
    <w:p w14:paraId="30FF3284" w14:textId="77777777" w:rsidR="008A66F9" w:rsidRPr="00607A4F" w:rsidRDefault="008A66F9" w:rsidP="008A66F9">
      <w:pPr>
        <w:tabs>
          <w:tab w:val="left" w:pos="426"/>
        </w:tabs>
        <w:spacing w:after="0" w:line="240" w:lineRule="auto"/>
        <w:ind w:left="3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F545E1C" w14:textId="1B016EF3" w:rsidR="008A66F9" w:rsidRDefault="00607A4F" w:rsidP="008A66F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A4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66F9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607A4F">
        <w:rPr>
          <w:rFonts w:ascii="Times New Roman" w:hAnsi="Times New Roman" w:cs="Times New Roman"/>
          <w:color w:val="000000"/>
          <w:sz w:val="24"/>
          <w:szCs w:val="24"/>
        </w:rPr>
        <w:t xml:space="preserve">Prijava se podnosi isključivo na </w:t>
      </w:r>
      <w:r w:rsidRPr="00607A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obrascu </w:t>
      </w:r>
      <w:r w:rsidRPr="00607A4F">
        <w:rPr>
          <w:rFonts w:ascii="Times New Roman" w:hAnsi="Times New Roman" w:cs="Times New Roman"/>
          <w:color w:val="000000"/>
          <w:sz w:val="24"/>
          <w:szCs w:val="24"/>
        </w:rPr>
        <w:t xml:space="preserve">koji je sastavni dio natječajne dokumentacije. </w:t>
      </w:r>
    </w:p>
    <w:p w14:paraId="6D0D9335" w14:textId="30351431" w:rsidR="00607A4F" w:rsidRPr="008A66F9" w:rsidRDefault="00607A4F" w:rsidP="008A66F9">
      <w:pPr>
        <w:tabs>
          <w:tab w:val="left" w:pos="426"/>
        </w:tabs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A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Obrazac prijave</w:t>
      </w:r>
      <w:r w:rsidRPr="00607A4F">
        <w:rPr>
          <w:rFonts w:ascii="Times New Roman" w:hAnsi="Times New Roman" w:cs="Times New Roman"/>
          <w:color w:val="000000"/>
          <w:sz w:val="24"/>
          <w:szCs w:val="24"/>
        </w:rPr>
        <w:t xml:space="preserve"> sadrži osnovne podatke o prijavitelju s opisom dosadašnjeg rada i djelovanja te </w:t>
      </w:r>
      <w:r w:rsidRPr="00607A4F">
        <w:rPr>
          <w:rFonts w:ascii="Times New Roman" w:hAnsi="Times New Roman" w:cs="Times New Roman"/>
          <w:sz w:val="24"/>
          <w:szCs w:val="24"/>
        </w:rPr>
        <w:t>planiranim aktivnostima u budućem razdoblju.</w:t>
      </w:r>
    </w:p>
    <w:p w14:paraId="5BAE3922" w14:textId="0CE2175F" w:rsidR="00B23163" w:rsidRDefault="00607A4F" w:rsidP="008A66F9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607A4F">
        <w:rPr>
          <w:rFonts w:ascii="Times New Roman" w:hAnsi="Times New Roman" w:cs="Times New Roman"/>
          <w:sz w:val="24"/>
          <w:szCs w:val="24"/>
        </w:rPr>
        <w:tab/>
        <w:t xml:space="preserve">Udruga koja ima sklopljen ugovor za financiranje programa u tekućoj godini u kojoj je raspisan natječaj za prostor može umjesto dokumentacije i </w:t>
      </w:r>
      <w:r w:rsidR="003B70F4">
        <w:rPr>
          <w:rFonts w:ascii="Times New Roman" w:hAnsi="Times New Roman" w:cs="Times New Roman"/>
          <w:sz w:val="24"/>
          <w:szCs w:val="24"/>
        </w:rPr>
        <w:t>točke 5.</w:t>
      </w:r>
      <w:r w:rsidRPr="00607A4F">
        <w:rPr>
          <w:rFonts w:ascii="Times New Roman" w:hAnsi="Times New Roman" w:cs="Times New Roman"/>
          <w:sz w:val="24"/>
          <w:szCs w:val="24"/>
        </w:rPr>
        <w:t xml:space="preserve"> ovog </w:t>
      </w:r>
      <w:r w:rsidR="003B70F4">
        <w:rPr>
          <w:rFonts w:ascii="Times New Roman" w:hAnsi="Times New Roman" w:cs="Times New Roman"/>
          <w:sz w:val="24"/>
          <w:szCs w:val="24"/>
        </w:rPr>
        <w:t xml:space="preserve">Natječaja, </w:t>
      </w:r>
      <w:r w:rsidRPr="00607A4F">
        <w:rPr>
          <w:rFonts w:ascii="Times New Roman" w:hAnsi="Times New Roman" w:cs="Times New Roman"/>
          <w:sz w:val="24"/>
          <w:szCs w:val="24"/>
        </w:rPr>
        <w:t xml:space="preserve"> </w:t>
      </w:r>
      <w:r w:rsidR="003B70F4">
        <w:rPr>
          <w:rFonts w:ascii="Times New Roman" w:hAnsi="Times New Roman" w:cs="Times New Roman"/>
          <w:sz w:val="24"/>
          <w:szCs w:val="24"/>
        </w:rPr>
        <w:t xml:space="preserve">pod brojem </w:t>
      </w:r>
      <w:r w:rsidRPr="00607A4F">
        <w:rPr>
          <w:rFonts w:ascii="Times New Roman" w:hAnsi="Times New Roman" w:cs="Times New Roman"/>
          <w:sz w:val="24"/>
          <w:szCs w:val="24"/>
        </w:rPr>
        <w:t xml:space="preserve">1. </w:t>
      </w:r>
      <w:r w:rsidR="00705987">
        <w:rPr>
          <w:rFonts w:ascii="Times New Roman" w:hAnsi="Times New Roman" w:cs="Times New Roman"/>
          <w:sz w:val="24"/>
          <w:szCs w:val="24"/>
        </w:rPr>
        <w:t>-</w:t>
      </w:r>
      <w:r w:rsidRPr="00607A4F">
        <w:rPr>
          <w:rFonts w:ascii="Times New Roman" w:hAnsi="Times New Roman" w:cs="Times New Roman"/>
          <w:sz w:val="24"/>
          <w:szCs w:val="24"/>
        </w:rPr>
        <w:t xml:space="preserve"> 8. dostaviti izjavu da su predmetni dokumenti dostavljeni Općini u  postupku koji je prethodio</w:t>
      </w:r>
      <w:r w:rsidR="00705987">
        <w:rPr>
          <w:rFonts w:ascii="Times New Roman" w:hAnsi="Times New Roman" w:cs="Times New Roman"/>
          <w:sz w:val="24"/>
          <w:szCs w:val="24"/>
        </w:rPr>
        <w:t>.</w:t>
      </w:r>
    </w:p>
    <w:p w14:paraId="25229B84" w14:textId="77777777" w:rsidR="00705987" w:rsidRPr="00607A4F" w:rsidRDefault="00705987" w:rsidP="008A66F9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2477408D" w14:textId="77777777" w:rsidR="00607A4F" w:rsidRPr="00210ECF" w:rsidRDefault="00607A4F" w:rsidP="00607A4F">
      <w:pPr>
        <w:spacing w:after="0" w:line="240" w:lineRule="auto"/>
        <w:rPr>
          <w:rFonts w:ascii="Times New Roman" w:hAnsi="Times New Roman" w:cs="Times New Roman"/>
          <w:b/>
          <w:color w:val="EE0000"/>
          <w:sz w:val="24"/>
          <w:szCs w:val="24"/>
        </w:rPr>
      </w:pPr>
    </w:p>
    <w:p w14:paraId="4A786B47" w14:textId="77777777" w:rsidR="00CE6A44" w:rsidRPr="00210ECF" w:rsidRDefault="00CE6A44" w:rsidP="009071BF">
      <w:pPr>
        <w:spacing w:after="0" w:line="240" w:lineRule="auto"/>
        <w:rPr>
          <w:rFonts w:ascii="Times New Roman" w:hAnsi="Times New Roman" w:cs="Times New Roman"/>
          <w:b/>
          <w:color w:val="EE0000"/>
          <w:sz w:val="24"/>
          <w:szCs w:val="24"/>
        </w:rPr>
      </w:pPr>
    </w:p>
    <w:p w14:paraId="08B84D5A" w14:textId="2AFACDF9" w:rsidR="007D0C7A" w:rsidRPr="00741FCF" w:rsidRDefault="007D0C7A" w:rsidP="00741FCF">
      <w:pPr>
        <w:pStyle w:val="Odlomakpopisa"/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1FCF">
        <w:rPr>
          <w:rFonts w:ascii="Times New Roman" w:hAnsi="Times New Roman" w:cs="Times New Roman"/>
          <w:b/>
          <w:bCs/>
          <w:sz w:val="24"/>
          <w:szCs w:val="24"/>
        </w:rPr>
        <w:t>NAČIN PRIJAVE</w:t>
      </w:r>
    </w:p>
    <w:p w14:paraId="217C1EE8" w14:textId="77777777" w:rsidR="00277DFB" w:rsidRPr="00826056" w:rsidRDefault="00277DFB" w:rsidP="009071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BA8060" w14:textId="77777777" w:rsidR="00974916" w:rsidRPr="00826056" w:rsidRDefault="00974916" w:rsidP="001206CF">
      <w:pPr>
        <w:pStyle w:val="Odlomakpopisa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6056">
        <w:rPr>
          <w:rFonts w:ascii="Times New Roman" w:hAnsi="Times New Roman" w:cs="Times New Roman"/>
          <w:sz w:val="24"/>
          <w:szCs w:val="24"/>
        </w:rPr>
        <w:t xml:space="preserve">Jedan prijavitelj po </w:t>
      </w:r>
      <w:r w:rsidR="00090EC2" w:rsidRPr="00826056">
        <w:rPr>
          <w:rFonts w:ascii="Times New Roman" w:hAnsi="Times New Roman" w:cs="Times New Roman"/>
          <w:sz w:val="24"/>
          <w:szCs w:val="24"/>
        </w:rPr>
        <w:t>J</w:t>
      </w:r>
      <w:r w:rsidRPr="00826056">
        <w:rPr>
          <w:rFonts w:ascii="Times New Roman" w:hAnsi="Times New Roman" w:cs="Times New Roman"/>
          <w:sz w:val="24"/>
          <w:szCs w:val="24"/>
        </w:rPr>
        <w:t>avnom natječaju može podnijeti  prijavu za jednu nekretninu.</w:t>
      </w:r>
    </w:p>
    <w:p w14:paraId="5ADBB166" w14:textId="0BDCAE5E" w:rsidR="007D0C7A" w:rsidRPr="00211064" w:rsidRDefault="007D0C7A" w:rsidP="00120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1064">
        <w:rPr>
          <w:rFonts w:ascii="Times New Roman" w:hAnsi="Times New Roman" w:cs="Times New Roman"/>
          <w:sz w:val="24"/>
          <w:szCs w:val="24"/>
        </w:rPr>
        <w:t xml:space="preserve">Obrasci koji su sastavni dio natječajne dokumentacije mogu se preuzeti sa </w:t>
      </w:r>
      <w:r w:rsidR="001206CF" w:rsidRPr="00211064">
        <w:rPr>
          <w:rFonts w:ascii="Times New Roman" w:hAnsi="Times New Roman" w:cs="Times New Roman"/>
          <w:sz w:val="24"/>
          <w:szCs w:val="24"/>
        </w:rPr>
        <w:t xml:space="preserve">službene web </w:t>
      </w:r>
      <w:r w:rsidRPr="00211064">
        <w:rPr>
          <w:rFonts w:ascii="Times New Roman" w:hAnsi="Times New Roman" w:cs="Times New Roman"/>
          <w:sz w:val="24"/>
          <w:szCs w:val="24"/>
        </w:rPr>
        <w:t xml:space="preserve">stranice </w:t>
      </w:r>
      <w:r w:rsidR="001206CF" w:rsidRPr="00211064">
        <w:rPr>
          <w:rFonts w:ascii="Times New Roman" w:hAnsi="Times New Roman" w:cs="Times New Roman"/>
          <w:sz w:val="24"/>
          <w:szCs w:val="24"/>
        </w:rPr>
        <w:t xml:space="preserve">Općine </w:t>
      </w:r>
      <w:r w:rsidR="00CE6A44" w:rsidRPr="00211064">
        <w:rPr>
          <w:rFonts w:ascii="Times New Roman" w:hAnsi="Times New Roman" w:cs="Times New Roman"/>
          <w:sz w:val="24"/>
          <w:szCs w:val="24"/>
        </w:rPr>
        <w:t>Vrsar-</w:t>
      </w:r>
      <w:proofErr w:type="spellStart"/>
      <w:r w:rsidR="00CE6A44" w:rsidRPr="00211064">
        <w:rPr>
          <w:rFonts w:ascii="Times New Roman" w:hAnsi="Times New Roman" w:cs="Times New Roman"/>
          <w:sz w:val="24"/>
          <w:szCs w:val="24"/>
        </w:rPr>
        <w:t>Orsera</w:t>
      </w:r>
      <w:proofErr w:type="spellEnd"/>
      <w:r w:rsidR="001206CF" w:rsidRPr="00211064">
        <w:t xml:space="preserve"> </w:t>
      </w:r>
      <w:r w:rsidR="00197D4D" w:rsidRPr="00211064">
        <w:rPr>
          <w:rFonts w:ascii="Times New Roman" w:hAnsi="Times New Roman" w:cs="Times New Roman"/>
          <w:sz w:val="24"/>
          <w:szCs w:val="24"/>
        </w:rPr>
        <w:t xml:space="preserve">i Ureda za udruge Vlade Republike Hrvatske (www.udruge.gov.hr) </w:t>
      </w:r>
      <w:r w:rsidRPr="00211064">
        <w:rPr>
          <w:rFonts w:ascii="Times New Roman" w:hAnsi="Times New Roman" w:cs="Times New Roman"/>
          <w:sz w:val="24"/>
          <w:szCs w:val="24"/>
        </w:rPr>
        <w:t>te se popunjavaju na računalu.</w:t>
      </w:r>
    </w:p>
    <w:p w14:paraId="39317DAE" w14:textId="77777777" w:rsidR="007D0C7A" w:rsidRDefault="007D0C7A" w:rsidP="00090E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1064">
        <w:rPr>
          <w:rFonts w:ascii="Times New Roman" w:hAnsi="Times New Roman" w:cs="Times New Roman"/>
          <w:sz w:val="24"/>
          <w:szCs w:val="24"/>
        </w:rPr>
        <w:t xml:space="preserve">Prijava u papirnatom obliku </w:t>
      </w:r>
      <w:r w:rsidR="009C39D1" w:rsidRPr="00211064">
        <w:rPr>
          <w:rFonts w:ascii="Times New Roman" w:hAnsi="Times New Roman" w:cs="Times New Roman"/>
          <w:sz w:val="24"/>
          <w:szCs w:val="24"/>
        </w:rPr>
        <w:t xml:space="preserve">mora </w:t>
      </w:r>
      <w:r w:rsidRPr="00211064">
        <w:rPr>
          <w:rFonts w:ascii="Times New Roman" w:hAnsi="Times New Roman" w:cs="Times New Roman"/>
          <w:sz w:val="24"/>
          <w:szCs w:val="24"/>
        </w:rPr>
        <w:t>sadržava</w:t>
      </w:r>
      <w:r w:rsidR="009C39D1" w:rsidRPr="00211064">
        <w:rPr>
          <w:rFonts w:ascii="Times New Roman" w:hAnsi="Times New Roman" w:cs="Times New Roman"/>
          <w:sz w:val="24"/>
          <w:szCs w:val="24"/>
        </w:rPr>
        <w:t>ti</w:t>
      </w:r>
      <w:r w:rsidRPr="00211064">
        <w:rPr>
          <w:rFonts w:ascii="Times New Roman" w:hAnsi="Times New Roman" w:cs="Times New Roman"/>
          <w:sz w:val="24"/>
          <w:szCs w:val="24"/>
        </w:rPr>
        <w:t xml:space="preserve"> obvezne obrasce vlastoručno potpisane od strane osobe ovlaštene za zastupanje </w:t>
      </w:r>
      <w:r w:rsidR="009C39D1" w:rsidRPr="00211064">
        <w:rPr>
          <w:rFonts w:ascii="Times New Roman" w:hAnsi="Times New Roman" w:cs="Times New Roman"/>
          <w:sz w:val="24"/>
          <w:szCs w:val="24"/>
        </w:rPr>
        <w:t>i</w:t>
      </w:r>
      <w:r w:rsidRPr="00211064">
        <w:rPr>
          <w:rFonts w:ascii="Times New Roman" w:hAnsi="Times New Roman" w:cs="Times New Roman"/>
          <w:sz w:val="24"/>
          <w:szCs w:val="24"/>
        </w:rPr>
        <w:t xml:space="preserve"> ovj</w:t>
      </w:r>
      <w:r w:rsidR="009C39D1" w:rsidRPr="00211064">
        <w:rPr>
          <w:rFonts w:ascii="Times New Roman" w:hAnsi="Times New Roman" w:cs="Times New Roman"/>
          <w:sz w:val="24"/>
          <w:szCs w:val="24"/>
        </w:rPr>
        <w:t>erene službenim pečatom udruge te</w:t>
      </w:r>
      <w:r w:rsidRPr="00211064">
        <w:rPr>
          <w:rFonts w:ascii="Times New Roman" w:hAnsi="Times New Roman" w:cs="Times New Roman"/>
          <w:sz w:val="24"/>
          <w:szCs w:val="24"/>
        </w:rPr>
        <w:t xml:space="preserve"> tražene priloge i dokaze.</w:t>
      </w:r>
      <w:r w:rsidR="00090EC2" w:rsidRPr="002110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43A420" w14:textId="77777777" w:rsidR="006A2236" w:rsidRDefault="006A2236" w:rsidP="00090E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E324DB" w14:textId="77777777" w:rsidR="00E30F77" w:rsidRPr="00211064" w:rsidRDefault="00E30F77" w:rsidP="00090E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AF5E11" w14:textId="77777777" w:rsidR="00277DFB" w:rsidRPr="00210ECF" w:rsidRDefault="00277DFB" w:rsidP="009071BF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74B8948E" w14:textId="071F7EFF" w:rsidR="007D0C7A" w:rsidRPr="00741FCF" w:rsidRDefault="007D0C7A" w:rsidP="00741FCF">
      <w:pPr>
        <w:pStyle w:val="Odlomakpopisa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EE0000"/>
          <w:sz w:val="24"/>
          <w:szCs w:val="24"/>
        </w:rPr>
      </w:pPr>
      <w:r w:rsidRPr="00741FCF">
        <w:rPr>
          <w:rFonts w:ascii="Times New Roman" w:hAnsi="Times New Roman" w:cs="Times New Roman"/>
          <w:b/>
          <w:sz w:val="24"/>
          <w:szCs w:val="24"/>
        </w:rPr>
        <w:t>ROK I MJESTO PODNOŠENJA PRIJAVE</w:t>
      </w:r>
    </w:p>
    <w:p w14:paraId="64590C3A" w14:textId="77777777" w:rsidR="00741FCF" w:rsidRPr="00741FCF" w:rsidRDefault="00741FCF" w:rsidP="00741FCF">
      <w:pPr>
        <w:pStyle w:val="Odlomakpopisa"/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EE0000"/>
          <w:sz w:val="24"/>
          <w:szCs w:val="24"/>
        </w:rPr>
      </w:pPr>
    </w:p>
    <w:p w14:paraId="6827F861" w14:textId="77777777" w:rsidR="00090EC2" w:rsidRPr="00210ECF" w:rsidRDefault="00090EC2" w:rsidP="009071BF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6070978C" w14:textId="61443FC2" w:rsidR="00C6330A" w:rsidRPr="00210ECF" w:rsidRDefault="00CE6A44" w:rsidP="00D316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48308A">
        <w:rPr>
          <w:rFonts w:ascii="Times New Roman" w:hAnsi="Times New Roman" w:cs="Times New Roman"/>
          <w:sz w:val="24"/>
          <w:szCs w:val="24"/>
        </w:rPr>
        <w:t>Prijave na javni natječaj s dokumentacijom podnose se u zatvorenoj omotnici, s naznakom: „NE OTVARAJ – JAVNI NATJEČAJ ZA DODJELU PROSTORA NA KORIŠTENJE UDRUGAMA“ preporučeno poštom ili u pisarnici Općine Vrsar-</w:t>
      </w:r>
      <w:proofErr w:type="spellStart"/>
      <w:r w:rsidRPr="0048308A">
        <w:rPr>
          <w:rFonts w:ascii="Times New Roman" w:hAnsi="Times New Roman" w:cs="Times New Roman"/>
          <w:sz w:val="24"/>
          <w:szCs w:val="24"/>
        </w:rPr>
        <w:t>Orsera</w:t>
      </w:r>
      <w:proofErr w:type="spellEnd"/>
      <w:r w:rsidRPr="0048308A">
        <w:rPr>
          <w:rFonts w:ascii="Times New Roman" w:hAnsi="Times New Roman" w:cs="Times New Roman"/>
          <w:sz w:val="24"/>
          <w:szCs w:val="24"/>
        </w:rPr>
        <w:t>, na adresu Općina Vrsar-</w:t>
      </w:r>
      <w:proofErr w:type="spellStart"/>
      <w:r w:rsidRPr="0048308A">
        <w:rPr>
          <w:rFonts w:ascii="Times New Roman" w:hAnsi="Times New Roman" w:cs="Times New Roman"/>
          <w:sz w:val="24"/>
          <w:szCs w:val="24"/>
        </w:rPr>
        <w:t>Orsera</w:t>
      </w:r>
      <w:proofErr w:type="spellEnd"/>
      <w:r w:rsidRPr="0048308A">
        <w:rPr>
          <w:rFonts w:ascii="Times New Roman" w:hAnsi="Times New Roman" w:cs="Times New Roman"/>
          <w:sz w:val="24"/>
          <w:szCs w:val="24"/>
        </w:rPr>
        <w:t xml:space="preserve">, Trg </w:t>
      </w:r>
      <w:proofErr w:type="spellStart"/>
      <w:r w:rsidRPr="0048308A">
        <w:rPr>
          <w:rFonts w:ascii="Times New Roman" w:hAnsi="Times New Roman" w:cs="Times New Roman"/>
          <w:sz w:val="24"/>
          <w:szCs w:val="24"/>
        </w:rPr>
        <w:t>Degrassi</w:t>
      </w:r>
      <w:proofErr w:type="spellEnd"/>
      <w:r w:rsidRPr="0048308A">
        <w:rPr>
          <w:rFonts w:ascii="Times New Roman" w:hAnsi="Times New Roman" w:cs="Times New Roman"/>
          <w:sz w:val="24"/>
          <w:szCs w:val="24"/>
        </w:rPr>
        <w:t xml:space="preserve"> 1, Vrsar-</w:t>
      </w:r>
      <w:proofErr w:type="spellStart"/>
      <w:r w:rsidRPr="0048308A">
        <w:rPr>
          <w:rFonts w:ascii="Times New Roman" w:hAnsi="Times New Roman" w:cs="Times New Roman"/>
          <w:sz w:val="24"/>
          <w:szCs w:val="24"/>
        </w:rPr>
        <w:t>Orsera</w:t>
      </w:r>
      <w:proofErr w:type="spellEnd"/>
      <w:r w:rsidRPr="00210ECF">
        <w:rPr>
          <w:rFonts w:ascii="Times New Roman" w:hAnsi="Times New Roman" w:cs="Times New Roman"/>
          <w:color w:val="EE0000"/>
          <w:sz w:val="24"/>
          <w:szCs w:val="24"/>
        </w:rPr>
        <w:t>.</w:t>
      </w:r>
      <w:r w:rsidR="00A0176A" w:rsidRPr="00210ECF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C6330A" w:rsidRPr="0048308A">
        <w:rPr>
          <w:rFonts w:ascii="Times New Roman" w:hAnsi="Times New Roman" w:cs="Times New Roman"/>
          <w:sz w:val="24"/>
          <w:szCs w:val="24"/>
        </w:rPr>
        <w:t xml:space="preserve">Rok za podnošenje pisanih prijava je </w:t>
      </w:r>
      <w:r w:rsidR="007D0C7A" w:rsidRPr="0048308A">
        <w:rPr>
          <w:rFonts w:ascii="Times New Roman" w:hAnsi="Times New Roman" w:cs="Times New Roman"/>
          <w:sz w:val="24"/>
          <w:szCs w:val="24"/>
        </w:rPr>
        <w:t xml:space="preserve">30 dana od dana objave </w:t>
      </w:r>
      <w:r w:rsidR="00D316E4" w:rsidRPr="0048308A">
        <w:rPr>
          <w:rFonts w:ascii="Times New Roman" w:hAnsi="Times New Roman" w:cs="Times New Roman"/>
          <w:sz w:val="24"/>
          <w:szCs w:val="24"/>
        </w:rPr>
        <w:t>J</w:t>
      </w:r>
      <w:r w:rsidR="007D0C7A" w:rsidRPr="0048308A">
        <w:rPr>
          <w:rFonts w:ascii="Times New Roman" w:hAnsi="Times New Roman" w:cs="Times New Roman"/>
          <w:sz w:val="24"/>
          <w:szCs w:val="24"/>
        </w:rPr>
        <w:t>avnog natječaja</w:t>
      </w:r>
      <w:r w:rsidR="00D316E4" w:rsidRPr="0048308A">
        <w:rPr>
          <w:rFonts w:ascii="Times New Roman" w:hAnsi="Times New Roman" w:cs="Times New Roman"/>
          <w:sz w:val="24"/>
          <w:szCs w:val="24"/>
        </w:rPr>
        <w:t>, odnosno do</w:t>
      </w:r>
      <w:r w:rsidR="00D316E4" w:rsidRPr="003C00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1BB" w:rsidRPr="005901B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 rujna</w:t>
      </w:r>
      <w:r w:rsidR="00D316E4" w:rsidRPr="005901B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316E4" w:rsidRPr="005901BB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48308A" w:rsidRPr="005901BB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="00D316E4" w:rsidRPr="005901BB">
        <w:rPr>
          <w:rFonts w:ascii="Times New Roman" w:hAnsi="Times New Roman" w:cs="Times New Roman"/>
          <w:b/>
          <w:bCs/>
          <w:sz w:val="24"/>
          <w:szCs w:val="24"/>
        </w:rPr>
        <w:t>. godine</w:t>
      </w:r>
      <w:r w:rsidR="00A0176A" w:rsidRPr="005901BB">
        <w:rPr>
          <w:rFonts w:ascii="Times New Roman" w:hAnsi="Times New Roman" w:cs="Times New Roman"/>
          <w:b/>
          <w:bCs/>
          <w:sz w:val="24"/>
          <w:szCs w:val="24"/>
        </w:rPr>
        <w:t xml:space="preserve"> u 12.00</w:t>
      </w:r>
      <w:r w:rsidR="00A0176A" w:rsidRPr="00501B63">
        <w:rPr>
          <w:rFonts w:ascii="Times New Roman" w:hAnsi="Times New Roman" w:cs="Times New Roman"/>
          <w:sz w:val="24"/>
          <w:szCs w:val="24"/>
        </w:rPr>
        <w:t xml:space="preserve"> </w:t>
      </w:r>
      <w:r w:rsidR="00526474" w:rsidRPr="00526474">
        <w:rPr>
          <w:rFonts w:ascii="Times New Roman" w:hAnsi="Times New Roman" w:cs="Times New Roman"/>
          <w:b/>
          <w:bCs/>
          <w:sz w:val="24"/>
          <w:szCs w:val="24"/>
        </w:rPr>
        <w:t>sati</w:t>
      </w:r>
      <w:r w:rsidR="00526474">
        <w:rPr>
          <w:rFonts w:ascii="Times New Roman" w:hAnsi="Times New Roman" w:cs="Times New Roman"/>
          <w:sz w:val="24"/>
          <w:szCs w:val="24"/>
        </w:rPr>
        <w:t xml:space="preserve"> </w:t>
      </w:r>
      <w:r w:rsidR="00A0176A" w:rsidRPr="00501B63">
        <w:rPr>
          <w:rFonts w:ascii="Times New Roman" w:hAnsi="Times New Roman" w:cs="Times New Roman"/>
          <w:sz w:val="24"/>
          <w:szCs w:val="24"/>
        </w:rPr>
        <w:t>i to na način da sve prijave moraju do navedenog roka biti zaprimljene u pisarnici Općine Vrsar-</w:t>
      </w:r>
      <w:proofErr w:type="spellStart"/>
      <w:r w:rsidR="00A0176A" w:rsidRPr="00501B63">
        <w:rPr>
          <w:rFonts w:ascii="Times New Roman" w:hAnsi="Times New Roman" w:cs="Times New Roman"/>
          <w:sz w:val="24"/>
          <w:szCs w:val="24"/>
        </w:rPr>
        <w:t>Orsera</w:t>
      </w:r>
      <w:proofErr w:type="spellEnd"/>
    </w:p>
    <w:p w14:paraId="5A72CECB" w14:textId="69A21315" w:rsidR="002B0A88" w:rsidRDefault="00D9224C" w:rsidP="004913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FD70E8">
        <w:rPr>
          <w:rFonts w:ascii="Times New Roman" w:hAnsi="Times New Roman" w:cs="Times New Roman"/>
          <w:color w:val="000000"/>
          <w:sz w:val="24"/>
          <w:szCs w:val="24"/>
        </w:rPr>
        <w:t>Podnositelji, čije su prijave podnesene izvan natječajnog roka ili su nepotpune, kao i one koje ne ispunjavaju uvjete iz točke 4. ovog Javnog natječaja, neće se razmatrati, već će se zapisnički utvrditi njihova nevaljanost i donijeti odluka o odbacivanju</w:t>
      </w:r>
      <w:r w:rsidR="002B0A88" w:rsidRPr="00FD70E8">
        <w:rPr>
          <w:rFonts w:ascii="Times New Roman" w:hAnsi="Times New Roman" w:cs="Times New Roman"/>
          <w:color w:val="EE0000"/>
          <w:sz w:val="24"/>
          <w:szCs w:val="24"/>
        </w:rPr>
        <w:t>.</w:t>
      </w:r>
      <w:r w:rsidR="00491358" w:rsidRPr="00FD70E8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</w:p>
    <w:p w14:paraId="04D36AFF" w14:textId="77777777" w:rsidR="00E30F77" w:rsidRPr="00FD70E8" w:rsidRDefault="00E30F77" w:rsidP="004913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01742208" w14:textId="77777777" w:rsidR="002B0A88" w:rsidRPr="00E7002C" w:rsidRDefault="00036E22" w:rsidP="00036E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002C">
        <w:rPr>
          <w:rFonts w:ascii="Times New Roman" w:hAnsi="Times New Roman" w:cs="Times New Roman"/>
          <w:sz w:val="24"/>
          <w:szCs w:val="24"/>
        </w:rPr>
        <w:t xml:space="preserve">Općina </w:t>
      </w:r>
      <w:r w:rsidR="00357C84" w:rsidRPr="00E7002C">
        <w:rPr>
          <w:rFonts w:ascii="Times New Roman" w:hAnsi="Times New Roman" w:cs="Times New Roman"/>
          <w:sz w:val="24"/>
          <w:szCs w:val="24"/>
        </w:rPr>
        <w:t>Vrsar-</w:t>
      </w:r>
      <w:proofErr w:type="spellStart"/>
      <w:r w:rsidR="00357C84" w:rsidRPr="00E7002C">
        <w:rPr>
          <w:rFonts w:ascii="Times New Roman" w:hAnsi="Times New Roman" w:cs="Times New Roman"/>
          <w:sz w:val="24"/>
          <w:szCs w:val="24"/>
        </w:rPr>
        <w:t>Orsera</w:t>
      </w:r>
      <w:proofErr w:type="spellEnd"/>
      <w:r w:rsidR="002B0A88" w:rsidRPr="00E7002C">
        <w:rPr>
          <w:rFonts w:ascii="Times New Roman" w:hAnsi="Times New Roman" w:cs="Times New Roman"/>
          <w:sz w:val="24"/>
          <w:szCs w:val="24"/>
        </w:rPr>
        <w:t xml:space="preserve"> zadržava pravo ne </w:t>
      </w:r>
      <w:r w:rsidRPr="00E7002C">
        <w:rPr>
          <w:rFonts w:ascii="Times New Roman" w:hAnsi="Times New Roman" w:cs="Times New Roman"/>
          <w:sz w:val="24"/>
          <w:szCs w:val="24"/>
        </w:rPr>
        <w:t>prihvatiti ni</w:t>
      </w:r>
      <w:r w:rsidR="002B0A88" w:rsidRPr="00E7002C">
        <w:rPr>
          <w:rFonts w:ascii="Times New Roman" w:hAnsi="Times New Roman" w:cs="Times New Roman"/>
          <w:sz w:val="24"/>
          <w:szCs w:val="24"/>
        </w:rPr>
        <w:t xml:space="preserve">jednu prijavu za pojedini prostor oglašen u </w:t>
      </w:r>
      <w:r w:rsidRPr="00E7002C">
        <w:rPr>
          <w:rFonts w:ascii="Times New Roman" w:hAnsi="Times New Roman" w:cs="Times New Roman"/>
          <w:sz w:val="24"/>
          <w:szCs w:val="24"/>
        </w:rPr>
        <w:t xml:space="preserve">Javnom </w:t>
      </w:r>
      <w:r w:rsidR="002B0A88" w:rsidRPr="00E7002C">
        <w:rPr>
          <w:rFonts w:ascii="Times New Roman" w:hAnsi="Times New Roman" w:cs="Times New Roman"/>
          <w:sz w:val="24"/>
          <w:szCs w:val="24"/>
        </w:rPr>
        <w:t>natječaju.</w:t>
      </w:r>
    </w:p>
    <w:p w14:paraId="5F4A500A" w14:textId="6272AF7C" w:rsidR="008903E5" w:rsidRDefault="008903E5" w:rsidP="00036E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002C">
        <w:rPr>
          <w:rFonts w:ascii="Times New Roman" w:hAnsi="Times New Roman" w:cs="Times New Roman"/>
          <w:sz w:val="24"/>
          <w:szCs w:val="24"/>
        </w:rPr>
        <w:t xml:space="preserve">Cjeloviti tekst </w:t>
      </w:r>
      <w:r w:rsidR="00036E22" w:rsidRPr="00E7002C">
        <w:rPr>
          <w:rFonts w:ascii="Times New Roman" w:hAnsi="Times New Roman" w:cs="Times New Roman"/>
          <w:sz w:val="24"/>
          <w:szCs w:val="24"/>
        </w:rPr>
        <w:t>J</w:t>
      </w:r>
      <w:r w:rsidRPr="00E7002C">
        <w:rPr>
          <w:rFonts w:ascii="Times New Roman" w:hAnsi="Times New Roman" w:cs="Times New Roman"/>
          <w:sz w:val="24"/>
          <w:szCs w:val="24"/>
        </w:rPr>
        <w:t xml:space="preserve">avnog natječaja s natječajnom </w:t>
      </w:r>
      <w:r w:rsidR="00036E22" w:rsidRPr="00E7002C">
        <w:rPr>
          <w:rFonts w:ascii="Times New Roman" w:hAnsi="Times New Roman" w:cs="Times New Roman"/>
          <w:sz w:val="24"/>
          <w:szCs w:val="24"/>
        </w:rPr>
        <w:t>dokumentacijom</w:t>
      </w:r>
      <w:r w:rsidRPr="00E7002C">
        <w:rPr>
          <w:rFonts w:ascii="Times New Roman" w:hAnsi="Times New Roman" w:cs="Times New Roman"/>
          <w:sz w:val="24"/>
          <w:szCs w:val="24"/>
        </w:rPr>
        <w:t xml:space="preserve"> za prijavu objavljen je na </w:t>
      </w:r>
      <w:r w:rsidR="00036E22" w:rsidRPr="00E7002C">
        <w:rPr>
          <w:rFonts w:ascii="Times New Roman" w:hAnsi="Times New Roman" w:cs="Times New Roman"/>
          <w:sz w:val="24"/>
          <w:szCs w:val="24"/>
        </w:rPr>
        <w:t xml:space="preserve">službenoj web stranici Općine </w:t>
      </w:r>
      <w:r w:rsidR="00357C84" w:rsidRPr="00E7002C">
        <w:rPr>
          <w:rFonts w:ascii="Times New Roman" w:hAnsi="Times New Roman" w:cs="Times New Roman"/>
          <w:sz w:val="24"/>
          <w:szCs w:val="24"/>
        </w:rPr>
        <w:t>Vrsar-</w:t>
      </w:r>
      <w:proofErr w:type="spellStart"/>
      <w:r w:rsidR="00357C84" w:rsidRPr="00E7002C">
        <w:rPr>
          <w:rFonts w:ascii="Times New Roman" w:hAnsi="Times New Roman" w:cs="Times New Roman"/>
          <w:sz w:val="24"/>
          <w:szCs w:val="24"/>
        </w:rPr>
        <w:t>Orsera</w:t>
      </w:r>
      <w:proofErr w:type="spellEnd"/>
      <w:r w:rsidR="00036E22" w:rsidRPr="00E7002C">
        <w:rPr>
          <w:rFonts w:ascii="Times New Roman" w:hAnsi="Times New Roman" w:cs="Times New Roman"/>
          <w:sz w:val="24"/>
          <w:szCs w:val="24"/>
        </w:rPr>
        <w:t xml:space="preserve"> </w:t>
      </w:r>
      <w:r w:rsidR="00F536F0" w:rsidRPr="00E7002C">
        <w:rPr>
          <w:rFonts w:ascii="Times New Roman" w:hAnsi="Times New Roman" w:cs="Times New Roman"/>
          <w:sz w:val="24"/>
          <w:szCs w:val="24"/>
        </w:rPr>
        <w:t xml:space="preserve">i </w:t>
      </w:r>
      <w:bookmarkStart w:id="2" w:name="_Hlk527096197"/>
      <w:r w:rsidR="00F536F0" w:rsidRPr="00E7002C">
        <w:rPr>
          <w:rFonts w:ascii="Times New Roman" w:hAnsi="Times New Roman" w:cs="Times New Roman"/>
          <w:sz w:val="24"/>
          <w:szCs w:val="24"/>
        </w:rPr>
        <w:t>Ureda za udruge Vlade Republike Hrvatske (</w:t>
      </w:r>
      <w:hyperlink r:id="rId8" w:history="1">
        <w:r w:rsidR="00E30F77" w:rsidRPr="005D388C">
          <w:rPr>
            <w:rStyle w:val="Hiperveza"/>
            <w:rFonts w:ascii="Times New Roman" w:hAnsi="Times New Roman" w:cs="Times New Roman"/>
            <w:sz w:val="24"/>
            <w:szCs w:val="24"/>
          </w:rPr>
          <w:t>www.udruge.gov.hr</w:t>
        </w:r>
      </w:hyperlink>
      <w:r w:rsidR="00F536F0" w:rsidRPr="00E7002C">
        <w:rPr>
          <w:rFonts w:ascii="Times New Roman" w:hAnsi="Times New Roman" w:cs="Times New Roman"/>
          <w:sz w:val="24"/>
          <w:szCs w:val="24"/>
        </w:rPr>
        <w:t>)</w:t>
      </w:r>
      <w:r w:rsidR="00036E22" w:rsidRPr="00E7002C">
        <w:rPr>
          <w:rFonts w:ascii="Times New Roman" w:hAnsi="Times New Roman" w:cs="Times New Roman"/>
          <w:sz w:val="24"/>
          <w:szCs w:val="24"/>
        </w:rPr>
        <w:t>.</w:t>
      </w:r>
    </w:p>
    <w:p w14:paraId="31A619D7" w14:textId="77777777" w:rsidR="00E30F77" w:rsidRPr="00E7002C" w:rsidRDefault="00E30F77" w:rsidP="00036E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40ED863F" w14:textId="35EE2ECF" w:rsidR="008903E5" w:rsidRPr="00210ECF" w:rsidRDefault="008903E5" w:rsidP="008C09ED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color w:val="EE0000"/>
          <w:sz w:val="24"/>
          <w:szCs w:val="24"/>
          <w:lang w:eastAsia="en-GB"/>
        </w:rPr>
      </w:pPr>
      <w:r w:rsidRPr="0070360C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Sva pitanja vezana uz </w:t>
      </w:r>
      <w:r w:rsidR="008C09ED" w:rsidRPr="0070360C">
        <w:rPr>
          <w:rFonts w:ascii="Times New Roman" w:hAnsi="Times New Roman" w:cs="Times New Roman"/>
          <w:noProof/>
          <w:sz w:val="24"/>
          <w:szCs w:val="24"/>
          <w:lang w:eastAsia="en-GB"/>
        </w:rPr>
        <w:t>Javni n</w:t>
      </w:r>
      <w:r w:rsidRPr="0070360C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atječaj mogu se postaviti isključivo elektroničkim putem, slanjem upita na </w:t>
      </w:r>
      <w:r w:rsidR="00D5321F" w:rsidRPr="0070360C">
        <w:rPr>
          <w:rFonts w:ascii="Times New Roman" w:hAnsi="Times New Roman" w:cs="Times New Roman"/>
          <w:noProof/>
          <w:sz w:val="24"/>
          <w:szCs w:val="24"/>
          <w:lang w:eastAsia="en-GB"/>
        </w:rPr>
        <w:t>adresu</w:t>
      </w:r>
      <w:r w:rsidRPr="0070360C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</w:t>
      </w:r>
      <w:r w:rsidR="00A8629C" w:rsidRPr="00A8629C">
        <w:rPr>
          <w:rFonts w:ascii="Times New Roman" w:hAnsi="Times New Roman" w:cs="Times New Roman"/>
          <w:b/>
          <w:bCs/>
          <w:noProof/>
          <w:sz w:val="24"/>
          <w:szCs w:val="24"/>
          <w:lang w:eastAsia="en-GB"/>
        </w:rPr>
        <w:t>opcina-vrsar</w:t>
      </w:r>
      <w:r w:rsidR="008C09ED" w:rsidRPr="00A8629C">
        <w:rPr>
          <w:rFonts w:ascii="Times New Roman" w:hAnsi="Times New Roman" w:cs="Times New Roman"/>
          <w:b/>
          <w:bCs/>
          <w:noProof/>
          <w:sz w:val="24"/>
          <w:szCs w:val="24"/>
          <w:lang w:eastAsia="en-GB"/>
        </w:rPr>
        <w:t>@</w:t>
      </w:r>
      <w:r w:rsidR="00A0176A" w:rsidRPr="00A8629C">
        <w:rPr>
          <w:rFonts w:ascii="Times New Roman" w:hAnsi="Times New Roman" w:cs="Times New Roman"/>
          <w:b/>
          <w:bCs/>
          <w:noProof/>
          <w:sz w:val="24"/>
          <w:szCs w:val="24"/>
          <w:lang w:eastAsia="en-GB"/>
        </w:rPr>
        <w:t>vrsar</w:t>
      </w:r>
      <w:r w:rsidR="008C09ED" w:rsidRPr="00A8629C">
        <w:rPr>
          <w:rFonts w:ascii="Times New Roman" w:hAnsi="Times New Roman" w:cs="Times New Roman"/>
          <w:b/>
          <w:bCs/>
          <w:noProof/>
          <w:sz w:val="24"/>
          <w:szCs w:val="24"/>
          <w:lang w:eastAsia="en-GB"/>
        </w:rPr>
        <w:t>.hr</w:t>
      </w:r>
      <w:r w:rsidRPr="0070360C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, i to najkasnije 15 dana prije isteka roka za podnošenje prijava iz </w:t>
      </w:r>
      <w:r w:rsidR="008C09ED" w:rsidRPr="0070360C">
        <w:rPr>
          <w:rFonts w:ascii="Times New Roman" w:hAnsi="Times New Roman" w:cs="Times New Roman"/>
          <w:noProof/>
          <w:sz w:val="24"/>
          <w:szCs w:val="24"/>
          <w:lang w:eastAsia="en-GB"/>
        </w:rPr>
        <w:t>Javnog n</w:t>
      </w:r>
      <w:r w:rsidRPr="0070360C">
        <w:rPr>
          <w:rFonts w:ascii="Times New Roman" w:hAnsi="Times New Roman" w:cs="Times New Roman"/>
          <w:noProof/>
          <w:sz w:val="24"/>
          <w:szCs w:val="24"/>
          <w:lang w:eastAsia="en-GB"/>
        </w:rPr>
        <w:t>atječaja.</w:t>
      </w:r>
      <w:bookmarkStart w:id="3" w:name="_Toc438325537"/>
      <w:bookmarkStart w:id="4" w:name="_Toc438326456"/>
      <w:r w:rsidR="008C09ED" w:rsidRPr="0070360C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</w:t>
      </w:r>
      <w:r w:rsidRPr="003C00B8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Odgovori na pojedine upite u najkraćem mogućem roku poslat će se izravno na adrese onih koji su pitanja postavili, a najkasnije 7 dana prije isteka </w:t>
      </w:r>
      <w:r w:rsidR="008C09ED" w:rsidRPr="003C00B8">
        <w:rPr>
          <w:rFonts w:ascii="Times New Roman" w:hAnsi="Times New Roman" w:cs="Times New Roman"/>
          <w:noProof/>
          <w:sz w:val="24"/>
          <w:szCs w:val="24"/>
          <w:lang w:eastAsia="en-GB"/>
        </w:rPr>
        <w:t>Javnog natječaja</w:t>
      </w:r>
      <w:r w:rsidRPr="003C00B8">
        <w:rPr>
          <w:rFonts w:ascii="Times New Roman" w:hAnsi="Times New Roman" w:cs="Times New Roman"/>
          <w:noProof/>
          <w:sz w:val="24"/>
          <w:szCs w:val="24"/>
          <w:lang w:eastAsia="en-GB"/>
        </w:rPr>
        <w:t>.</w:t>
      </w:r>
      <w:bookmarkEnd w:id="3"/>
      <w:bookmarkEnd w:id="4"/>
    </w:p>
    <w:p w14:paraId="7343F26E" w14:textId="77777777" w:rsidR="008903E5" w:rsidRDefault="008903E5" w:rsidP="00D5321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GB"/>
        </w:rPr>
      </w:pPr>
      <w:bookmarkStart w:id="5" w:name="_Toc438325538"/>
      <w:bookmarkStart w:id="6" w:name="_Toc438326457"/>
      <w:r w:rsidRPr="00000FE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GB"/>
        </w:rPr>
        <w:t>U svrhu osiguranja ravnopravnosti svih potencijalnih prijavitelja</w:t>
      </w:r>
      <w:r w:rsidR="00D5321F" w:rsidRPr="00000FE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GB"/>
        </w:rPr>
        <w:t>,</w:t>
      </w:r>
      <w:r w:rsidR="00D5321F" w:rsidRPr="00000FEB">
        <w:rPr>
          <w:color w:val="000000" w:themeColor="text1"/>
        </w:rPr>
        <w:t xml:space="preserve"> </w:t>
      </w:r>
      <w:r w:rsidR="00D5321F" w:rsidRPr="00000FE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GB"/>
        </w:rPr>
        <w:t xml:space="preserve">Općina </w:t>
      </w:r>
      <w:r w:rsidR="00A0176A" w:rsidRPr="00000FE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GB"/>
        </w:rPr>
        <w:t>Vrsar-Orsera</w:t>
      </w:r>
      <w:r w:rsidR="00D5321F" w:rsidRPr="00000FE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GB"/>
        </w:rPr>
        <w:t xml:space="preserve"> </w:t>
      </w:r>
      <w:r w:rsidRPr="00000FE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GB"/>
        </w:rPr>
        <w:t>ne može davati prethodna mišljenja o prihvatljivosti prijavitelja, partnera, aktivnosti ili troškova navedenih u prijavi.</w:t>
      </w:r>
      <w:bookmarkEnd w:id="5"/>
      <w:bookmarkEnd w:id="6"/>
    </w:p>
    <w:p w14:paraId="558A65F5" w14:textId="77777777" w:rsidR="00E8716C" w:rsidRDefault="00E8716C" w:rsidP="00D5321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GB"/>
        </w:rPr>
      </w:pPr>
    </w:p>
    <w:p w14:paraId="07981ADA" w14:textId="77777777" w:rsidR="00E8716C" w:rsidRDefault="00E8716C" w:rsidP="00D5321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GB"/>
        </w:rPr>
      </w:pPr>
    </w:p>
    <w:p w14:paraId="605C0F53" w14:textId="77777777" w:rsidR="00E8716C" w:rsidRDefault="00E8716C" w:rsidP="00D5321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GB"/>
        </w:rPr>
      </w:pPr>
    </w:p>
    <w:p w14:paraId="10B8541C" w14:textId="77777777" w:rsidR="00036E22" w:rsidRPr="00210ECF" w:rsidRDefault="00036E22" w:rsidP="009071BF">
      <w:pPr>
        <w:spacing w:after="0" w:line="240" w:lineRule="auto"/>
        <w:jc w:val="both"/>
        <w:rPr>
          <w:rFonts w:ascii="Times New Roman" w:hAnsi="Times New Roman" w:cs="Times New Roman"/>
          <w:noProof/>
          <w:color w:val="EE0000"/>
          <w:sz w:val="24"/>
          <w:szCs w:val="24"/>
          <w:lang w:eastAsia="en-GB"/>
        </w:rPr>
      </w:pPr>
    </w:p>
    <w:p w14:paraId="0A7F6A40" w14:textId="77777777" w:rsidR="003A1E51" w:rsidRPr="00E8716C" w:rsidRDefault="003A1E51" w:rsidP="00741FCF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871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KRITERIJI I MJERILA ZA BODOVANJE PRIJAVA</w:t>
      </w:r>
    </w:p>
    <w:p w14:paraId="551BD5F1" w14:textId="77777777" w:rsidR="00D5321F" w:rsidRPr="00210ECF" w:rsidRDefault="00D5321F" w:rsidP="009071BF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27EB5D56" w14:textId="77777777" w:rsidR="006977BE" w:rsidRDefault="002B0A88" w:rsidP="009071BF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9552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Kriteriji i mjerila za bodovanje pristiglih prijava na </w:t>
      </w:r>
      <w:r w:rsidR="00D5321F" w:rsidRPr="009552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Javni </w:t>
      </w:r>
      <w:r w:rsidRPr="009552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natječaj za </w:t>
      </w:r>
      <w:r w:rsidR="003A1E51" w:rsidRPr="009552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određenu nekretninu </w:t>
      </w:r>
      <w:r w:rsidRPr="00955291">
        <w:rPr>
          <w:rFonts w:ascii="Times New Roman" w:hAnsi="Times New Roman" w:cs="Times New Roman"/>
          <w:color w:val="000000" w:themeColor="text1"/>
          <w:sz w:val="24"/>
          <w:szCs w:val="24"/>
        </w:rPr>
        <w:t>su</w:t>
      </w:r>
      <w:r w:rsidRPr="00210ECF">
        <w:rPr>
          <w:rFonts w:ascii="Times New Roman" w:hAnsi="Times New Roman" w:cs="Times New Roman"/>
          <w:color w:val="EE0000"/>
          <w:sz w:val="24"/>
          <w:szCs w:val="24"/>
        </w:rPr>
        <w:t>:</w:t>
      </w:r>
    </w:p>
    <w:p w14:paraId="08D4DC29" w14:textId="77777777" w:rsidR="00955291" w:rsidRDefault="00955291" w:rsidP="009071BF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8"/>
        <w:gridCol w:w="6363"/>
        <w:gridCol w:w="1521"/>
      </w:tblGrid>
      <w:tr w:rsidR="00955291" w:rsidRPr="009338E4" w14:paraId="4420FBD4" w14:textId="77777777" w:rsidTr="00093522">
        <w:trPr>
          <w:trHeight w:val="20"/>
        </w:trPr>
        <w:tc>
          <w:tcPr>
            <w:tcW w:w="547" w:type="pct"/>
            <w:tcBorders>
              <w:bottom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2D053F5" w14:textId="77777777" w:rsidR="00955291" w:rsidRPr="00955291" w:rsidRDefault="00955291" w:rsidP="00F375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55291">
              <w:rPr>
                <w:rFonts w:ascii="Times New Roman" w:hAnsi="Times New Roman" w:cs="Times New Roman"/>
                <w:b/>
                <w:bCs/>
                <w:color w:val="000000"/>
              </w:rPr>
              <w:t>R.BR.</w:t>
            </w:r>
          </w:p>
        </w:tc>
        <w:tc>
          <w:tcPr>
            <w:tcW w:w="3594" w:type="pct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2D319813" w14:textId="77777777" w:rsidR="00955291" w:rsidRPr="00955291" w:rsidRDefault="00955291" w:rsidP="00F375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55291">
              <w:rPr>
                <w:rFonts w:ascii="Times New Roman" w:hAnsi="Times New Roman" w:cs="Times New Roman"/>
                <w:b/>
                <w:bCs/>
                <w:color w:val="000000"/>
              </w:rPr>
              <w:t>KRITERIJI</w:t>
            </w:r>
          </w:p>
        </w:tc>
        <w:tc>
          <w:tcPr>
            <w:tcW w:w="859" w:type="pct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62A3E1F9" w14:textId="77777777" w:rsidR="00955291" w:rsidRPr="00955291" w:rsidRDefault="00955291" w:rsidP="00F375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291">
              <w:rPr>
                <w:rFonts w:ascii="Times New Roman" w:hAnsi="Times New Roman" w:cs="Times New Roman"/>
                <w:b/>
                <w:bCs/>
              </w:rPr>
              <w:t>BODOVI</w:t>
            </w:r>
          </w:p>
        </w:tc>
      </w:tr>
      <w:tr w:rsidR="00955291" w:rsidRPr="003E5C4A" w14:paraId="43E73AD9" w14:textId="77777777" w:rsidTr="00093522">
        <w:trPr>
          <w:trHeight w:val="20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4069BCD9" w14:textId="77777777" w:rsidR="00955291" w:rsidRPr="00955291" w:rsidRDefault="00955291" w:rsidP="00F375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291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37E9997" w14:textId="77777777" w:rsidR="00955291" w:rsidRPr="00955291" w:rsidRDefault="00955291" w:rsidP="00F3757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955291">
              <w:rPr>
                <w:rFonts w:ascii="Times New Roman" w:hAnsi="Times New Roman" w:cs="Times New Roman"/>
                <w:b/>
                <w:bCs/>
              </w:rPr>
              <w:t>Godine aktivnog djelovanja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D6F7A5" w14:textId="77777777" w:rsidR="00955291" w:rsidRPr="00955291" w:rsidRDefault="00955291" w:rsidP="00F3757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55291" w:rsidRPr="003E5C4A" w14:paraId="3ABE4FD4" w14:textId="77777777" w:rsidTr="00093522">
        <w:trPr>
          <w:trHeight w:val="20"/>
        </w:trPr>
        <w:tc>
          <w:tcPr>
            <w:tcW w:w="54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8C982BB" w14:textId="77777777" w:rsidR="00955291" w:rsidRPr="00955291" w:rsidRDefault="00955291" w:rsidP="00F375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94" w:type="pct"/>
            <w:tcBorders>
              <w:top w:val="single" w:sz="4" w:space="0" w:color="auto"/>
            </w:tcBorders>
            <w:vAlign w:val="center"/>
            <w:hideMark/>
          </w:tcPr>
          <w:p w14:paraId="05A908FE" w14:textId="77777777" w:rsidR="00955291" w:rsidRPr="00955291" w:rsidRDefault="00955291" w:rsidP="00F3757E">
            <w:pPr>
              <w:spacing w:after="0"/>
              <w:rPr>
                <w:rFonts w:ascii="Times New Roman" w:hAnsi="Times New Roman" w:cs="Times New Roman"/>
              </w:rPr>
            </w:pPr>
            <w:r w:rsidRPr="00955291">
              <w:rPr>
                <w:rFonts w:ascii="Times New Roman" w:hAnsi="Times New Roman" w:cs="Times New Roman"/>
                <w:bCs/>
              </w:rPr>
              <w:t>do 5 godina aktivnog djelovanja</w:t>
            </w:r>
          </w:p>
        </w:tc>
        <w:tc>
          <w:tcPr>
            <w:tcW w:w="859" w:type="pct"/>
            <w:tcBorders>
              <w:top w:val="single" w:sz="4" w:space="0" w:color="auto"/>
            </w:tcBorders>
            <w:vAlign w:val="center"/>
            <w:hideMark/>
          </w:tcPr>
          <w:p w14:paraId="40CAAF92" w14:textId="77777777" w:rsidR="00955291" w:rsidRPr="00955291" w:rsidRDefault="00955291" w:rsidP="00F3757E">
            <w:pPr>
              <w:spacing w:after="0"/>
              <w:rPr>
                <w:rFonts w:ascii="Times New Roman" w:hAnsi="Times New Roman" w:cs="Times New Roman"/>
              </w:rPr>
            </w:pPr>
            <w:r w:rsidRPr="00955291">
              <w:rPr>
                <w:rFonts w:ascii="Times New Roman" w:hAnsi="Times New Roman" w:cs="Times New Roman"/>
              </w:rPr>
              <w:t>1 bod </w:t>
            </w:r>
          </w:p>
        </w:tc>
      </w:tr>
      <w:tr w:rsidR="00955291" w:rsidRPr="003E5C4A" w14:paraId="17FD49FC" w14:textId="77777777" w:rsidTr="00093522">
        <w:trPr>
          <w:trHeight w:val="20"/>
        </w:trPr>
        <w:tc>
          <w:tcPr>
            <w:tcW w:w="547" w:type="pct"/>
            <w:noWrap/>
            <w:vAlign w:val="center"/>
            <w:hideMark/>
          </w:tcPr>
          <w:p w14:paraId="32093F0C" w14:textId="77777777" w:rsidR="00955291" w:rsidRPr="00955291" w:rsidRDefault="00955291" w:rsidP="00F375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94" w:type="pct"/>
            <w:vAlign w:val="center"/>
            <w:hideMark/>
          </w:tcPr>
          <w:p w14:paraId="27C490B1" w14:textId="77777777" w:rsidR="00955291" w:rsidRPr="00955291" w:rsidRDefault="00955291" w:rsidP="00F3757E">
            <w:pPr>
              <w:spacing w:after="0"/>
              <w:rPr>
                <w:rFonts w:ascii="Times New Roman" w:hAnsi="Times New Roman" w:cs="Times New Roman"/>
              </w:rPr>
            </w:pPr>
            <w:r w:rsidRPr="00955291">
              <w:rPr>
                <w:rFonts w:ascii="Times New Roman" w:hAnsi="Times New Roman" w:cs="Times New Roman"/>
              </w:rPr>
              <w:t>od 6 do 9 godina aktivnog djelovanja</w:t>
            </w:r>
          </w:p>
        </w:tc>
        <w:tc>
          <w:tcPr>
            <w:tcW w:w="859" w:type="pct"/>
            <w:vAlign w:val="center"/>
            <w:hideMark/>
          </w:tcPr>
          <w:p w14:paraId="3AEFAE44" w14:textId="77777777" w:rsidR="00955291" w:rsidRPr="00955291" w:rsidRDefault="00955291" w:rsidP="00F3757E">
            <w:pPr>
              <w:spacing w:after="0"/>
              <w:rPr>
                <w:rFonts w:ascii="Times New Roman" w:hAnsi="Times New Roman" w:cs="Times New Roman"/>
              </w:rPr>
            </w:pPr>
            <w:r w:rsidRPr="00955291">
              <w:rPr>
                <w:rFonts w:ascii="Times New Roman" w:hAnsi="Times New Roman" w:cs="Times New Roman"/>
              </w:rPr>
              <w:t>2 boda</w:t>
            </w:r>
          </w:p>
        </w:tc>
      </w:tr>
      <w:tr w:rsidR="00955291" w:rsidRPr="003E5C4A" w14:paraId="3D1ACD8B" w14:textId="77777777" w:rsidTr="00093522">
        <w:trPr>
          <w:trHeight w:val="20"/>
        </w:trPr>
        <w:tc>
          <w:tcPr>
            <w:tcW w:w="547" w:type="pct"/>
            <w:noWrap/>
            <w:vAlign w:val="center"/>
            <w:hideMark/>
          </w:tcPr>
          <w:p w14:paraId="6B0C15DF" w14:textId="77777777" w:rsidR="00955291" w:rsidRPr="00955291" w:rsidRDefault="00955291" w:rsidP="00F375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94" w:type="pct"/>
            <w:vAlign w:val="center"/>
            <w:hideMark/>
          </w:tcPr>
          <w:p w14:paraId="49AFF73C" w14:textId="77777777" w:rsidR="00955291" w:rsidRPr="00955291" w:rsidRDefault="00955291" w:rsidP="00F3757E">
            <w:pPr>
              <w:spacing w:after="0"/>
              <w:rPr>
                <w:rFonts w:ascii="Times New Roman" w:hAnsi="Times New Roman" w:cs="Times New Roman"/>
              </w:rPr>
            </w:pPr>
            <w:r w:rsidRPr="00955291">
              <w:rPr>
                <w:rFonts w:ascii="Times New Roman" w:hAnsi="Times New Roman" w:cs="Times New Roman"/>
              </w:rPr>
              <w:t xml:space="preserve">od 10 do 19 godina aktivnog djelovanja </w:t>
            </w:r>
          </w:p>
        </w:tc>
        <w:tc>
          <w:tcPr>
            <w:tcW w:w="859" w:type="pct"/>
            <w:vAlign w:val="center"/>
            <w:hideMark/>
          </w:tcPr>
          <w:p w14:paraId="7EAC8FEF" w14:textId="77777777" w:rsidR="00955291" w:rsidRPr="00955291" w:rsidRDefault="00955291" w:rsidP="00F3757E">
            <w:pPr>
              <w:spacing w:after="0"/>
              <w:rPr>
                <w:rFonts w:ascii="Times New Roman" w:hAnsi="Times New Roman" w:cs="Times New Roman"/>
              </w:rPr>
            </w:pPr>
            <w:r w:rsidRPr="00955291">
              <w:rPr>
                <w:rFonts w:ascii="Times New Roman" w:hAnsi="Times New Roman" w:cs="Times New Roman"/>
              </w:rPr>
              <w:t>3 boda</w:t>
            </w:r>
          </w:p>
        </w:tc>
      </w:tr>
      <w:tr w:rsidR="00955291" w:rsidRPr="003E5C4A" w14:paraId="44D0A1AE" w14:textId="77777777" w:rsidTr="00093522">
        <w:trPr>
          <w:trHeight w:val="20"/>
        </w:trPr>
        <w:tc>
          <w:tcPr>
            <w:tcW w:w="547" w:type="pct"/>
            <w:noWrap/>
            <w:vAlign w:val="center"/>
            <w:hideMark/>
          </w:tcPr>
          <w:p w14:paraId="484C21F1" w14:textId="77777777" w:rsidR="00955291" w:rsidRPr="00955291" w:rsidRDefault="00955291" w:rsidP="00F375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94" w:type="pct"/>
            <w:vAlign w:val="center"/>
            <w:hideMark/>
          </w:tcPr>
          <w:p w14:paraId="2BBEE93A" w14:textId="77777777" w:rsidR="00955291" w:rsidRPr="00955291" w:rsidRDefault="00955291" w:rsidP="00F3757E">
            <w:pPr>
              <w:spacing w:after="0"/>
              <w:rPr>
                <w:rFonts w:ascii="Times New Roman" w:hAnsi="Times New Roman" w:cs="Times New Roman"/>
              </w:rPr>
            </w:pPr>
            <w:r w:rsidRPr="00955291">
              <w:rPr>
                <w:rFonts w:ascii="Times New Roman" w:hAnsi="Times New Roman" w:cs="Times New Roman"/>
              </w:rPr>
              <w:t>20 i više godina aktivnog djelovanja</w:t>
            </w:r>
          </w:p>
        </w:tc>
        <w:tc>
          <w:tcPr>
            <w:tcW w:w="859" w:type="pct"/>
            <w:vAlign w:val="center"/>
            <w:hideMark/>
          </w:tcPr>
          <w:p w14:paraId="56062545" w14:textId="77777777" w:rsidR="00955291" w:rsidRPr="00955291" w:rsidRDefault="00955291" w:rsidP="00F3757E">
            <w:pPr>
              <w:spacing w:after="0"/>
              <w:rPr>
                <w:rFonts w:ascii="Times New Roman" w:hAnsi="Times New Roman" w:cs="Times New Roman"/>
              </w:rPr>
            </w:pPr>
            <w:r w:rsidRPr="00955291">
              <w:rPr>
                <w:rFonts w:ascii="Times New Roman" w:hAnsi="Times New Roman" w:cs="Times New Roman"/>
              </w:rPr>
              <w:t>4 boda</w:t>
            </w:r>
          </w:p>
        </w:tc>
      </w:tr>
      <w:tr w:rsidR="00955291" w:rsidRPr="003E5C4A" w14:paraId="1CEA4F13" w14:textId="77777777" w:rsidTr="00093522">
        <w:trPr>
          <w:trHeight w:val="20"/>
        </w:trPr>
        <w:tc>
          <w:tcPr>
            <w:tcW w:w="547" w:type="pct"/>
            <w:shd w:val="clear" w:color="auto" w:fill="F2F2F2"/>
            <w:noWrap/>
            <w:vAlign w:val="center"/>
            <w:hideMark/>
          </w:tcPr>
          <w:p w14:paraId="12D77358" w14:textId="77777777" w:rsidR="00955291" w:rsidRPr="00955291" w:rsidRDefault="00955291" w:rsidP="00F375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291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3594" w:type="pct"/>
            <w:shd w:val="clear" w:color="auto" w:fill="F2F2F2"/>
            <w:vAlign w:val="center"/>
            <w:hideMark/>
          </w:tcPr>
          <w:p w14:paraId="6E70B65B" w14:textId="77777777" w:rsidR="00955291" w:rsidRPr="00955291" w:rsidRDefault="00955291" w:rsidP="00F3757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955291">
              <w:rPr>
                <w:rFonts w:ascii="Times New Roman" w:hAnsi="Times New Roman" w:cs="Times New Roman"/>
                <w:b/>
                <w:bCs/>
              </w:rPr>
              <w:t>Broj članova organizacije u prethodnoj godini sa prebivalištem na području Općine Vrsar-</w:t>
            </w:r>
            <w:proofErr w:type="spellStart"/>
            <w:r w:rsidRPr="00955291">
              <w:rPr>
                <w:rFonts w:ascii="Times New Roman" w:hAnsi="Times New Roman" w:cs="Times New Roman"/>
                <w:b/>
                <w:bCs/>
              </w:rPr>
              <w:t>Orsera</w:t>
            </w:r>
            <w:proofErr w:type="spellEnd"/>
          </w:p>
        </w:tc>
        <w:tc>
          <w:tcPr>
            <w:tcW w:w="859" w:type="pct"/>
            <w:shd w:val="clear" w:color="auto" w:fill="F2F2F2"/>
            <w:vAlign w:val="center"/>
            <w:hideMark/>
          </w:tcPr>
          <w:p w14:paraId="7510B485" w14:textId="77777777" w:rsidR="00955291" w:rsidRPr="00955291" w:rsidRDefault="00955291" w:rsidP="00F3757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95529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955291" w:rsidRPr="003E5C4A" w14:paraId="605ACD82" w14:textId="77777777" w:rsidTr="00093522">
        <w:trPr>
          <w:trHeight w:val="20"/>
        </w:trPr>
        <w:tc>
          <w:tcPr>
            <w:tcW w:w="547" w:type="pct"/>
            <w:noWrap/>
            <w:vAlign w:val="center"/>
            <w:hideMark/>
          </w:tcPr>
          <w:p w14:paraId="63E85003" w14:textId="77777777" w:rsidR="00955291" w:rsidRPr="00955291" w:rsidRDefault="00955291" w:rsidP="00F375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94" w:type="pct"/>
            <w:vAlign w:val="center"/>
            <w:hideMark/>
          </w:tcPr>
          <w:p w14:paraId="62526133" w14:textId="77777777" w:rsidR="00955291" w:rsidRPr="00955291" w:rsidRDefault="00955291" w:rsidP="00F3757E">
            <w:pPr>
              <w:spacing w:after="0"/>
              <w:rPr>
                <w:rFonts w:ascii="Times New Roman" w:hAnsi="Times New Roman" w:cs="Times New Roman"/>
              </w:rPr>
            </w:pPr>
            <w:r w:rsidRPr="00955291">
              <w:rPr>
                <w:rFonts w:ascii="Times New Roman" w:hAnsi="Times New Roman" w:cs="Times New Roman"/>
              </w:rPr>
              <w:t>do 20 članova</w:t>
            </w:r>
          </w:p>
        </w:tc>
        <w:tc>
          <w:tcPr>
            <w:tcW w:w="859" w:type="pct"/>
            <w:vAlign w:val="center"/>
            <w:hideMark/>
          </w:tcPr>
          <w:p w14:paraId="0D67C0C4" w14:textId="77777777" w:rsidR="00955291" w:rsidRPr="00955291" w:rsidRDefault="00955291" w:rsidP="00F3757E">
            <w:pPr>
              <w:spacing w:after="0"/>
              <w:rPr>
                <w:rFonts w:ascii="Times New Roman" w:hAnsi="Times New Roman" w:cs="Times New Roman"/>
              </w:rPr>
            </w:pPr>
            <w:r w:rsidRPr="00955291">
              <w:rPr>
                <w:rFonts w:ascii="Times New Roman" w:hAnsi="Times New Roman" w:cs="Times New Roman"/>
              </w:rPr>
              <w:t>1 bod</w:t>
            </w:r>
          </w:p>
        </w:tc>
      </w:tr>
      <w:tr w:rsidR="00955291" w:rsidRPr="003E5C4A" w14:paraId="08A4444C" w14:textId="77777777" w:rsidTr="00093522">
        <w:trPr>
          <w:trHeight w:val="20"/>
        </w:trPr>
        <w:tc>
          <w:tcPr>
            <w:tcW w:w="547" w:type="pct"/>
            <w:noWrap/>
            <w:vAlign w:val="center"/>
            <w:hideMark/>
          </w:tcPr>
          <w:p w14:paraId="168AD7CF" w14:textId="77777777" w:rsidR="00955291" w:rsidRPr="00955291" w:rsidRDefault="00955291" w:rsidP="00F375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94" w:type="pct"/>
            <w:vAlign w:val="center"/>
            <w:hideMark/>
          </w:tcPr>
          <w:p w14:paraId="6785E308" w14:textId="77777777" w:rsidR="00955291" w:rsidRPr="00955291" w:rsidRDefault="00955291" w:rsidP="00F3757E">
            <w:pPr>
              <w:spacing w:after="0"/>
              <w:rPr>
                <w:rFonts w:ascii="Times New Roman" w:hAnsi="Times New Roman" w:cs="Times New Roman"/>
              </w:rPr>
            </w:pPr>
            <w:r w:rsidRPr="00955291">
              <w:rPr>
                <w:rFonts w:ascii="Times New Roman" w:hAnsi="Times New Roman" w:cs="Times New Roman"/>
              </w:rPr>
              <w:t>od 21 do 50 članova</w:t>
            </w:r>
          </w:p>
        </w:tc>
        <w:tc>
          <w:tcPr>
            <w:tcW w:w="859" w:type="pct"/>
            <w:vAlign w:val="center"/>
            <w:hideMark/>
          </w:tcPr>
          <w:p w14:paraId="1663AB03" w14:textId="77777777" w:rsidR="00955291" w:rsidRPr="00955291" w:rsidRDefault="00955291" w:rsidP="00F3757E">
            <w:pPr>
              <w:spacing w:after="0"/>
              <w:rPr>
                <w:rFonts w:ascii="Times New Roman" w:hAnsi="Times New Roman" w:cs="Times New Roman"/>
              </w:rPr>
            </w:pPr>
            <w:r w:rsidRPr="00955291">
              <w:rPr>
                <w:rFonts w:ascii="Times New Roman" w:hAnsi="Times New Roman" w:cs="Times New Roman"/>
              </w:rPr>
              <w:t>3 boda</w:t>
            </w:r>
          </w:p>
        </w:tc>
      </w:tr>
      <w:tr w:rsidR="00955291" w:rsidRPr="003E5C4A" w14:paraId="686023CD" w14:textId="77777777" w:rsidTr="00093522">
        <w:trPr>
          <w:trHeight w:val="20"/>
        </w:trPr>
        <w:tc>
          <w:tcPr>
            <w:tcW w:w="547" w:type="pct"/>
            <w:noWrap/>
            <w:vAlign w:val="center"/>
            <w:hideMark/>
          </w:tcPr>
          <w:p w14:paraId="20DCBF8C" w14:textId="77777777" w:rsidR="00955291" w:rsidRPr="00955291" w:rsidRDefault="00955291" w:rsidP="00F375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94" w:type="pct"/>
            <w:vAlign w:val="center"/>
            <w:hideMark/>
          </w:tcPr>
          <w:p w14:paraId="4FAD3094" w14:textId="77777777" w:rsidR="00955291" w:rsidRPr="00955291" w:rsidRDefault="00955291" w:rsidP="00F3757E">
            <w:pPr>
              <w:spacing w:after="0"/>
              <w:rPr>
                <w:rFonts w:ascii="Times New Roman" w:hAnsi="Times New Roman" w:cs="Times New Roman"/>
              </w:rPr>
            </w:pPr>
            <w:r w:rsidRPr="00955291">
              <w:rPr>
                <w:rFonts w:ascii="Times New Roman" w:hAnsi="Times New Roman" w:cs="Times New Roman"/>
              </w:rPr>
              <w:t>više od 50 članova</w:t>
            </w:r>
          </w:p>
        </w:tc>
        <w:tc>
          <w:tcPr>
            <w:tcW w:w="859" w:type="pct"/>
            <w:vAlign w:val="center"/>
            <w:hideMark/>
          </w:tcPr>
          <w:p w14:paraId="422D8BFC" w14:textId="77777777" w:rsidR="00955291" w:rsidRPr="00955291" w:rsidRDefault="00955291" w:rsidP="00F3757E">
            <w:pPr>
              <w:spacing w:after="0"/>
              <w:rPr>
                <w:rFonts w:ascii="Times New Roman" w:hAnsi="Times New Roman" w:cs="Times New Roman"/>
              </w:rPr>
            </w:pPr>
            <w:r w:rsidRPr="00955291">
              <w:rPr>
                <w:rFonts w:ascii="Times New Roman" w:hAnsi="Times New Roman" w:cs="Times New Roman"/>
              </w:rPr>
              <w:t xml:space="preserve">5 bodova </w:t>
            </w:r>
          </w:p>
        </w:tc>
      </w:tr>
      <w:tr w:rsidR="00955291" w:rsidRPr="009338E4" w14:paraId="184A9A0F" w14:textId="77777777" w:rsidTr="00093522">
        <w:trPr>
          <w:trHeight w:val="20"/>
        </w:trPr>
        <w:tc>
          <w:tcPr>
            <w:tcW w:w="547" w:type="pct"/>
            <w:shd w:val="clear" w:color="auto" w:fill="F2F2F2"/>
            <w:noWrap/>
            <w:vAlign w:val="center"/>
            <w:hideMark/>
          </w:tcPr>
          <w:p w14:paraId="4B4A66D5" w14:textId="77777777" w:rsidR="00955291" w:rsidRPr="00955291" w:rsidRDefault="00955291" w:rsidP="00F375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55291">
              <w:rPr>
                <w:rFonts w:ascii="Times New Roman" w:hAnsi="Times New Roman" w:cs="Times New Roman"/>
                <w:b/>
                <w:bCs/>
                <w:color w:val="000000"/>
              </w:rPr>
              <w:t>3.</w:t>
            </w:r>
          </w:p>
        </w:tc>
        <w:tc>
          <w:tcPr>
            <w:tcW w:w="3594" w:type="pct"/>
            <w:shd w:val="clear" w:color="auto" w:fill="F2F2F2"/>
            <w:vAlign w:val="center"/>
            <w:hideMark/>
          </w:tcPr>
          <w:p w14:paraId="0057E0C9" w14:textId="77777777" w:rsidR="00955291" w:rsidRPr="00955291" w:rsidRDefault="00955291" w:rsidP="00F3757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55291">
              <w:rPr>
                <w:rFonts w:ascii="Times New Roman" w:hAnsi="Times New Roman" w:cs="Times New Roman"/>
                <w:b/>
                <w:bCs/>
                <w:color w:val="000000"/>
              </w:rPr>
              <w:t>Prethodno korištenje nekretnine (ako je primjenjivo):</w:t>
            </w:r>
          </w:p>
        </w:tc>
        <w:tc>
          <w:tcPr>
            <w:tcW w:w="859" w:type="pct"/>
            <w:shd w:val="clear" w:color="auto" w:fill="F2F2F2"/>
            <w:vAlign w:val="center"/>
            <w:hideMark/>
          </w:tcPr>
          <w:p w14:paraId="4657259C" w14:textId="77777777" w:rsidR="00955291" w:rsidRPr="00955291" w:rsidRDefault="00955291" w:rsidP="00F3757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95529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955291" w:rsidRPr="009338E4" w14:paraId="6B04371A" w14:textId="77777777" w:rsidTr="00093522">
        <w:trPr>
          <w:trHeight w:val="20"/>
        </w:trPr>
        <w:tc>
          <w:tcPr>
            <w:tcW w:w="547" w:type="pct"/>
            <w:noWrap/>
            <w:vAlign w:val="center"/>
            <w:hideMark/>
          </w:tcPr>
          <w:p w14:paraId="0104DEC9" w14:textId="77777777" w:rsidR="00955291" w:rsidRPr="00955291" w:rsidRDefault="00955291" w:rsidP="00F375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594" w:type="pct"/>
            <w:vAlign w:val="center"/>
            <w:hideMark/>
          </w:tcPr>
          <w:p w14:paraId="32E37460" w14:textId="77777777" w:rsidR="00955291" w:rsidRPr="00955291" w:rsidRDefault="00955291" w:rsidP="00F3757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55291">
              <w:rPr>
                <w:rFonts w:ascii="Times New Roman" w:hAnsi="Times New Roman" w:cs="Times New Roman"/>
                <w:color w:val="000000"/>
              </w:rPr>
              <w:t>prethodno uredno korištenje istih prostora u vlasništvu Općine Vrsar-</w:t>
            </w:r>
            <w:proofErr w:type="spellStart"/>
            <w:r w:rsidRPr="00955291">
              <w:rPr>
                <w:rFonts w:ascii="Times New Roman" w:hAnsi="Times New Roman" w:cs="Times New Roman"/>
                <w:color w:val="000000"/>
              </w:rPr>
              <w:t>Orsera</w:t>
            </w:r>
            <w:proofErr w:type="spellEnd"/>
          </w:p>
        </w:tc>
        <w:tc>
          <w:tcPr>
            <w:tcW w:w="859" w:type="pct"/>
            <w:vAlign w:val="center"/>
            <w:hideMark/>
          </w:tcPr>
          <w:p w14:paraId="5AF458EC" w14:textId="77777777" w:rsidR="00955291" w:rsidRPr="00955291" w:rsidRDefault="00955291" w:rsidP="00F3757E">
            <w:pPr>
              <w:spacing w:after="0"/>
              <w:rPr>
                <w:rFonts w:ascii="Times New Roman" w:hAnsi="Times New Roman" w:cs="Times New Roman"/>
              </w:rPr>
            </w:pPr>
            <w:r w:rsidRPr="00955291">
              <w:rPr>
                <w:rFonts w:ascii="Times New Roman" w:hAnsi="Times New Roman" w:cs="Times New Roman"/>
              </w:rPr>
              <w:t>5 bodova</w:t>
            </w:r>
          </w:p>
        </w:tc>
      </w:tr>
      <w:tr w:rsidR="00955291" w:rsidRPr="003E5C4A" w14:paraId="0A41AF32" w14:textId="77777777" w:rsidTr="00093522">
        <w:trPr>
          <w:trHeight w:val="20"/>
        </w:trPr>
        <w:tc>
          <w:tcPr>
            <w:tcW w:w="547" w:type="pct"/>
            <w:shd w:val="clear" w:color="auto" w:fill="F2F2F2"/>
            <w:noWrap/>
            <w:vAlign w:val="center"/>
          </w:tcPr>
          <w:p w14:paraId="1BC2CF0B" w14:textId="77777777" w:rsidR="00955291" w:rsidRPr="00955291" w:rsidRDefault="00955291" w:rsidP="00F375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291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3594" w:type="pct"/>
            <w:shd w:val="clear" w:color="auto" w:fill="F2F2F2"/>
            <w:vAlign w:val="center"/>
          </w:tcPr>
          <w:p w14:paraId="1B8D905F" w14:textId="4D900583" w:rsidR="00955291" w:rsidRPr="00955291" w:rsidRDefault="00955291" w:rsidP="00F3757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5291">
              <w:rPr>
                <w:rFonts w:ascii="Times New Roman" w:hAnsi="Times New Roman" w:cs="Times New Roman"/>
                <w:b/>
              </w:rPr>
              <w:t>Ostvarene financijske potpore za projekte/programe u tekućoj godini</w:t>
            </w:r>
          </w:p>
        </w:tc>
        <w:tc>
          <w:tcPr>
            <w:tcW w:w="859" w:type="pct"/>
            <w:shd w:val="clear" w:color="auto" w:fill="F2F2F2"/>
            <w:vAlign w:val="center"/>
          </w:tcPr>
          <w:p w14:paraId="20E848E8" w14:textId="77777777" w:rsidR="00955291" w:rsidRPr="00955291" w:rsidRDefault="00955291" w:rsidP="00F3757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55291" w:rsidRPr="003E5C4A" w14:paraId="45DC1818" w14:textId="77777777" w:rsidTr="00093522">
        <w:trPr>
          <w:trHeight w:val="20"/>
        </w:trPr>
        <w:tc>
          <w:tcPr>
            <w:tcW w:w="547" w:type="pct"/>
            <w:noWrap/>
            <w:vAlign w:val="center"/>
          </w:tcPr>
          <w:p w14:paraId="14EACC83" w14:textId="77777777" w:rsidR="00955291" w:rsidRPr="00955291" w:rsidRDefault="00955291" w:rsidP="00F3757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94" w:type="pct"/>
            <w:vAlign w:val="center"/>
          </w:tcPr>
          <w:p w14:paraId="0EB46BAD" w14:textId="77777777" w:rsidR="00955291" w:rsidRPr="00955291" w:rsidRDefault="00955291" w:rsidP="00F3757E">
            <w:pPr>
              <w:spacing w:after="0"/>
              <w:rPr>
                <w:rFonts w:ascii="Times New Roman" w:hAnsi="Times New Roman" w:cs="Times New Roman"/>
              </w:rPr>
            </w:pPr>
            <w:r w:rsidRPr="00955291">
              <w:rPr>
                <w:rFonts w:ascii="Times New Roman" w:hAnsi="Times New Roman" w:cs="Times New Roman"/>
              </w:rPr>
              <w:t>Ostvarena potpora od strane Općine Vrsar-</w:t>
            </w:r>
            <w:proofErr w:type="spellStart"/>
            <w:r w:rsidRPr="00955291">
              <w:rPr>
                <w:rFonts w:ascii="Times New Roman" w:hAnsi="Times New Roman" w:cs="Times New Roman"/>
              </w:rPr>
              <w:t>Orsera</w:t>
            </w:r>
            <w:proofErr w:type="spellEnd"/>
          </w:p>
        </w:tc>
        <w:tc>
          <w:tcPr>
            <w:tcW w:w="859" w:type="pct"/>
            <w:vAlign w:val="center"/>
          </w:tcPr>
          <w:p w14:paraId="3A937429" w14:textId="77777777" w:rsidR="00955291" w:rsidRPr="00955291" w:rsidRDefault="00955291" w:rsidP="00F3757E">
            <w:pPr>
              <w:spacing w:after="0"/>
              <w:rPr>
                <w:rFonts w:ascii="Times New Roman" w:hAnsi="Times New Roman" w:cs="Times New Roman"/>
              </w:rPr>
            </w:pPr>
            <w:r w:rsidRPr="00955291">
              <w:rPr>
                <w:rFonts w:ascii="Times New Roman" w:hAnsi="Times New Roman" w:cs="Times New Roman"/>
              </w:rPr>
              <w:t>4 boda</w:t>
            </w:r>
          </w:p>
        </w:tc>
      </w:tr>
      <w:tr w:rsidR="00955291" w:rsidRPr="0049364F" w14:paraId="634ED7C8" w14:textId="77777777" w:rsidTr="00093522">
        <w:trPr>
          <w:trHeight w:val="20"/>
        </w:trPr>
        <w:tc>
          <w:tcPr>
            <w:tcW w:w="547" w:type="pct"/>
            <w:shd w:val="clear" w:color="auto" w:fill="F2F2F2"/>
            <w:noWrap/>
            <w:vAlign w:val="center"/>
          </w:tcPr>
          <w:p w14:paraId="27952A56" w14:textId="77777777" w:rsidR="00955291" w:rsidRPr="00955291" w:rsidRDefault="00955291" w:rsidP="00F375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291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3594" w:type="pct"/>
            <w:shd w:val="clear" w:color="auto" w:fill="F2F2F2"/>
            <w:vAlign w:val="center"/>
          </w:tcPr>
          <w:p w14:paraId="2085E203" w14:textId="77777777" w:rsidR="00955291" w:rsidRPr="00955291" w:rsidRDefault="00955291" w:rsidP="00F3757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5291">
              <w:rPr>
                <w:rFonts w:ascii="Times New Roman" w:hAnsi="Times New Roman" w:cs="Times New Roman"/>
                <w:b/>
              </w:rPr>
              <w:t>Zajedničko korištenje prostora od strane najmanje dvije udruge</w:t>
            </w:r>
          </w:p>
        </w:tc>
        <w:tc>
          <w:tcPr>
            <w:tcW w:w="859" w:type="pct"/>
            <w:shd w:val="clear" w:color="auto" w:fill="F2F2F2"/>
            <w:vAlign w:val="center"/>
          </w:tcPr>
          <w:p w14:paraId="4B3C4C7B" w14:textId="77777777" w:rsidR="00955291" w:rsidRPr="00955291" w:rsidRDefault="00955291" w:rsidP="00F3757E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955291" w:rsidRPr="003E5C4A" w14:paraId="6E9FC584" w14:textId="77777777" w:rsidTr="00093522">
        <w:trPr>
          <w:trHeight w:val="20"/>
        </w:trPr>
        <w:tc>
          <w:tcPr>
            <w:tcW w:w="547" w:type="pct"/>
            <w:noWrap/>
            <w:vAlign w:val="center"/>
          </w:tcPr>
          <w:p w14:paraId="62B91056" w14:textId="77777777" w:rsidR="00955291" w:rsidRPr="00955291" w:rsidRDefault="00955291" w:rsidP="00F3757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94" w:type="pct"/>
            <w:vAlign w:val="center"/>
          </w:tcPr>
          <w:p w14:paraId="70B496AB" w14:textId="77777777" w:rsidR="00955291" w:rsidRPr="00955291" w:rsidRDefault="00955291" w:rsidP="00F3757E">
            <w:pPr>
              <w:spacing w:after="0"/>
              <w:rPr>
                <w:rFonts w:ascii="Times New Roman" w:hAnsi="Times New Roman" w:cs="Times New Roman"/>
              </w:rPr>
            </w:pPr>
            <w:r w:rsidRPr="00955291">
              <w:rPr>
                <w:rFonts w:ascii="Times New Roman" w:hAnsi="Times New Roman" w:cs="Times New Roman"/>
              </w:rPr>
              <w:t>Dvije ili više udruga</w:t>
            </w:r>
          </w:p>
        </w:tc>
        <w:tc>
          <w:tcPr>
            <w:tcW w:w="859" w:type="pct"/>
            <w:vAlign w:val="center"/>
          </w:tcPr>
          <w:p w14:paraId="5B051FBF" w14:textId="77777777" w:rsidR="00955291" w:rsidRPr="00955291" w:rsidRDefault="00955291" w:rsidP="00F3757E">
            <w:pPr>
              <w:spacing w:after="0"/>
              <w:rPr>
                <w:rFonts w:ascii="Times New Roman" w:hAnsi="Times New Roman" w:cs="Times New Roman"/>
              </w:rPr>
            </w:pPr>
            <w:r w:rsidRPr="00955291">
              <w:rPr>
                <w:rFonts w:ascii="Times New Roman" w:hAnsi="Times New Roman" w:cs="Times New Roman"/>
              </w:rPr>
              <w:t>1 bod</w:t>
            </w:r>
          </w:p>
        </w:tc>
      </w:tr>
    </w:tbl>
    <w:p w14:paraId="78424EA7" w14:textId="77777777" w:rsidR="00955291" w:rsidRDefault="00955291" w:rsidP="009071BF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384B45CC" w14:textId="77777777" w:rsidR="00A0176A" w:rsidRPr="00210ECF" w:rsidRDefault="00A0176A" w:rsidP="009071BF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3AC18172" w14:textId="77777777" w:rsidR="00BC5277" w:rsidRPr="00967D5C" w:rsidRDefault="003A1E51" w:rsidP="00B2147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7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Bodovi ostvareni prema pojedinim kriterijima se zbrajaju. </w:t>
      </w:r>
    </w:p>
    <w:p w14:paraId="2C8FC031" w14:textId="77777777" w:rsidR="003A1E51" w:rsidRPr="00210ECF" w:rsidRDefault="003A1E51" w:rsidP="00B2147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E333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temelju zbroja bodova za svakog prijavitelja Povjerenstvo </w:t>
      </w:r>
      <w:r w:rsidR="00B21471" w:rsidRPr="00E333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dodjelu </w:t>
      </w:r>
      <w:r w:rsidR="00A0176A" w:rsidRPr="00E33309">
        <w:rPr>
          <w:rFonts w:ascii="Times New Roman" w:hAnsi="Times New Roman" w:cs="Times New Roman"/>
          <w:color w:val="000000" w:themeColor="text1"/>
          <w:sz w:val="24"/>
          <w:szCs w:val="24"/>
        </w:rPr>
        <w:t>prostora</w:t>
      </w:r>
      <w:r w:rsidR="00B21471" w:rsidRPr="00E333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korištenje udrugama </w:t>
      </w:r>
      <w:r w:rsidR="00D66647" w:rsidRPr="00E333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(u daljnjem tekstu: Povjerenstvo) </w:t>
      </w:r>
      <w:r w:rsidRPr="00E333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utvrđuje Prijedlog liste prvenstva za dodjelu </w:t>
      </w:r>
      <w:r w:rsidR="00A0176A" w:rsidRPr="00E33309">
        <w:rPr>
          <w:rFonts w:ascii="Times New Roman" w:hAnsi="Times New Roman" w:cs="Times New Roman"/>
          <w:color w:val="000000" w:themeColor="text1"/>
          <w:sz w:val="24"/>
          <w:szCs w:val="24"/>
        </w:rPr>
        <w:t>prostora</w:t>
      </w:r>
      <w:r w:rsidRPr="00E333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korištenje</w:t>
      </w:r>
      <w:r w:rsidRPr="00210ECF">
        <w:rPr>
          <w:rFonts w:ascii="Times New Roman" w:hAnsi="Times New Roman" w:cs="Times New Roman"/>
          <w:color w:val="EE0000"/>
          <w:sz w:val="24"/>
          <w:szCs w:val="24"/>
        </w:rPr>
        <w:t>.</w:t>
      </w:r>
      <w:r w:rsidR="00B21471" w:rsidRPr="00210ECF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</w:p>
    <w:p w14:paraId="21CCE01C" w14:textId="0EF54D21" w:rsidR="00A0176A" w:rsidRDefault="00A0176A" w:rsidP="00B2147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E333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Ako dva ili više podnositelja zahtjeva imaju jednak broj bodova, prednost na listi prvenstva ima onaj podnositelj koji je ostvario više bodova u zbroju bodova prema kriterijima pod 3. i 4. iz </w:t>
      </w:r>
      <w:r w:rsidR="00E33309" w:rsidRPr="00E33309">
        <w:rPr>
          <w:rFonts w:ascii="Times New Roman" w:hAnsi="Times New Roman" w:cs="Times New Roman"/>
          <w:color w:val="000000" w:themeColor="text1"/>
          <w:sz w:val="24"/>
          <w:szCs w:val="24"/>
        </w:rPr>
        <w:t>točke 8</w:t>
      </w:r>
      <w:r w:rsidRPr="00E333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ovog </w:t>
      </w:r>
      <w:r w:rsidR="00E33309" w:rsidRPr="00E33309">
        <w:rPr>
          <w:rFonts w:ascii="Times New Roman" w:hAnsi="Times New Roman" w:cs="Times New Roman"/>
          <w:color w:val="000000" w:themeColor="text1"/>
          <w:sz w:val="24"/>
          <w:szCs w:val="24"/>
        </w:rPr>
        <w:t>Javnog natječaja</w:t>
      </w:r>
      <w:r w:rsidRPr="00210ECF">
        <w:rPr>
          <w:rFonts w:ascii="Times New Roman" w:hAnsi="Times New Roman" w:cs="Times New Roman"/>
          <w:color w:val="EE0000"/>
          <w:sz w:val="24"/>
          <w:szCs w:val="24"/>
        </w:rPr>
        <w:t xml:space="preserve">. </w:t>
      </w:r>
      <w:r w:rsidRPr="00F715E2">
        <w:rPr>
          <w:rFonts w:ascii="Times New Roman" w:hAnsi="Times New Roman" w:cs="Times New Roman"/>
          <w:color w:val="000000" w:themeColor="text1"/>
          <w:sz w:val="24"/>
          <w:szCs w:val="24"/>
        </w:rPr>
        <w:t>Ako i nakon primjene ovog stavka postoje podnositelji sa jednakim brojem bodova prostor će se dodijeliti na zajedničko korištenje.</w:t>
      </w:r>
    </w:p>
    <w:p w14:paraId="432CB8E4" w14:textId="77777777" w:rsidR="00F3757E" w:rsidRPr="00210ECF" w:rsidRDefault="00F3757E" w:rsidP="00B2147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4BBE5083" w14:textId="77777777" w:rsidR="00A0176A" w:rsidRPr="00210ECF" w:rsidRDefault="00A0176A" w:rsidP="00B2147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5F239039" w14:textId="77777777" w:rsidR="003A1E51" w:rsidRPr="001A4926" w:rsidRDefault="003A1E51" w:rsidP="00741FCF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A49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PARTNERSTVO</w:t>
      </w:r>
    </w:p>
    <w:p w14:paraId="7260C45A" w14:textId="77777777" w:rsidR="009C39D1" w:rsidRPr="00210ECF" w:rsidRDefault="009C39D1" w:rsidP="009071BF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0559B53F" w14:textId="77777777" w:rsidR="00874F7E" w:rsidRPr="00210ECF" w:rsidRDefault="00BE30E6" w:rsidP="00BE30E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color w:val="EE0000"/>
          <w:sz w:val="24"/>
          <w:szCs w:val="24"/>
        </w:rPr>
      </w:pPr>
      <w:r w:rsidRPr="00210ECF">
        <w:rPr>
          <w:rFonts w:ascii="Times New Roman" w:hAnsi="Times New Roman" w:cs="Times New Roman"/>
          <w:bCs/>
          <w:color w:val="EE0000"/>
          <w:sz w:val="24"/>
          <w:szCs w:val="24"/>
        </w:rPr>
        <w:tab/>
      </w:r>
      <w:r w:rsidRPr="00BE1C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Za korištenje </w:t>
      </w:r>
      <w:r w:rsidR="00856FBC" w:rsidRPr="00BE1C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jednog prostora</w:t>
      </w:r>
      <w:r w:rsidRPr="00BE1C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može se prijaviti više udruga koje planiraju koristiti </w:t>
      </w:r>
      <w:r w:rsidR="00856FBC" w:rsidRPr="00BE1C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prostor</w:t>
      </w:r>
      <w:r w:rsidRPr="00BE1C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zajednički. </w:t>
      </w:r>
    </w:p>
    <w:p w14:paraId="5D8AF1CD" w14:textId="77777777" w:rsidR="00874F7E" w:rsidRPr="00570578" w:rsidRDefault="00874F7E" w:rsidP="00BE30E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0ECF">
        <w:rPr>
          <w:rFonts w:ascii="Times New Roman" w:hAnsi="Times New Roman" w:cs="Times New Roman"/>
          <w:bCs/>
          <w:color w:val="EE0000"/>
          <w:sz w:val="24"/>
          <w:szCs w:val="24"/>
        </w:rPr>
        <w:tab/>
      </w:r>
      <w:r w:rsidRPr="00210ECF">
        <w:rPr>
          <w:rFonts w:ascii="Times New Roman" w:hAnsi="Times New Roman" w:cs="Times New Roman"/>
          <w:bCs/>
          <w:color w:val="EE0000"/>
          <w:sz w:val="24"/>
          <w:szCs w:val="24"/>
        </w:rPr>
        <w:tab/>
      </w:r>
      <w:r w:rsidR="00BE30E6" w:rsidRPr="00570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Prijavu za dodjelu </w:t>
      </w:r>
      <w:r w:rsidR="00856FBC" w:rsidRPr="00570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jednog prostora </w:t>
      </w:r>
      <w:r w:rsidR="00BE30E6" w:rsidRPr="00570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koju planira koristiti više udruga u partnerstvu podnose sve udruge koje se prijavljuju za tu nekretninu. </w:t>
      </w:r>
    </w:p>
    <w:p w14:paraId="366B1CFD" w14:textId="77777777" w:rsidR="00C87341" w:rsidRPr="00570578" w:rsidRDefault="00874F7E" w:rsidP="00BE30E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057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7057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30E6" w:rsidRPr="00570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Prijedlog liste prvenstva za dodjelu </w:t>
      </w:r>
      <w:r w:rsidR="00856FBC" w:rsidRPr="00570578">
        <w:rPr>
          <w:rFonts w:ascii="Times New Roman" w:hAnsi="Times New Roman" w:cs="Times New Roman"/>
          <w:color w:val="000000" w:themeColor="text1"/>
          <w:sz w:val="24"/>
          <w:szCs w:val="24"/>
        </w:rPr>
        <w:t>prostora</w:t>
      </w:r>
      <w:r w:rsidR="00BE30E6" w:rsidRPr="00570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korištenje ulazi udruga koja je među partnerima ostvarila najveći broj bodova sukladno kriterijima i mjerilima </w:t>
      </w:r>
      <w:r w:rsidR="00C87341" w:rsidRPr="00570578">
        <w:rPr>
          <w:rFonts w:ascii="Times New Roman" w:hAnsi="Times New Roman" w:cs="Times New Roman"/>
          <w:color w:val="000000" w:themeColor="text1"/>
          <w:sz w:val="24"/>
          <w:szCs w:val="24"/>
        </w:rPr>
        <w:t>iz točke 8. ovog Javnog natječaja</w:t>
      </w:r>
      <w:r w:rsidR="00BE30E6" w:rsidRPr="00570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643F5BE" w14:textId="77777777" w:rsidR="00C87341" w:rsidRPr="00210ECF" w:rsidRDefault="00C87341" w:rsidP="00BE30E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210ECF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210ECF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BE30E6" w:rsidRPr="00570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Partnerstvo </w:t>
      </w:r>
      <w:r w:rsidRPr="00570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udruga </w:t>
      </w:r>
      <w:r w:rsidR="00BE30E6" w:rsidRPr="00570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mora trajati istovjetno trajanju </w:t>
      </w:r>
      <w:r w:rsidRPr="00570578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BE30E6" w:rsidRPr="00570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govora o korištenju </w:t>
      </w:r>
      <w:r w:rsidR="00856FBC" w:rsidRPr="00570578">
        <w:rPr>
          <w:rFonts w:ascii="Times New Roman" w:hAnsi="Times New Roman" w:cs="Times New Roman"/>
          <w:color w:val="000000" w:themeColor="text1"/>
          <w:sz w:val="24"/>
          <w:szCs w:val="24"/>
        </w:rPr>
        <w:t>prostora</w:t>
      </w:r>
      <w:r w:rsidR="00BE30E6" w:rsidRPr="00570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8376014" w14:textId="77777777" w:rsidR="00BE30E6" w:rsidRDefault="00C87341" w:rsidP="00BE30E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0ECF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210ECF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BE30E6" w:rsidRPr="00570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Namjera korištenja </w:t>
      </w:r>
      <w:r w:rsidR="00856FBC" w:rsidRPr="00570578">
        <w:rPr>
          <w:rFonts w:ascii="Times New Roman" w:hAnsi="Times New Roman" w:cs="Times New Roman"/>
          <w:color w:val="000000" w:themeColor="text1"/>
          <w:sz w:val="24"/>
          <w:szCs w:val="24"/>
        </w:rPr>
        <w:t>prostora</w:t>
      </w:r>
      <w:r w:rsidR="00BE30E6" w:rsidRPr="00570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partnerstvu s ostalim udrugama potvrđuje se Izjavom koja se prilaže uz prijavu za korištenje nekretnine, potpisanom od ovlaštenih osoba svih partnerskih udruga. Izjava je sastavni dio natječajne dokumentacije. </w:t>
      </w:r>
    </w:p>
    <w:p w14:paraId="18FC043E" w14:textId="77777777" w:rsidR="00570578" w:rsidRPr="00570578" w:rsidRDefault="00570578" w:rsidP="00570578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0578">
        <w:rPr>
          <w:rFonts w:ascii="Times New Roman" w:hAnsi="Times New Roman" w:cs="Times New Roman"/>
          <w:color w:val="000000"/>
          <w:sz w:val="24"/>
          <w:szCs w:val="24"/>
        </w:rPr>
        <w:t>Ugovor o korištenju nekretnine zaključuju sve partnerske udruge.</w:t>
      </w:r>
    </w:p>
    <w:p w14:paraId="5705EA58" w14:textId="77777777" w:rsidR="00570578" w:rsidRPr="00210ECF" w:rsidRDefault="00570578" w:rsidP="00BE30E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3F6DA1E1" w14:textId="77777777" w:rsidR="00936CB3" w:rsidRPr="00210ECF" w:rsidRDefault="00936CB3" w:rsidP="00936CB3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6BE7FA92" w14:textId="77777777" w:rsidR="003A1E51" w:rsidRPr="00AC36F8" w:rsidRDefault="003A1E51" w:rsidP="00741FCF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C36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OBJAVA REZULTATA I DONOŠENJE ODLUKE</w:t>
      </w:r>
    </w:p>
    <w:p w14:paraId="3D8497F8" w14:textId="77777777" w:rsidR="005C6244" w:rsidRPr="00210ECF" w:rsidRDefault="005C6244" w:rsidP="009071BF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22C6D259" w14:textId="77777777" w:rsidR="009C57F8" w:rsidRPr="00AC36F8" w:rsidRDefault="009C57F8" w:rsidP="009C57F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36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Nakon izvršenog bodovanja prijava i utvrđivanja Prijedloga liste prvenstva za dodjelu </w:t>
      </w:r>
      <w:r w:rsidR="00856FBC" w:rsidRPr="00AC36F8">
        <w:rPr>
          <w:rFonts w:ascii="Times New Roman" w:hAnsi="Times New Roman" w:cs="Times New Roman"/>
          <w:color w:val="000000" w:themeColor="text1"/>
          <w:sz w:val="24"/>
          <w:szCs w:val="24"/>
        </w:rPr>
        <w:t>jednog prostora</w:t>
      </w:r>
      <w:r w:rsidRPr="00AC36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Povjerenstvo će na službenoj web stranici i oglasnim pločama Općine </w:t>
      </w:r>
      <w:r w:rsidR="00856FBC" w:rsidRPr="00AC36F8">
        <w:rPr>
          <w:rFonts w:ascii="Times New Roman" w:hAnsi="Times New Roman" w:cs="Times New Roman"/>
          <w:color w:val="000000" w:themeColor="text1"/>
          <w:sz w:val="24"/>
          <w:szCs w:val="24"/>
        </w:rPr>
        <w:t>Vrsar-</w:t>
      </w:r>
      <w:proofErr w:type="spellStart"/>
      <w:r w:rsidR="00856FBC" w:rsidRPr="00AC36F8">
        <w:rPr>
          <w:rFonts w:ascii="Times New Roman" w:hAnsi="Times New Roman" w:cs="Times New Roman"/>
          <w:color w:val="000000" w:themeColor="text1"/>
          <w:sz w:val="24"/>
          <w:szCs w:val="24"/>
        </w:rPr>
        <w:t>Orsera</w:t>
      </w:r>
      <w:proofErr w:type="spellEnd"/>
      <w:r w:rsidRPr="00AC36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javno objaviti Prijedlog liste prvenstva za dodjelu </w:t>
      </w:r>
      <w:r w:rsidR="00856FBC" w:rsidRPr="00AC36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jednog prostora </w:t>
      </w:r>
      <w:r w:rsidRPr="00AC36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 broj ostvarenih bodova. </w:t>
      </w:r>
    </w:p>
    <w:p w14:paraId="40805E39" w14:textId="4B27C8E1" w:rsidR="00856FBC" w:rsidRPr="00210ECF" w:rsidRDefault="00856FBC" w:rsidP="00856F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7A22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Prijedlog liste prvenstva za dodjelu pojedinog prostora podnositelji prijave mogu uložiti prigovor </w:t>
      </w:r>
      <w:r w:rsidR="007A226F" w:rsidRPr="007A226F">
        <w:rPr>
          <w:rFonts w:ascii="Times New Roman" w:hAnsi="Times New Roman" w:cs="Times New Roman"/>
          <w:color w:val="000000" w:themeColor="text1"/>
          <w:sz w:val="24"/>
          <w:szCs w:val="24"/>
        </w:rPr>
        <w:t>Općinskoj načelnici</w:t>
      </w:r>
      <w:r w:rsidR="000576C1" w:rsidRPr="007A22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A226F">
        <w:rPr>
          <w:rFonts w:ascii="Times New Roman" w:hAnsi="Times New Roman" w:cs="Times New Roman"/>
          <w:color w:val="000000" w:themeColor="text1"/>
          <w:sz w:val="24"/>
          <w:szCs w:val="24"/>
        </w:rPr>
        <w:t>putem Jedinstvenog upravnog odjela Općine Vrsar-</w:t>
      </w:r>
      <w:proofErr w:type="spellStart"/>
      <w:r w:rsidRPr="007A226F">
        <w:rPr>
          <w:rFonts w:ascii="Times New Roman" w:hAnsi="Times New Roman" w:cs="Times New Roman"/>
          <w:color w:val="000000" w:themeColor="text1"/>
          <w:sz w:val="24"/>
          <w:szCs w:val="24"/>
        </w:rPr>
        <w:t>Orsera</w:t>
      </w:r>
      <w:proofErr w:type="spellEnd"/>
      <w:r w:rsidRPr="007A226F">
        <w:rPr>
          <w:rFonts w:ascii="Times New Roman" w:hAnsi="Times New Roman" w:cs="Times New Roman"/>
          <w:color w:val="000000" w:themeColor="text1"/>
          <w:sz w:val="24"/>
          <w:szCs w:val="24"/>
        </w:rPr>
        <w:t>, zbog redoslijeda na listi reda prvenstva ili zbog</w:t>
      </w:r>
      <w:r w:rsidR="007E2D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odbacivanja prijave odnosno</w:t>
      </w:r>
      <w:r w:rsidRPr="007A22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neuvrštavanja na listu reda prvenstva iz razloga </w:t>
      </w:r>
      <w:r w:rsidRPr="00C630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navedenih u </w:t>
      </w:r>
      <w:r w:rsidR="00406B18" w:rsidRPr="00C630CC">
        <w:rPr>
          <w:rFonts w:ascii="Times New Roman" w:hAnsi="Times New Roman" w:cs="Times New Roman"/>
          <w:color w:val="000000" w:themeColor="text1"/>
          <w:sz w:val="24"/>
          <w:szCs w:val="24"/>
        </w:rPr>
        <w:t>točki</w:t>
      </w:r>
      <w:r w:rsidRPr="00C630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7. ovog </w:t>
      </w:r>
      <w:r w:rsidR="00C630CC" w:rsidRPr="00C630CC">
        <w:rPr>
          <w:rFonts w:ascii="Times New Roman" w:hAnsi="Times New Roman" w:cs="Times New Roman"/>
          <w:color w:val="000000" w:themeColor="text1"/>
          <w:sz w:val="24"/>
          <w:szCs w:val="24"/>
        </w:rPr>
        <w:t>Javnog natječaja</w:t>
      </w:r>
      <w:r w:rsidRPr="00C630CC">
        <w:rPr>
          <w:rFonts w:ascii="Times New Roman" w:hAnsi="Times New Roman" w:cs="Times New Roman"/>
          <w:color w:val="000000" w:themeColor="text1"/>
          <w:sz w:val="24"/>
          <w:szCs w:val="24"/>
        </w:rPr>
        <w:t>, u roku od 8 (osam) dana od dana objavljivanja Prijedloga liste prvenstva na web stranici.</w:t>
      </w:r>
    </w:p>
    <w:p w14:paraId="17AB8BE6" w14:textId="65FF41DB" w:rsidR="00856FBC" w:rsidRPr="00BC1E84" w:rsidRDefault="00856FBC" w:rsidP="00856F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1E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</w:t>
      </w:r>
      <w:r w:rsidR="00560B2A" w:rsidRPr="00BC1E84">
        <w:rPr>
          <w:rFonts w:ascii="Times New Roman" w:hAnsi="Times New Roman" w:cs="Times New Roman"/>
          <w:color w:val="000000" w:themeColor="text1"/>
          <w:sz w:val="24"/>
          <w:szCs w:val="24"/>
        </w:rPr>
        <w:t>Općinske načelnice</w:t>
      </w:r>
      <w:r w:rsidRPr="00BC1E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1E84" w:rsidRPr="00BC1E84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BC1E84">
        <w:rPr>
          <w:rFonts w:ascii="Times New Roman" w:hAnsi="Times New Roman" w:cs="Times New Roman"/>
          <w:color w:val="000000" w:themeColor="text1"/>
          <w:sz w:val="24"/>
          <w:szCs w:val="24"/>
        </w:rPr>
        <w:t>o prigovoru je konačna.</w:t>
      </w:r>
    </w:p>
    <w:p w14:paraId="2B22AC34" w14:textId="26FD3F5C" w:rsidR="00856FBC" w:rsidRPr="00BC1E84" w:rsidRDefault="00856FBC" w:rsidP="00856F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1E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Odluku o dodjeli prostora na korištenje donosi </w:t>
      </w:r>
      <w:r w:rsidR="00BC1E84" w:rsidRPr="00BC1E84">
        <w:rPr>
          <w:rFonts w:ascii="Times New Roman" w:hAnsi="Times New Roman" w:cs="Times New Roman"/>
          <w:color w:val="000000" w:themeColor="text1"/>
          <w:sz w:val="24"/>
          <w:szCs w:val="24"/>
        </w:rPr>
        <w:t>Općinska načelnica.</w:t>
      </w:r>
    </w:p>
    <w:p w14:paraId="6C3522D3" w14:textId="77777777" w:rsidR="00856FBC" w:rsidRPr="00210ECF" w:rsidRDefault="00856FBC" w:rsidP="00856F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365D3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Odluka o dodjeli prostora na korištenje mora biti javno objavljena na službenoj web stranici i oglasnim pločama Općine Vrsar-</w:t>
      </w:r>
      <w:proofErr w:type="spellStart"/>
      <w:r w:rsidRPr="00365D36">
        <w:rPr>
          <w:rFonts w:ascii="Times New Roman" w:hAnsi="Times New Roman" w:cs="Times New Roman"/>
          <w:color w:val="000000" w:themeColor="text1"/>
          <w:sz w:val="24"/>
          <w:szCs w:val="24"/>
        </w:rPr>
        <w:t>Orsera</w:t>
      </w:r>
      <w:proofErr w:type="spellEnd"/>
      <w:r w:rsidRPr="00210ECF">
        <w:rPr>
          <w:rFonts w:ascii="Times New Roman" w:hAnsi="Times New Roman" w:cs="Times New Roman"/>
          <w:color w:val="EE0000"/>
          <w:sz w:val="24"/>
          <w:szCs w:val="24"/>
        </w:rPr>
        <w:t xml:space="preserve">. </w:t>
      </w:r>
    </w:p>
    <w:p w14:paraId="4D85F3FC" w14:textId="198B17EE" w:rsidR="00755102" w:rsidRDefault="00856FBC" w:rsidP="00856F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</w:t>
      </w:r>
      <w:r w:rsidR="00365D36" w:rsidRPr="00C86506">
        <w:rPr>
          <w:rFonts w:ascii="Times New Roman" w:hAnsi="Times New Roman" w:cs="Times New Roman"/>
          <w:color w:val="000000" w:themeColor="text1"/>
          <w:sz w:val="24"/>
          <w:szCs w:val="24"/>
        </w:rPr>
        <w:t>Općinske načelnice</w:t>
      </w:r>
      <w:r w:rsidRPr="00C86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dodjeli pojedinog prostora na korištenje je konačna.</w:t>
      </w:r>
    </w:p>
    <w:p w14:paraId="0F46055A" w14:textId="77777777" w:rsidR="00CE08DA" w:rsidRPr="00C86506" w:rsidRDefault="00CE08DA" w:rsidP="00A728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EDE3CA" w14:textId="77777777" w:rsidR="00755102" w:rsidRDefault="00755102" w:rsidP="009C57F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34784579" w14:textId="77777777" w:rsidR="00C86822" w:rsidRPr="00210ECF" w:rsidRDefault="00C86822" w:rsidP="009C57F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0F487CAD" w14:textId="77777777" w:rsidR="003A1E51" w:rsidRPr="00C86506" w:rsidRDefault="003A1E51" w:rsidP="00741FCF">
      <w:pPr>
        <w:pStyle w:val="Odlomakpopisa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65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SKLAPANJE UGOVORA O KORIŠTENJU NEKRETNINE</w:t>
      </w:r>
    </w:p>
    <w:p w14:paraId="6AE3A67A" w14:textId="77777777" w:rsidR="00A17A1D" w:rsidRPr="00210ECF" w:rsidRDefault="00A17A1D" w:rsidP="009071BF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3A7687EA" w14:textId="18D629E4" w:rsidR="00246D1B" w:rsidRPr="00210ECF" w:rsidRDefault="00A17A1D" w:rsidP="00246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EE0000"/>
          <w:sz w:val="24"/>
          <w:szCs w:val="24"/>
          <w:lang w:eastAsia="hr-HR"/>
        </w:rPr>
      </w:pPr>
      <w:r w:rsidRPr="001A15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Na temelju Odluke </w:t>
      </w:r>
      <w:r w:rsidR="003C27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Općinske načelnice</w:t>
      </w:r>
      <w:r w:rsidRPr="001A15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E767A7" w:rsidRPr="001A15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iz točke 10. ovog Javnog natječaja</w:t>
      </w:r>
      <w:r w:rsidRPr="001A15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 sklapa se Ugovor o korištenju pojedin</w:t>
      </w:r>
      <w:r w:rsidR="008375F1" w:rsidRPr="001A15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og</w:t>
      </w:r>
      <w:r w:rsidRPr="001A15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8375F1" w:rsidRPr="001A15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prostora</w:t>
      </w:r>
      <w:r w:rsidRPr="001A15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(u </w:t>
      </w:r>
      <w:r w:rsidR="00E767A7" w:rsidRPr="001A15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daljnjem tekstu</w:t>
      </w:r>
      <w:r w:rsidRPr="001A15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: ugovor).</w:t>
      </w:r>
      <w:r w:rsidR="00246D1B" w:rsidRPr="001A15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Pr="001A15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Ako </w:t>
      </w:r>
      <w:r w:rsidR="00246D1B" w:rsidRPr="001A15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prijavitelj </w:t>
      </w:r>
      <w:r w:rsidRPr="001A15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koji je ostvario najviše bodova za pojedin</w:t>
      </w:r>
      <w:r w:rsidR="008375F1" w:rsidRPr="001A15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</w:t>
      </w:r>
      <w:r w:rsidRPr="001A15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8375F1" w:rsidRPr="001A15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prostor</w:t>
      </w:r>
      <w:r w:rsidRPr="001A15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ne pristupi sklapanju ugovora, Povjerenstvo predlaže </w:t>
      </w:r>
      <w:r w:rsidR="001A1556" w:rsidRPr="00C95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Općinskoj načelnici</w:t>
      </w:r>
      <w:r w:rsidRPr="00C95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sljedećeg </w:t>
      </w:r>
      <w:r w:rsidR="00246D1B" w:rsidRPr="00C95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prijavitelja</w:t>
      </w:r>
      <w:r w:rsidRPr="00C95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s </w:t>
      </w:r>
      <w:r w:rsidR="008375F1" w:rsidRPr="00C95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Prijedloga</w:t>
      </w:r>
      <w:r w:rsidRPr="00C95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liste prvenstva za </w:t>
      </w:r>
      <w:r w:rsidR="008375F1" w:rsidRPr="00C95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taj</w:t>
      </w:r>
      <w:r w:rsidRPr="00C95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8375F1" w:rsidRPr="00C95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prostor</w:t>
      </w:r>
      <w:r w:rsidRPr="00C95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</w:t>
      </w:r>
      <w:r w:rsidR="00246D1B" w:rsidRPr="00C95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Pr="00C95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Ugovor u ime Općine </w:t>
      </w:r>
      <w:r w:rsidR="008375F1" w:rsidRPr="00C95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Vrsar-</w:t>
      </w:r>
      <w:proofErr w:type="spellStart"/>
      <w:r w:rsidR="008375F1" w:rsidRPr="00C95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Orsera</w:t>
      </w:r>
      <w:proofErr w:type="spellEnd"/>
      <w:r w:rsidRPr="00C95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potpisuje </w:t>
      </w:r>
      <w:r w:rsidR="00C9503F" w:rsidRPr="00C95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Općinska načelnica.</w:t>
      </w:r>
    </w:p>
    <w:p w14:paraId="7048DD91" w14:textId="77777777" w:rsidR="002E34C3" w:rsidRPr="005F4561" w:rsidRDefault="002E34C3" w:rsidP="00246D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5F4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Udruga prima </w:t>
      </w:r>
      <w:r w:rsidR="008375F1" w:rsidRPr="005F4561">
        <w:rPr>
          <w:rFonts w:ascii="Times New Roman" w:hAnsi="Times New Roman" w:cs="Times New Roman"/>
          <w:color w:val="000000" w:themeColor="text1"/>
          <w:sz w:val="24"/>
          <w:szCs w:val="24"/>
        </w:rPr>
        <w:t>prostor</w:t>
      </w:r>
      <w:r w:rsidRPr="005F4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postojećem viđenom stanju. Uređenje </w:t>
      </w:r>
      <w:r w:rsidR="008375F1" w:rsidRPr="005F4561">
        <w:rPr>
          <w:rFonts w:ascii="Times New Roman" w:hAnsi="Times New Roman" w:cs="Times New Roman"/>
          <w:color w:val="000000" w:themeColor="text1"/>
          <w:sz w:val="24"/>
          <w:szCs w:val="24"/>
        </w:rPr>
        <w:t>prostora</w:t>
      </w:r>
      <w:r w:rsidRPr="005F4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tereti udrugu bez prava na povrat uloženih sredstava</w:t>
      </w:r>
      <w:r w:rsidR="008375F1" w:rsidRPr="005F4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5F4561">
        <w:rPr>
          <w:rFonts w:ascii="Times New Roman" w:hAnsi="Times New Roman" w:cs="Times New Roman"/>
          <w:color w:val="000000" w:themeColor="text1"/>
          <w:sz w:val="24"/>
          <w:szCs w:val="24"/>
        </w:rPr>
        <w:t>Prije izvođenja radova na uređenju, adaptaciji ili rekonstrukciji dodijeljen</w:t>
      </w:r>
      <w:r w:rsidR="008375F1" w:rsidRPr="005F4561">
        <w:rPr>
          <w:rFonts w:ascii="Times New Roman" w:hAnsi="Times New Roman" w:cs="Times New Roman"/>
          <w:color w:val="000000" w:themeColor="text1"/>
          <w:sz w:val="24"/>
          <w:szCs w:val="24"/>
        </w:rPr>
        <w:t>og</w:t>
      </w:r>
      <w:r w:rsidRPr="005F4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75F1" w:rsidRPr="005F4561">
        <w:rPr>
          <w:rFonts w:ascii="Times New Roman" w:hAnsi="Times New Roman" w:cs="Times New Roman"/>
          <w:color w:val="000000" w:themeColor="text1"/>
          <w:sz w:val="24"/>
          <w:szCs w:val="24"/>
        </w:rPr>
        <w:t>prostora</w:t>
      </w:r>
      <w:r w:rsidR="00003069" w:rsidRPr="005F456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F4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udruga je dužna ishoditi suglasnost </w:t>
      </w:r>
      <w:r w:rsidR="00003069" w:rsidRPr="005F4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Općine </w:t>
      </w:r>
      <w:r w:rsidR="008375F1" w:rsidRPr="005F4561">
        <w:rPr>
          <w:rFonts w:ascii="Times New Roman" w:hAnsi="Times New Roman" w:cs="Times New Roman"/>
          <w:color w:val="000000" w:themeColor="text1"/>
          <w:sz w:val="24"/>
          <w:szCs w:val="24"/>
        </w:rPr>
        <w:t>Vrsar-</w:t>
      </w:r>
      <w:proofErr w:type="spellStart"/>
      <w:r w:rsidR="008375F1" w:rsidRPr="005F4561">
        <w:rPr>
          <w:rFonts w:ascii="Times New Roman" w:hAnsi="Times New Roman" w:cs="Times New Roman"/>
          <w:color w:val="000000" w:themeColor="text1"/>
          <w:sz w:val="24"/>
          <w:szCs w:val="24"/>
        </w:rPr>
        <w:t>Orsera</w:t>
      </w:r>
      <w:proofErr w:type="spellEnd"/>
      <w:r w:rsidR="008375F1" w:rsidRPr="005F456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6690168" w14:textId="77777777" w:rsidR="00651695" w:rsidRPr="005F4561" w:rsidRDefault="008375F1" w:rsidP="00D37AF0">
      <w:pPr>
        <w:shd w:val="clear" w:color="auto" w:fill="FFFFFF"/>
        <w:spacing w:after="0" w:line="240" w:lineRule="auto"/>
        <w:ind w:right="79" w:firstLine="708"/>
        <w:jc w:val="both"/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</w:pPr>
      <w:r w:rsidRPr="005F4561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Prostori se daju na korištenje bez naknade.</w:t>
      </w:r>
    </w:p>
    <w:p w14:paraId="7567C4D3" w14:textId="77777777" w:rsidR="008D35D3" w:rsidRDefault="008D35D3" w:rsidP="00D37AF0">
      <w:pPr>
        <w:shd w:val="clear" w:color="auto" w:fill="FFFFFF"/>
        <w:spacing w:after="0" w:line="240" w:lineRule="auto"/>
        <w:ind w:right="79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3129">
        <w:rPr>
          <w:rFonts w:ascii="Times New Roman" w:hAnsi="Times New Roman" w:cs="Times New Roman"/>
          <w:color w:val="000000" w:themeColor="text1"/>
          <w:sz w:val="24"/>
          <w:szCs w:val="24"/>
        </w:rPr>
        <w:t>Udruge su obvezne po pozivu</w:t>
      </w:r>
      <w:r w:rsidR="00A75E11" w:rsidRPr="00BE3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prostor predati Općini na kratkotrajno korištenje radi održavanja pojedinačnih događaja, manifestacija ili slično (primjerice izložbe, predavanja, proslave, koncerti i sl.).</w:t>
      </w:r>
    </w:p>
    <w:p w14:paraId="412DD52C" w14:textId="77777777" w:rsidR="004A2D6D" w:rsidRDefault="004A2D6D" w:rsidP="00D37AF0">
      <w:pPr>
        <w:shd w:val="clear" w:color="auto" w:fill="FFFFFF"/>
        <w:spacing w:after="0" w:line="240" w:lineRule="auto"/>
        <w:ind w:right="79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DB75DF" w14:textId="77777777" w:rsidR="004A2D6D" w:rsidRPr="00BE3129" w:rsidRDefault="004A2D6D" w:rsidP="00D37AF0">
      <w:pPr>
        <w:shd w:val="clear" w:color="auto" w:fill="FFFFFF"/>
        <w:spacing w:after="0" w:line="240" w:lineRule="auto"/>
        <w:ind w:right="79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F6CEE3" w14:textId="77777777" w:rsidR="00D37AF0" w:rsidRPr="00210ECF" w:rsidRDefault="00D37AF0" w:rsidP="009071BF">
      <w:pPr>
        <w:shd w:val="clear" w:color="auto" w:fill="FFFFFF"/>
        <w:spacing w:after="0" w:line="240" w:lineRule="auto"/>
        <w:ind w:right="79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1F6B943D" w14:textId="7981BC00" w:rsidR="00901C14" w:rsidRPr="00A72836" w:rsidRDefault="00901C14" w:rsidP="00901C1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</w:pPr>
      <w:r w:rsidRPr="00A728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KLASA: 372-0</w:t>
      </w:r>
      <w:r w:rsidR="00BE3129" w:rsidRPr="00A728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1</w:t>
      </w:r>
      <w:r w:rsidRPr="00A728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/</w:t>
      </w:r>
      <w:r w:rsidR="00BE3129" w:rsidRPr="00A728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26</w:t>
      </w:r>
      <w:r w:rsidRPr="00A728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-01/</w:t>
      </w:r>
      <w:r w:rsidR="004A2D6D" w:rsidRPr="00A728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05</w:t>
      </w:r>
    </w:p>
    <w:p w14:paraId="7D229D5B" w14:textId="6E3219C6" w:rsidR="00901C14" w:rsidRPr="00A72836" w:rsidRDefault="00901C14" w:rsidP="00901C1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</w:pPr>
      <w:r w:rsidRPr="00A728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 xml:space="preserve">URBROJ: </w:t>
      </w:r>
      <w:r w:rsidR="004A2D6D" w:rsidRPr="00A72836">
        <w:rPr>
          <w:rFonts w:ascii="Times New Roman" w:hAnsi="Times New Roman" w:cs="Times New Roman"/>
          <w:bCs/>
          <w:sz w:val="24"/>
          <w:szCs w:val="24"/>
        </w:rPr>
        <w:t>2163-40-01-01/13-26-1</w:t>
      </w:r>
    </w:p>
    <w:p w14:paraId="33FBAAEA" w14:textId="145275D4" w:rsidR="00901C14" w:rsidRPr="00A72836" w:rsidRDefault="008375F1" w:rsidP="00901C14">
      <w:pPr>
        <w:shd w:val="clear" w:color="auto" w:fill="FFFFFF"/>
        <w:spacing w:after="0" w:line="240" w:lineRule="auto"/>
        <w:ind w:right="7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</w:pPr>
      <w:r w:rsidRPr="00A728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Vrsar-</w:t>
      </w:r>
      <w:proofErr w:type="spellStart"/>
      <w:r w:rsidRPr="00A728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Orsera</w:t>
      </w:r>
      <w:proofErr w:type="spellEnd"/>
      <w:r w:rsidR="00901C14" w:rsidRPr="00A728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,</w:t>
      </w:r>
      <w:r w:rsidR="00A72836" w:rsidRPr="00A728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 xml:space="preserve"> 31.</w:t>
      </w:r>
      <w:r w:rsidR="00C868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 xml:space="preserve"> srpnja </w:t>
      </w:r>
      <w:r w:rsidR="004A2D6D" w:rsidRPr="00A728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2026.</w:t>
      </w:r>
      <w:r w:rsidR="00901C14" w:rsidRPr="00A728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 xml:space="preserve"> </w:t>
      </w:r>
    </w:p>
    <w:p w14:paraId="3922B65C" w14:textId="77777777" w:rsidR="00A72836" w:rsidRDefault="00A72836" w:rsidP="00A7283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ab/>
      </w:r>
    </w:p>
    <w:p w14:paraId="58D89A6A" w14:textId="033F1C46" w:rsidR="009C55AC" w:rsidRDefault="00A72836" w:rsidP="00A7283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ab/>
      </w:r>
      <w:r w:rsidR="004A2D6D" w:rsidRPr="004A2D6D"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>OPĆINSKA NAČELNICA</w:t>
      </w:r>
    </w:p>
    <w:p w14:paraId="7D2BA7A7" w14:textId="77777777" w:rsidR="00A72836" w:rsidRPr="004A2D6D" w:rsidRDefault="00A72836" w:rsidP="00A7283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</w:pPr>
    </w:p>
    <w:p w14:paraId="08A8B252" w14:textId="42BAB5CB" w:rsidR="009C55AC" w:rsidRPr="004A2D6D" w:rsidRDefault="00A72836" w:rsidP="00A72836">
      <w:pPr>
        <w:tabs>
          <w:tab w:val="left" w:pos="567"/>
        </w:tabs>
        <w:spacing w:after="0" w:line="240" w:lineRule="auto"/>
        <w:ind w:left="6379"/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    </w:t>
      </w:r>
      <w:r w:rsidR="004A2D6D" w:rsidRPr="004A2D6D"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>Tina Slamar</w:t>
      </w:r>
    </w:p>
    <w:sectPr w:rsidR="009C55AC" w:rsidRPr="004A2D6D" w:rsidSect="00A72836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0429C" w14:textId="77777777" w:rsidR="007E417B" w:rsidRDefault="007E417B" w:rsidP="00CF5B7D">
      <w:pPr>
        <w:spacing w:after="0" w:line="240" w:lineRule="auto"/>
      </w:pPr>
      <w:r>
        <w:separator/>
      </w:r>
    </w:p>
  </w:endnote>
  <w:endnote w:type="continuationSeparator" w:id="0">
    <w:p w14:paraId="5A4B9133" w14:textId="77777777" w:rsidR="007E417B" w:rsidRDefault="007E417B" w:rsidP="00CF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B5AA" w14:textId="77777777" w:rsidR="00350E9C" w:rsidRDefault="00350E9C" w:rsidP="00801D7C">
    <w:pPr>
      <w:pStyle w:val="Podnoje"/>
      <w:jc w:val="center"/>
    </w:pPr>
  </w:p>
  <w:p w14:paraId="23A82708" w14:textId="77777777" w:rsidR="00350E9C" w:rsidRDefault="00350E9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8A6EE" w14:textId="77777777" w:rsidR="007E417B" w:rsidRDefault="007E417B" w:rsidP="00CF5B7D">
      <w:pPr>
        <w:spacing w:after="0" w:line="240" w:lineRule="auto"/>
      </w:pPr>
      <w:r>
        <w:separator/>
      </w:r>
    </w:p>
  </w:footnote>
  <w:footnote w:type="continuationSeparator" w:id="0">
    <w:p w14:paraId="19D94D89" w14:textId="77777777" w:rsidR="007E417B" w:rsidRDefault="007E417B" w:rsidP="00CF5B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2340F"/>
    <w:multiLevelType w:val="hybridMultilevel"/>
    <w:tmpl w:val="0F36D90A"/>
    <w:lvl w:ilvl="0" w:tplc="E86898C4">
      <w:start w:val="1"/>
      <w:numFmt w:val="decimal"/>
      <w:lvlText w:val="%1."/>
      <w:lvlJc w:val="left"/>
      <w:pPr>
        <w:ind w:left="707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27" w:hanging="360"/>
      </w:pPr>
    </w:lvl>
    <w:lvl w:ilvl="2" w:tplc="041A001B" w:tentative="1">
      <w:start w:val="1"/>
      <w:numFmt w:val="lowerRoman"/>
      <w:lvlText w:val="%3."/>
      <w:lvlJc w:val="right"/>
      <w:pPr>
        <w:ind w:left="2147" w:hanging="180"/>
      </w:pPr>
    </w:lvl>
    <w:lvl w:ilvl="3" w:tplc="041A000F" w:tentative="1">
      <w:start w:val="1"/>
      <w:numFmt w:val="decimal"/>
      <w:lvlText w:val="%4."/>
      <w:lvlJc w:val="left"/>
      <w:pPr>
        <w:ind w:left="2867" w:hanging="360"/>
      </w:pPr>
    </w:lvl>
    <w:lvl w:ilvl="4" w:tplc="041A0019" w:tentative="1">
      <w:start w:val="1"/>
      <w:numFmt w:val="lowerLetter"/>
      <w:lvlText w:val="%5."/>
      <w:lvlJc w:val="left"/>
      <w:pPr>
        <w:ind w:left="3587" w:hanging="360"/>
      </w:pPr>
    </w:lvl>
    <w:lvl w:ilvl="5" w:tplc="041A001B" w:tentative="1">
      <w:start w:val="1"/>
      <w:numFmt w:val="lowerRoman"/>
      <w:lvlText w:val="%6."/>
      <w:lvlJc w:val="right"/>
      <w:pPr>
        <w:ind w:left="4307" w:hanging="180"/>
      </w:pPr>
    </w:lvl>
    <w:lvl w:ilvl="6" w:tplc="041A000F" w:tentative="1">
      <w:start w:val="1"/>
      <w:numFmt w:val="decimal"/>
      <w:lvlText w:val="%7."/>
      <w:lvlJc w:val="left"/>
      <w:pPr>
        <w:ind w:left="5027" w:hanging="360"/>
      </w:pPr>
    </w:lvl>
    <w:lvl w:ilvl="7" w:tplc="041A0019" w:tentative="1">
      <w:start w:val="1"/>
      <w:numFmt w:val="lowerLetter"/>
      <w:lvlText w:val="%8."/>
      <w:lvlJc w:val="left"/>
      <w:pPr>
        <w:ind w:left="5747" w:hanging="360"/>
      </w:pPr>
    </w:lvl>
    <w:lvl w:ilvl="8" w:tplc="041A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1" w15:restartNumberingAfterBreak="0">
    <w:nsid w:val="0D2869DE"/>
    <w:multiLevelType w:val="hybridMultilevel"/>
    <w:tmpl w:val="56B01E2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CE1CC9"/>
    <w:multiLevelType w:val="hybridMultilevel"/>
    <w:tmpl w:val="F084A5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16D04"/>
    <w:multiLevelType w:val="hybridMultilevel"/>
    <w:tmpl w:val="5F46847C"/>
    <w:lvl w:ilvl="0" w:tplc="041A000F">
      <w:start w:val="1"/>
      <w:numFmt w:val="decimal"/>
      <w:lvlText w:val="%1."/>
      <w:lvlJc w:val="left"/>
      <w:pPr>
        <w:ind w:left="707" w:hanging="360"/>
      </w:pPr>
    </w:lvl>
    <w:lvl w:ilvl="1" w:tplc="041A0019" w:tentative="1">
      <w:start w:val="1"/>
      <w:numFmt w:val="lowerLetter"/>
      <w:lvlText w:val="%2."/>
      <w:lvlJc w:val="left"/>
      <w:pPr>
        <w:ind w:left="1427" w:hanging="360"/>
      </w:pPr>
    </w:lvl>
    <w:lvl w:ilvl="2" w:tplc="041A001B" w:tentative="1">
      <w:start w:val="1"/>
      <w:numFmt w:val="lowerRoman"/>
      <w:lvlText w:val="%3."/>
      <w:lvlJc w:val="right"/>
      <w:pPr>
        <w:ind w:left="2147" w:hanging="180"/>
      </w:pPr>
    </w:lvl>
    <w:lvl w:ilvl="3" w:tplc="041A000F" w:tentative="1">
      <w:start w:val="1"/>
      <w:numFmt w:val="decimal"/>
      <w:lvlText w:val="%4."/>
      <w:lvlJc w:val="left"/>
      <w:pPr>
        <w:ind w:left="2867" w:hanging="360"/>
      </w:pPr>
    </w:lvl>
    <w:lvl w:ilvl="4" w:tplc="041A0019" w:tentative="1">
      <w:start w:val="1"/>
      <w:numFmt w:val="lowerLetter"/>
      <w:lvlText w:val="%5."/>
      <w:lvlJc w:val="left"/>
      <w:pPr>
        <w:ind w:left="3587" w:hanging="360"/>
      </w:pPr>
    </w:lvl>
    <w:lvl w:ilvl="5" w:tplc="041A001B" w:tentative="1">
      <w:start w:val="1"/>
      <w:numFmt w:val="lowerRoman"/>
      <w:lvlText w:val="%6."/>
      <w:lvlJc w:val="right"/>
      <w:pPr>
        <w:ind w:left="4307" w:hanging="180"/>
      </w:pPr>
    </w:lvl>
    <w:lvl w:ilvl="6" w:tplc="041A000F" w:tentative="1">
      <w:start w:val="1"/>
      <w:numFmt w:val="decimal"/>
      <w:lvlText w:val="%7."/>
      <w:lvlJc w:val="left"/>
      <w:pPr>
        <w:ind w:left="5027" w:hanging="360"/>
      </w:pPr>
    </w:lvl>
    <w:lvl w:ilvl="7" w:tplc="041A0019" w:tentative="1">
      <w:start w:val="1"/>
      <w:numFmt w:val="lowerLetter"/>
      <w:lvlText w:val="%8."/>
      <w:lvlJc w:val="left"/>
      <w:pPr>
        <w:ind w:left="5747" w:hanging="360"/>
      </w:pPr>
    </w:lvl>
    <w:lvl w:ilvl="8" w:tplc="041A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4" w15:restartNumberingAfterBreak="0">
    <w:nsid w:val="1A020695"/>
    <w:multiLevelType w:val="hybridMultilevel"/>
    <w:tmpl w:val="84BE04CE"/>
    <w:lvl w:ilvl="0" w:tplc="4ED0F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F0A99"/>
    <w:multiLevelType w:val="hybridMultilevel"/>
    <w:tmpl w:val="B0A8D124"/>
    <w:lvl w:ilvl="0" w:tplc="041A000F">
      <w:start w:val="1"/>
      <w:numFmt w:val="decimal"/>
      <w:lvlText w:val="%1."/>
      <w:lvlJc w:val="left"/>
      <w:pPr>
        <w:ind w:left="707" w:hanging="360"/>
      </w:pPr>
    </w:lvl>
    <w:lvl w:ilvl="1" w:tplc="041A0019" w:tentative="1">
      <w:start w:val="1"/>
      <w:numFmt w:val="lowerLetter"/>
      <w:lvlText w:val="%2."/>
      <w:lvlJc w:val="left"/>
      <w:pPr>
        <w:ind w:left="1427" w:hanging="360"/>
      </w:pPr>
    </w:lvl>
    <w:lvl w:ilvl="2" w:tplc="041A001B" w:tentative="1">
      <w:start w:val="1"/>
      <w:numFmt w:val="lowerRoman"/>
      <w:lvlText w:val="%3."/>
      <w:lvlJc w:val="right"/>
      <w:pPr>
        <w:ind w:left="2147" w:hanging="180"/>
      </w:pPr>
    </w:lvl>
    <w:lvl w:ilvl="3" w:tplc="041A000F" w:tentative="1">
      <w:start w:val="1"/>
      <w:numFmt w:val="decimal"/>
      <w:lvlText w:val="%4."/>
      <w:lvlJc w:val="left"/>
      <w:pPr>
        <w:ind w:left="2867" w:hanging="360"/>
      </w:pPr>
    </w:lvl>
    <w:lvl w:ilvl="4" w:tplc="041A0019" w:tentative="1">
      <w:start w:val="1"/>
      <w:numFmt w:val="lowerLetter"/>
      <w:lvlText w:val="%5."/>
      <w:lvlJc w:val="left"/>
      <w:pPr>
        <w:ind w:left="3587" w:hanging="360"/>
      </w:pPr>
    </w:lvl>
    <w:lvl w:ilvl="5" w:tplc="041A001B" w:tentative="1">
      <w:start w:val="1"/>
      <w:numFmt w:val="lowerRoman"/>
      <w:lvlText w:val="%6."/>
      <w:lvlJc w:val="right"/>
      <w:pPr>
        <w:ind w:left="4307" w:hanging="180"/>
      </w:pPr>
    </w:lvl>
    <w:lvl w:ilvl="6" w:tplc="041A000F" w:tentative="1">
      <w:start w:val="1"/>
      <w:numFmt w:val="decimal"/>
      <w:lvlText w:val="%7."/>
      <w:lvlJc w:val="left"/>
      <w:pPr>
        <w:ind w:left="5027" w:hanging="360"/>
      </w:pPr>
    </w:lvl>
    <w:lvl w:ilvl="7" w:tplc="041A0019" w:tentative="1">
      <w:start w:val="1"/>
      <w:numFmt w:val="lowerLetter"/>
      <w:lvlText w:val="%8."/>
      <w:lvlJc w:val="left"/>
      <w:pPr>
        <w:ind w:left="5747" w:hanging="360"/>
      </w:pPr>
    </w:lvl>
    <w:lvl w:ilvl="8" w:tplc="041A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6" w15:restartNumberingAfterBreak="0">
    <w:nsid w:val="24103C9D"/>
    <w:multiLevelType w:val="hybridMultilevel"/>
    <w:tmpl w:val="407E9B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9127B"/>
    <w:multiLevelType w:val="hybridMultilevel"/>
    <w:tmpl w:val="70FAA242"/>
    <w:lvl w:ilvl="0" w:tplc="041A000F">
      <w:start w:val="1"/>
      <w:numFmt w:val="decimal"/>
      <w:lvlText w:val="%1."/>
      <w:lvlJc w:val="left"/>
      <w:pPr>
        <w:ind w:left="1067" w:hanging="360"/>
      </w:pPr>
    </w:lvl>
    <w:lvl w:ilvl="1" w:tplc="041A0019" w:tentative="1">
      <w:start w:val="1"/>
      <w:numFmt w:val="lowerLetter"/>
      <w:lvlText w:val="%2."/>
      <w:lvlJc w:val="left"/>
      <w:pPr>
        <w:ind w:left="1787" w:hanging="360"/>
      </w:pPr>
    </w:lvl>
    <w:lvl w:ilvl="2" w:tplc="041A001B" w:tentative="1">
      <w:start w:val="1"/>
      <w:numFmt w:val="lowerRoman"/>
      <w:lvlText w:val="%3."/>
      <w:lvlJc w:val="right"/>
      <w:pPr>
        <w:ind w:left="2507" w:hanging="180"/>
      </w:pPr>
    </w:lvl>
    <w:lvl w:ilvl="3" w:tplc="041A000F" w:tentative="1">
      <w:start w:val="1"/>
      <w:numFmt w:val="decimal"/>
      <w:lvlText w:val="%4."/>
      <w:lvlJc w:val="left"/>
      <w:pPr>
        <w:ind w:left="3227" w:hanging="360"/>
      </w:pPr>
    </w:lvl>
    <w:lvl w:ilvl="4" w:tplc="041A0019" w:tentative="1">
      <w:start w:val="1"/>
      <w:numFmt w:val="lowerLetter"/>
      <w:lvlText w:val="%5."/>
      <w:lvlJc w:val="left"/>
      <w:pPr>
        <w:ind w:left="3947" w:hanging="360"/>
      </w:pPr>
    </w:lvl>
    <w:lvl w:ilvl="5" w:tplc="041A001B" w:tentative="1">
      <w:start w:val="1"/>
      <w:numFmt w:val="lowerRoman"/>
      <w:lvlText w:val="%6."/>
      <w:lvlJc w:val="right"/>
      <w:pPr>
        <w:ind w:left="4667" w:hanging="180"/>
      </w:pPr>
    </w:lvl>
    <w:lvl w:ilvl="6" w:tplc="041A000F" w:tentative="1">
      <w:start w:val="1"/>
      <w:numFmt w:val="decimal"/>
      <w:lvlText w:val="%7."/>
      <w:lvlJc w:val="left"/>
      <w:pPr>
        <w:ind w:left="5387" w:hanging="360"/>
      </w:pPr>
    </w:lvl>
    <w:lvl w:ilvl="7" w:tplc="041A0019" w:tentative="1">
      <w:start w:val="1"/>
      <w:numFmt w:val="lowerLetter"/>
      <w:lvlText w:val="%8."/>
      <w:lvlJc w:val="left"/>
      <w:pPr>
        <w:ind w:left="6107" w:hanging="360"/>
      </w:pPr>
    </w:lvl>
    <w:lvl w:ilvl="8" w:tplc="041A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8" w15:restartNumberingAfterBreak="0">
    <w:nsid w:val="29444334"/>
    <w:multiLevelType w:val="hybridMultilevel"/>
    <w:tmpl w:val="C69C0BDC"/>
    <w:lvl w:ilvl="0" w:tplc="4ED0F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82B45"/>
    <w:multiLevelType w:val="hybridMultilevel"/>
    <w:tmpl w:val="94B0A6C4"/>
    <w:lvl w:ilvl="0" w:tplc="5A0ACCC0">
      <w:start w:val="1"/>
      <w:numFmt w:val="decimal"/>
      <w:lvlText w:val="%1."/>
      <w:lvlJc w:val="left"/>
      <w:pPr>
        <w:ind w:left="707" w:hanging="360"/>
      </w:pPr>
      <w:rPr>
        <w:rFonts w:ascii="Times New Roman" w:eastAsiaTheme="minorHAnsi" w:hAnsi="Times New Roman" w:cs="Times New Roman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27" w:hanging="360"/>
      </w:pPr>
    </w:lvl>
    <w:lvl w:ilvl="2" w:tplc="041A001B" w:tentative="1">
      <w:start w:val="1"/>
      <w:numFmt w:val="lowerRoman"/>
      <w:lvlText w:val="%3."/>
      <w:lvlJc w:val="right"/>
      <w:pPr>
        <w:ind w:left="2147" w:hanging="180"/>
      </w:pPr>
    </w:lvl>
    <w:lvl w:ilvl="3" w:tplc="041A000F" w:tentative="1">
      <w:start w:val="1"/>
      <w:numFmt w:val="decimal"/>
      <w:lvlText w:val="%4."/>
      <w:lvlJc w:val="left"/>
      <w:pPr>
        <w:ind w:left="2867" w:hanging="360"/>
      </w:pPr>
    </w:lvl>
    <w:lvl w:ilvl="4" w:tplc="041A0019" w:tentative="1">
      <w:start w:val="1"/>
      <w:numFmt w:val="lowerLetter"/>
      <w:lvlText w:val="%5."/>
      <w:lvlJc w:val="left"/>
      <w:pPr>
        <w:ind w:left="3587" w:hanging="360"/>
      </w:pPr>
    </w:lvl>
    <w:lvl w:ilvl="5" w:tplc="041A001B" w:tentative="1">
      <w:start w:val="1"/>
      <w:numFmt w:val="lowerRoman"/>
      <w:lvlText w:val="%6."/>
      <w:lvlJc w:val="right"/>
      <w:pPr>
        <w:ind w:left="4307" w:hanging="180"/>
      </w:pPr>
    </w:lvl>
    <w:lvl w:ilvl="6" w:tplc="041A000F" w:tentative="1">
      <w:start w:val="1"/>
      <w:numFmt w:val="decimal"/>
      <w:lvlText w:val="%7."/>
      <w:lvlJc w:val="left"/>
      <w:pPr>
        <w:ind w:left="5027" w:hanging="360"/>
      </w:pPr>
    </w:lvl>
    <w:lvl w:ilvl="7" w:tplc="041A0019" w:tentative="1">
      <w:start w:val="1"/>
      <w:numFmt w:val="lowerLetter"/>
      <w:lvlText w:val="%8."/>
      <w:lvlJc w:val="left"/>
      <w:pPr>
        <w:ind w:left="5747" w:hanging="360"/>
      </w:pPr>
    </w:lvl>
    <w:lvl w:ilvl="8" w:tplc="041A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10" w15:restartNumberingAfterBreak="0">
    <w:nsid w:val="38183E92"/>
    <w:multiLevelType w:val="hybridMultilevel"/>
    <w:tmpl w:val="4A7840C4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97D1DD1"/>
    <w:multiLevelType w:val="hybridMultilevel"/>
    <w:tmpl w:val="0BFC3730"/>
    <w:lvl w:ilvl="0" w:tplc="041A000F">
      <w:start w:val="1"/>
      <w:numFmt w:val="decimal"/>
      <w:lvlText w:val="%1."/>
      <w:lvlJc w:val="left"/>
      <w:pPr>
        <w:ind w:left="707" w:hanging="360"/>
      </w:pPr>
    </w:lvl>
    <w:lvl w:ilvl="1" w:tplc="041A0019" w:tentative="1">
      <w:start w:val="1"/>
      <w:numFmt w:val="lowerLetter"/>
      <w:lvlText w:val="%2."/>
      <w:lvlJc w:val="left"/>
      <w:pPr>
        <w:ind w:left="1427" w:hanging="360"/>
      </w:pPr>
    </w:lvl>
    <w:lvl w:ilvl="2" w:tplc="041A001B" w:tentative="1">
      <w:start w:val="1"/>
      <w:numFmt w:val="lowerRoman"/>
      <w:lvlText w:val="%3."/>
      <w:lvlJc w:val="right"/>
      <w:pPr>
        <w:ind w:left="2147" w:hanging="180"/>
      </w:pPr>
    </w:lvl>
    <w:lvl w:ilvl="3" w:tplc="041A000F" w:tentative="1">
      <w:start w:val="1"/>
      <w:numFmt w:val="decimal"/>
      <w:lvlText w:val="%4."/>
      <w:lvlJc w:val="left"/>
      <w:pPr>
        <w:ind w:left="2867" w:hanging="360"/>
      </w:pPr>
    </w:lvl>
    <w:lvl w:ilvl="4" w:tplc="041A0019" w:tentative="1">
      <w:start w:val="1"/>
      <w:numFmt w:val="lowerLetter"/>
      <w:lvlText w:val="%5."/>
      <w:lvlJc w:val="left"/>
      <w:pPr>
        <w:ind w:left="3587" w:hanging="360"/>
      </w:pPr>
    </w:lvl>
    <w:lvl w:ilvl="5" w:tplc="041A001B" w:tentative="1">
      <w:start w:val="1"/>
      <w:numFmt w:val="lowerRoman"/>
      <w:lvlText w:val="%6."/>
      <w:lvlJc w:val="right"/>
      <w:pPr>
        <w:ind w:left="4307" w:hanging="180"/>
      </w:pPr>
    </w:lvl>
    <w:lvl w:ilvl="6" w:tplc="041A000F" w:tentative="1">
      <w:start w:val="1"/>
      <w:numFmt w:val="decimal"/>
      <w:lvlText w:val="%7."/>
      <w:lvlJc w:val="left"/>
      <w:pPr>
        <w:ind w:left="5027" w:hanging="360"/>
      </w:pPr>
    </w:lvl>
    <w:lvl w:ilvl="7" w:tplc="041A0019" w:tentative="1">
      <w:start w:val="1"/>
      <w:numFmt w:val="lowerLetter"/>
      <w:lvlText w:val="%8."/>
      <w:lvlJc w:val="left"/>
      <w:pPr>
        <w:ind w:left="5747" w:hanging="360"/>
      </w:pPr>
    </w:lvl>
    <w:lvl w:ilvl="8" w:tplc="041A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12" w15:restartNumberingAfterBreak="0">
    <w:nsid w:val="3ECC53AA"/>
    <w:multiLevelType w:val="hybridMultilevel"/>
    <w:tmpl w:val="D4E02BFA"/>
    <w:lvl w:ilvl="0" w:tplc="041A000F">
      <w:start w:val="1"/>
      <w:numFmt w:val="decimal"/>
      <w:lvlText w:val="%1."/>
      <w:lvlJc w:val="left"/>
      <w:pPr>
        <w:ind w:left="1067" w:hanging="360"/>
      </w:pPr>
    </w:lvl>
    <w:lvl w:ilvl="1" w:tplc="041A0019" w:tentative="1">
      <w:start w:val="1"/>
      <w:numFmt w:val="lowerLetter"/>
      <w:lvlText w:val="%2."/>
      <w:lvlJc w:val="left"/>
      <w:pPr>
        <w:ind w:left="1787" w:hanging="360"/>
      </w:pPr>
    </w:lvl>
    <w:lvl w:ilvl="2" w:tplc="041A001B" w:tentative="1">
      <w:start w:val="1"/>
      <w:numFmt w:val="lowerRoman"/>
      <w:lvlText w:val="%3."/>
      <w:lvlJc w:val="right"/>
      <w:pPr>
        <w:ind w:left="2507" w:hanging="180"/>
      </w:pPr>
    </w:lvl>
    <w:lvl w:ilvl="3" w:tplc="041A000F" w:tentative="1">
      <w:start w:val="1"/>
      <w:numFmt w:val="decimal"/>
      <w:lvlText w:val="%4."/>
      <w:lvlJc w:val="left"/>
      <w:pPr>
        <w:ind w:left="3227" w:hanging="360"/>
      </w:pPr>
    </w:lvl>
    <w:lvl w:ilvl="4" w:tplc="041A0019" w:tentative="1">
      <w:start w:val="1"/>
      <w:numFmt w:val="lowerLetter"/>
      <w:lvlText w:val="%5."/>
      <w:lvlJc w:val="left"/>
      <w:pPr>
        <w:ind w:left="3947" w:hanging="360"/>
      </w:pPr>
    </w:lvl>
    <w:lvl w:ilvl="5" w:tplc="041A001B" w:tentative="1">
      <w:start w:val="1"/>
      <w:numFmt w:val="lowerRoman"/>
      <w:lvlText w:val="%6."/>
      <w:lvlJc w:val="right"/>
      <w:pPr>
        <w:ind w:left="4667" w:hanging="180"/>
      </w:pPr>
    </w:lvl>
    <w:lvl w:ilvl="6" w:tplc="041A000F" w:tentative="1">
      <w:start w:val="1"/>
      <w:numFmt w:val="decimal"/>
      <w:lvlText w:val="%7."/>
      <w:lvlJc w:val="left"/>
      <w:pPr>
        <w:ind w:left="5387" w:hanging="360"/>
      </w:pPr>
    </w:lvl>
    <w:lvl w:ilvl="7" w:tplc="041A0019" w:tentative="1">
      <w:start w:val="1"/>
      <w:numFmt w:val="lowerLetter"/>
      <w:lvlText w:val="%8."/>
      <w:lvlJc w:val="left"/>
      <w:pPr>
        <w:ind w:left="6107" w:hanging="360"/>
      </w:pPr>
    </w:lvl>
    <w:lvl w:ilvl="8" w:tplc="041A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3" w15:restartNumberingAfterBreak="0">
    <w:nsid w:val="40CA59CA"/>
    <w:multiLevelType w:val="hybridMultilevel"/>
    <w:tmpl w:val="DB747718"/>
    <w:lvl w:ilvl="0" w:tplc="DB5CF52E">
      <w:start w:val="1"/>
      <w:numFmt w:val="decimal"/>
      <w:lvlText w:val="%1."/>
      <w:lvlJc w:val="left"/>
      <w:pPr>
        <w:ind w:left="34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7" w:hanging="360"/>
      </w:pPr>
    </w:lvl>
    <w:lvl w:ilvl="2" w:tplc="041A001B" w:tentative="1">
      <w:start w:val="1"/>
      <w:numFmt w:val="lowerRoman"/>
      <w:lvlText w:val="%3."/>
      <w:lvlJc w:val="right"/>
      <w:pPr>
        <w:ind w:left="1787" w:hanging="180"/>
      </w:pPr>
    </w:lvl>
    <w:lvl w:ilvl="3" w:tplc="041A000F" w:tentative="1">
      <w:start w:val="1"/>
      <w:numFmt w:val="decimal"/>
      <w:lvlText w:val="%4."/>
      <w:lvlJc w:val="left"/>
      <w:pPr>
        <w:ind w:left="2507" w:hanging="360"/>
      </w:pPr>
    </w:lvl>
    <w:lvl w:ilvl="4" w:tplc="041A0019" w:tentative="1">
      <w:start w:val="1"/>
      <w:numFmt w:val="lowerLetter"/>
      <w:lvlText w:val="%5."/>
      <w:lvlJc w:val="left"/>
      <w:pPr>
        <w:ind w:left="3227" w:hanging="360"/>
      </w:pPr>
    </w:lvl>
    <w:lvl w:ilvl="5" w:tplc="041A001B" w:tentative="1">
      <w:start w:val="1"/>
      <w:numFmt w:val="lowerRoman"/>
      <w:lvlText w:val="%6."/>
      <w:lvlJc w:val="right"/>
      <w:pPr>
        <w:ind w:left="3947" w:hanging="180"/>
      </w:pPr>
    </w:lvl>
    <w:lvl w:ilvl="6" w:tplc="041A000F" w:tentative="1">
      <w:start w:val="1"/>
      <w:numFmt w:val="decimal"/>
      <w:lvlText w:val="%7."/>
      <w:lvlJc w:val="left"/>
      <w:pPr>
        <w:ind w:left="4667" w:hanging="360"/>
      </w:pPr>
    </w:lvl>
    <w:lvl w:ilvl="7" w:tplc="041A0019" w:tentative="1">
      <w:start w:val="1"/>
      <w:numFmt w:val="lowerLetter"/>
      <w:lvlText w:val="%8."/>
      <w:lvlJc w:val="left"/>
      <w:pPr>
        <w:ind w:left="5387" w:hanging="360"/>
      </w:pPr>
    </w:lvl>
    <w:lvl w:ilvl="8" w:tplc="041A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14" w15:restartNumberingAfterBreak="0">
    <w:nsid w:val="4BFB1D59"/>
    <w:multiLevelType w:val="hybridMultilevel"/>
    <w:tmpl w:val="8E643E6A"/>
    <w:lvl w:ilvl="0" w:tplc="FC061DA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67" w:hanging="360"/>
      </w:pPr>
    </w:lvl>
    <w:lvl w:ilvl="2" w:tplc="041A001B" w:tentative="1">
      <w:start w:val="1"/>
      <w:numFmt w:val="lowerRoman"/>
      <w:lvlText w:val="%3."/>
      <w:lvlJc w:val="right"/>
      <w:pPr>
        <w:ind w:left="1787" w:hanging="180"/>
      </w:pPr>
    </w:lvl>
    <w:lvl w:ilvl="3" w:tplc="041A000F" w:tentative="1">
      <w:start w:val="1"/>
      <w:numFmt w:val="decimal"/>
      <w:lvlText w:val="%4."/>
      <w:lvlJc w:val="left"/>
      <w:pPr>
        <w:ind w:left="2507" w:hanging="360"/>
      </w:pPr>
    </w:lvl>
    <w:lvl w:ilvl="4" w:tplc="041A0019" w:tentative="1">
      <w:start w:val="1"/>
      <w:numFmt w:val="lowerLetter"/>
      <w:lvlText w:val="%5."/>
      <w:lvlJc w:val="left"/>
      <w:pPr>
        <w:ind w:left="3227" w:hanging="360"/>
      </w:pPr>
    </w:lvl>
    <w:lvl w:ilvl="5" w:tplc="041A001B" w:tentative="1">
      <w:start w:val="1"/>
      <w:numFmt w:val="lowerRoman"/>
      <w:lvlText w:val="%6."/>
      <w:lvlJc w:val="right"/>
      <w:pPr>
        <w:ind w:left="3947" w:hanging="180"/>
      </w:pPr>
    </w:lvl>
    <w:lvl w:ilvl="6" w:tplc="041A000F" w:tentative="1">
      <w:start w:val="1"/>
      <w:numFmt w:val="decimal"/>
      <w:lvlText w:val="%7."/>
      <w:lvlJc w:val="left"/>
      <w:pPr>
        <w:ind w:left="4667" w:hanging="360"/>
      </w:pPr>
    </w:lvl>
    <w:lvl w:ilvl="7" w:tplc="041A0019" w:tentative="1">
      <w:start w:val="1"/>
      <w:numFmt w:val="lowerLetter"/>
      <w:lvlText w:val="%8."/>
      <w:lvlJc w:val="left"/>
      <w:pPr>
        <w:ind w:left="5387" w:hanging="360"/>
      </w:pPr>
    </w:lvl>
    <w:lvl w:ilvl="8" w:tplc="041A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15" w15:restartNumberingAfterBreak="0">
    <w:nsid w:val="5F342428"/>
    <w:multiLevelType w:val="hybridMultilevel"/>
    <w:tmpl w:val="369695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9B5DDA"/>
    <w:multiLevelType w:val="hybridMultilevel"/>
    <w:tmpl w:val="95185CF8"/>
    <w:lvl w:ilvl="0" w:tplc="FD52F93A">
      <w:start w:val="1"/>
      <w:numFmt w:val="decimal"/>
      <w:lvlText w:val="%1."/>
      <w:lvlJc w:val="left"/>
      <w:pPr>
        <w:ind w:left="34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7" w:hanging="360"/>
      </w:pPr>
    </w:lvl>
    <w:lvl w:ilvl="2" w:tplc="041A001B" w:tentative="1">
      <w:start w:val="1"/>
      <w:numFmt w:val="lowerRoman"/>
      <w:lvlText w:val="%3."/>
      <w:lvlJc w:val="right"/>
      <w:pPr>
        <w:ind w:left="1787" w:hanging="180"/>
      </w:pPr>
    </w:lvl>
    <w:lvl w:ilvl="3" w:tplc="041A000F" w:tentative="1">
      <w:start w:val="1"/>
      <w:numFmt w:val="decimal"/>
      <w:lvlText w:val="%4."/>
      <w:lvlJc w:val="left"/>
      <w:pPr>
        <w:ind w:left="2507" w:hanging="360"/>
      </w:pPr>
    </w:lvl>
    <w:lvl w:ilvl="4" w:tplc="041A0019" w:tentative="1">
      <w:start w:val="1"/>
      <w:numFmt w:val="lowerLetter"/>
      <w:lvlText w:val="%5."/>
      <w:lvlJc w:val="left"/>
      <w:pPr>
        <w:ind w:left="3227" w:hanging="360"/>
      </w:pPr>
    </w:lvl>
    <w:lvl w:ilvl="5" w:tplc="041A001B" w:tentative="1">
      <w:start w:val="1"/>
      <w:numFmt w:val="lowerRoman"/>
      <w:lvlText w:val="%6."/>
      <w:lvlJc w:val="right"/>
      <w:pPr>
        <w:ind w:left="3947" w:hanging="180"/>
      </w:pPr>
    </w:lvl>
    <w:lvl w:ilvl="6" w:tplc="041A000F" w:tentative="1">
      <w:start w:val="1"/>
      <w:numFmt w:val="decimal"/>
      <w:lvlText w:val="%7."/>
      <w:lvlJc w:val="left"/>
      <w:pPr>
        <w:ind w:left="4667" w:hanging="360"/>
      </w:pPr>
    </w:lvl>
    <w:lvl w:ilvl="7" w:tplc="041A0019" w:tentative="1">
      <w:start w:val="1"/>
      <w:numFmt w:val="lowerLetter"/>
      <w:lvlText w:val="%8."/>
      <w:lvlJc w:val="left"/>
      <w:pPr>
        <w:ind w:left="5387" w:hanging="360"/>
      </w:pPr>
    </w:lvl>
    <w:lvl w:ilvl="8" w:tplc="041A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17" w15:restartNumberingAfterBreak="0">
    <w:nsid w:val="7E6F2ED2"/>
    <w:multiLevelType w:val="hybridMultilevel"/>
    <w:tmpl w:val="B516B1E8"/>
    <w:lvl w:ilvl="0" w:tplc="AC1E65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6504927">
    <w:abstractNumId w:val="11"/>
  </w:num>
  <w:num w:numId="2" w16cid:durableId="373651938">
    <w:abstractNumId w:val="0"/>
  </w:num>
  <w:num w:numId="3" w16cid:durableId="1944681090">
    <w:abstractNumId w:val="15"/>
  </w:num>
  <w:num w:numId="4" w16cid:durableId="643587589">
    <w:abstractNumId w:val="8"/>
  </w:num>
  <w:num w:numId="5" w16cid:durableId="302124547">
    <w:abstractNumId w:val="2"/>
  </w:num>
  <w:num w:numId="6" w16cid:durableId="1702704979">
    <w:abstractNumId w:val="1"/>
  </w:num>
  <w:num w:numId="7" w16cid:durableId="1250432907">
    <w:abstractNumId w:val="4"/>
  </w:num>
  <w:num w:numId="8" w16cid:durableId="1273824385">
    <w:abstractNumId w:val="6"/>
  </w:num>
  <w:num w:numId="9" w16cid:durableId="291131865">
    <w:abstractNumId w:val="10"/>
  </w:num>
  <w:num w:numId="10" w16cid:durableId="303968263">
    <w:abstractNumId w:val="5"/>
  </w:num>
  <w:num w:numId="11" w16cid:durableId="2083212065">
    <w:abstractNumId w:val="3"/>
  </w:num>
  <w:num w:numId="12" w16cid:durableId="1945458652">
    <w:abstractNumId w:val="12"/>
  </w:num>
  <w:num w:numId="13" w16cid:durableId="1534072592">
    <w:abstractNumId w:val="7"/>
  </w:num>
  <w:num w:numId="14" w16cid:durableId="167789857">
    <w:abstractNumId w:val="14"/>
  </w:num>
  <w:num w:numId="15" w16cid:durableId="1680615572">
    <w:abstractNumId w:val="17"/>
  </w:num>
  <w:num w:numId="16" w16cid:durableId="1824353044">
    <w:abstractNumId w:val="13"/>
  </w:num>
  <w:num w:numId="17" w16cid:durableId="1779642340">
    <w:abstractNumId w:val="16"/>
  </w:num>
  <w:num w:numId="18" w16cid:durableId="13429693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418"/>
    <w:rsid w:val="00000FEB"/>
    <w:rsid w:val="00003069"/>
    <w:rsid w:val="00007990"/>
    <w:rsid w:val="000244A5"/>
    <w:rsid w:val="000348AD"/>
    <w:rsid w:val="0003564F"/>
    <w:rsid w:val="00036E22"/>
    <w:rsid w:val="00040DD0"/>
    <w:rsid w:val="00041952"/>
    <w:rsid w:val="00042FE6"/>
    <w:rsid w:val="00054DED"/>
    <w:rsid w:val="00056191"/>
    <w:rsid w:val="000576C1"/>
    <w:rsid w:val="00062D60"/>
    <w:rsid w:val="00063A8F"/>
    <w:rsid w:val="00090EC2"/>
    <w:rsid w:val="00094AC5"/>
    <w:rsid w:val="00095629"/>
    <w:rsid w:val="000A0021"/>
    <w:rsid w:val="000A0418"/>
    <w:rsid w:val="000A261A"/>
    <w:rsid w:val="000A5D6B"/>
    <w:rsid w:val="000E64F6"/>
    <w:rsid w:val="001007CC"/>
    <w:rsid w:val="00106E47"/>
    <w:rsid w:val="001206CF"/>
    <w:rsid w:val="00145ACB"/>
    <w:rsid w:val="00150D49"/>
    <w:rsid w:val="0016676D"/>
    <w:rsid w:val="00172C71"/>
    <w:rsid w:val="00173A15"/>
    <w:rsid w:val="00191067"/>
    <w:rsid w:val="00194B11"/>
    <w:rsid w:val="00195627"/>
    <w:rsid w:val="00197D4D"/>
    <w:rsid w:val="001A1556"/>
    <w:rsid w:val="001A4926"/>
    <w:rsid w:val="001C3335"/>
    <w:rsid w:val="001C7122"/>
    <w:rsid w:val="001E23E7"/>
    <w:rsid w:val="001E6D01"/>
    <w:rsid w:val="001F0E9A"/>
    <w:rsid w:val="001F23F0"/>
    <w:rsid w:val="00210ECF"/>
    <w:rsid w:val="00211064"/>
    <w:rsid w:val="00217B84"/>
    <w:rsid w:val="00221E17"/>
    <w:rsid w:val="0023025E"/>
    <w:rsid w:val="002443DE"/>
    <w:rsid w:val="00246D1B"/>
    <w:rsid w:val="00254799"/>
    <w:rsid w:val="00273FE2"/>
    <w:rsid w:val="00277DFB"/>
    <w:rsid w:val="00281A11"/>
    <w:rsid w:val="002821ED"/>
    <w:rsid w:val="002918B7"/>
    <w:rsid w:val="002B0A88"/>
    <w:rsid w:val="002B3894"/>
    <w:rsid w:val="002D603A"/>
    <w:rsid w:val="002E2933"/>
    <w:rsid w:val="002E34C3"/>
    <w:rsid w:val="00301E4D"/>
    <w:rsid w:val="00306EB8"/>
    <w:rsid w:val="00334FBE"/>
    <w:rsid w:val="00340FFB"/>
    <w:rsid w:val="0034692A"/>
    <w:rsid w:val="00350E9C"/>
    <w:rsid w:val="0035792D"/>
    <w:rsid w:val="00357C84"/>
    <w:rsid w:val="0036358B"/>
    <w:rsid w:val="00365D36"/>
    <w:rsid w:val="00370B6C"/>
    <w:rsid w:val="00381508"/>
    <w:rsid w:val="0038447F"/>
    <w:rsid w:val="00393891"/>
    <w:rsid w:val="003A1E51"/>
    <w:rsid w:val="003A4B51"/>
    <w:rsid w:val="003A7EA1"/>
    <w:rsid w:val="003B2CC0"/>
    <w:rsid w:val="003B70F4"/>
    <w:rsid w:val="003C00B8"/>
    <w:rsid w:val="003C2707"/>
    <w:rsid w:val="003C7F0B"/>
    <w:rsid w:val="003D46BE"/>
    <w:rsid w:val="003D537C"/>
    <w:rsid w:val="003E071C"/>
    <w:rsid w:val="003E36DF"/>
    <w:rsid w:val="00406B18"/>
    <w:rsid w:val="00407EDC"/>
    <w:rsid w:val="00417051"/>
    <w:rsid w:val="004448B1"/>
    <w:rsid w:val="00454592"/>
    <w:rsid w:val="00477572"/>
    <w:rsid w:val="0048308A"/>
    <w:rsid w:val="00484200"/>
    <w:rsid w:val="0048505A"/>
    <w:rsid w:val="00491358"/>
    <w:rsid w:val="004930EB"/>
    <w:rsid w:val="00493BA6"/>
    <w:rsid w:val="004A2D6D"/>
    <w:rsid w:val="004C052D"/>
    <w:rsid w:val="004F78D6"/>
    <w:rsid w:val="00501B63"/>
    <w:rsid w:val="00510DE1"/>
    <w:rsid w:val="00526474"/>
    <w:rsid w:val="00532938"/>
    <w:rsid w:val="00534B18"/>
    <w:rsid w:val="00537D1C"/>
    <w:rsid w:val="00560B2A"/>
    <w:rsid w:val="00570578"/>
    <w:rsid w:val="005825A2"/>
    <w:rsid w:val="005901BB"/>
    <w:rsid w:val="005923BC"/>
    <w:rsid w:val="005A424F"/>
    <w:rsid w:val="005A4CCB"/>
    <w:rsid w:val="005B71FA"/>
    <w:rsid w:val="005C1F75"/>
    <w:rsid w:val="005C6244"/>
    <w:rsid w:val="005E4017"/>
    <w:rsid w:val="005F22D4"/>
    <w:rsid w:val="005F4561"/>
    <w:rsid w:val="00607A4F"/>
    <w:rsid w:val="006256D0"/>
    <w:rsid w:val="00647145"/>
    <w:rsid w:val="00650ACD"/>
    <w:rsid w:val="00651695"/>
    <w:rsid w:val="006563A8"/>
    <w:rsid w:val="006602C3"/>
    <w:rsid w:val="006617B7"/>
    <w:rsid w:val="00664D85"/>
    <w:rsid w:val="00672AF3"/>
    <w:rsid w:val="00677E26"/>
    <w:rsid w:val="00682ADB"/>
    <w:rsid w:val="006862C6"/>
    <w:rsid w:val="006977BE"/>
    <w:rsid w:val="006A2236"/>
    <w:rsid w:val="006A3AA5"/>
    <w:rsid w:val="006C2DEB"/>
    <w:rsid w:val="006D3F0B"/>
    <w:rsid w:val="006F11D8"/>
    <w:rsid w:val="006F4016"/>
    <w:rsid w:val="0070360C"/>
    <w:rsid w:val="00705987"/>
    <w:rsid w:val="007066EA"/>
    <w:rsid w:val="0071538E"/>
    <w:rsid w:val="00741FCF"/>
    <w:rsid w:val="00755102"/>
    <w:rsid w:val="00763862"/>
    <w:rsid w:val="00765062"/>
    <w:rsid w:val="0077585B"/>
    <w:rsid w:val="007A226F"/>
    <w:rsid w:val="007B4738"/>
    <w:rsid w:val="007C3D36"/>
    <w:rsid w:val="007D05D3"/>
    <w:rsid w:val="007D0C7A"/>
    <w:rsid w:val="007D2B90"/>
    <w:rsid w:val="007E2B16"/>
    <w:rsid w:val="007E2DA4"/>
    <w:rsid w:val="007E417B"/>
    <w:rsid w:val="007F0DA6"/>
    <w:rsid w:val="007F7736"/>
    <w:rsid w:val="007F7B7D"/>
    <w:rsid w:val="00801D7C"/>
    <w:rsid w:val="008101A1"/>
    <w:rsid w:val="0081385B"/>
    <w:rsid w:val="008143B3"/>
    <w:rsid w:val="00826056"/>
    <w:rsid w:val="008328F5"/>
    <w:rsid w:val="008375F1"/>
    <w:rsid w:val="008563C3"/>
    <w:rsid w:val="00856FBC"/>
    <w:rsid w:val="008656BD"/>
    <w:rsid w:val="00865A33"/>
    <w:rsid w:val="00865AC0"/>
    <w:rsid w:val="00874F7E"/>
    <w:rsid w:val="0088341D"/>
    <w:rsid w:val="008838EA"/>
    <w:rsid w:val="00886698"/>
    <w:rsid w:val="008903E5"/>
    <w:rsid w:val="008A66F9"/>
    <w:rsid w:val="008B4F97"/>
    <w:rsid w:val="008C09ED"/>
    <w:rsid w:val="008C2C0A"/>
    <w:rsid w:val="008D35D3"/>
    <w:rsid w:val="008D5263"/>
    <w:rsid w:val="008F293E"/>
    <w:rsid w:val="00901C14"/>
    <w:rsid w:val="0090667D"/>
    <w:rsid w:val="009071BF"/>
    <w:rsid w:val="00935B1B"/>
    <w:rsid w:val="00936CB3"/>
    <w:rsid w:val="009448ED"/>
    <w:rsid w:val="00955291"/>
    <w:rsid w:val="00967D5C"/>
    <w:rsid w:val="00972512"/>
    <w:rsid w:val="00974916"/>
    <w:rsid w:val="0098210F"/>
    <w:rsid w:val="0099114D"/>
    <w:rsid w:val="009B124B"/>
    <w:rsid w:val="009B5BC2"/>
    <w:rsid w:val="009C39D1"/>
    <w:rsid w:val="009C55AC"/>
    <w:rsid w:val="009C57F8"/>
    <w:rsid w:val="009E0D8D"/>
    <w:rsid w:val="009F293F"/>
    <w:rsid w:val="009F3001"/>
    <w:rsid w:val="009F54FE"/>
    <w:rsid w:val="00A0176A"/>
    <w:rsid w:val="00A17A1D"/>
    <w:rsid w:val="00A36171"/>
    <w:rsid w:val="00A37B59"/>
    <w:rsid w:val="00A46D63"/>
    <w:rsid w:val="00A51625"/>
    <w:rsid w:val="00A54420"/>
    <w:rsid w:val="00A72836"/>
    <w:rsid w:val="00A755D7"/>
    <w:rsid w:val="00A75E11"/>
    <w:rsid w:val="00A81EE5"/>
    <w:rsid w:val="00A84674"/>
    <w:rsid w:val="00A8629C"/>
    <w:rsid w:val="00A96C3E"/>
    <w:rsid w:val="00AB1E3B"/>
    <w:rsid w:val="00AB2B1C"/>
    <w:rsid w:val="00AC0845"/>
    <w:rsid w:val="00AC36F8"/>
    <w:rsid w:val="00AC5C19"/>
    <w:rsid w:val="00AD263F"/>
    <w:rsid w:val="00AE19A9"/>
    <w:rsid w:val="00AE1F7F"/>
    <w:rsid w:val="00AE2B6F"/>
    <w:rsid w:val="00AE3F7E"/>
    <w:rsid w:val="00AE4C54"/>
    <w:rsid w:val="00AE6720"/>
    <w:rsid w:val="00AF17B1"/>
    <w:rsid w:val="00B03662"/>
    <w:rsid w:val="00B042FA"/>
    <w:rsid w:val="00B15F9D"/>
    <w:rsid w:val="00B21471"/>
    <w:rsid w:val="00B23163"/>
    <w:rsid w:val="00B368F1"/>
    <w:rsid w:val="00B51FF6"/>
    <w:rsid w:val="00B60C2C"/>
    <w:rsid w:val="00B80B15"/>
    <w:rsid w:val="00B945B4"/>
    <w:rsid w:val="00BA7C31"/>
    <w:rsid w:val="00BC1E84"/>
    <w:rsid w:val="00BC4C38"/>
    <w:rsid w:val="00BC5277"/>
    <w:rsid w:val="00BE05AC"/>
    <w:rsid w:val="00BE1C35"/>
    <w:rsid w:val="00BE30E6"/>
    <w:rsid w:val="00BE3129"/>
    <w:rsid w:val="00BF32FA"/>
    <w:rsid w:val="00BF551F"/>
    <w:rsid w:val="00C01648"/>
    <w:rsid w:val="00C0165D"/>
    <w:rsid w:val="00C029A1"/>
    <w:rsid w:val="00C113F4"/>
    <w:rsid w:val="00C11BC1"/>
    <w:rsid w:val="00C25FE9"/>
    <w:rsid w:val="00C630CC"/>
    <w:rsid w:val="00C6330A"/>
    <w:rsid w:val="00C73493"/>
    <w:rsid w:val="00C86506"/>
    <w:rsid w:val="00C86822"/>
    <w:rsid w:val="00C87341"/>
    <w:rsid w:val="00C9503F"/>
    <w:rsid w:val="00CA06E5"/>
    <w:rsid w:val="00CA66EF"/>
    <w:rsid w:val="00CC43D8"/>
    <w:rsid w:val="00CD36A2"/>
    <w:rsid w:val="00CD4C5B"/>
    <w:rsid w:val="00CD62E2"/>
    <w:rsid w:val="00CE08DA"/>
    <w:rsid w:val="00CE1A54"/>
    <w:rsid w:val="00CE650B"/>
    <w:rsid w:val="00CE6A44"/>
    <w:rsid w:val="00CF5B7D"/>
    <w:rsid w:val="00D2053C"/>
    <w:rsid w:val="00D21E4D"/>
    <w:rsid w:val="00D21EA5"/>
    <w:rsid w:val="00D316E4"/>
    <w:rsid w:val="00D37AF0"/>
    <w:rsid w:val="00D5321F"/>
    <w:rsid w:val="00D5578D"/>
    <w:rsid w:val="00D66647"/>
    <w:rsid w:val="00D66D53"/>
    <w:rsid w:val="00D80816"/>
    <w:rsid w:val="00D9224C"/>
    <w:rsid w:val="00DB0249"/>
    <w:rsid w:val="00DC3E44"/>
    <w:rsid w:val="00DE0E61"/>
    <w:rsid w:val="00DE5981"/>
    <w:rsid w:val="00DE66CF"/>
    <w:rsid w:val="00DF0E0C"/>
    <w:rsid w:val="00DF613D"/>
    <w:rsid w:val="00E11972"/>
    <w:rsid w:val="00E30F77"/>
    <w:rsid w:val="00E33309"/>
    <w:rsid w:val="00E36954"/>
    <w:rsid w:val="00E37627"/>
    <w:rsid w:val="00E40BE2"/>
    <w:rsid w:val="00E4586E"/>
    <w:rsid w:val="00E517DF"/>
    <w:rsid w:val="00E6144F"/>
    <w:rsid w:val="00E62FF4"/>
    <w:rsid w:val="00E7002C"/>
    <w:rsid w:val="00E71069"/>
    <w:rsid w:val="00E7111F"/>
    <w:rsid w:val="00E767A7"/>
    <w:rsid w:val="00E80721"/>
    <w:rsid w:val="00E8716C"/>
    <w:rsid w:val="00E91B24"/>
    <w:rsid w:val="00EA5500"/>
    <w:rsid w:val="00EA793A"/>
    <w:rsid w:val="00EE214B"/>
    <w:rsid w:val="00F00300"/>
    <w:rsid w:val="00F10728"/>
    <w:rsid w:val="00F319D6"/>
    <w:rsid w:val="00F3375B"/>
    <w:rsid w:val="00F3757E"/>
    <w:rsid w:val="00F444D4"/>
    <w:rsid w:val="00F53475"/>
    <w:rsid w:val="00F536F0"/>
    <w:rsid w:val="00F5782F"/>
    <w:rsid w:val="00F64755"/>
    <w:rsid w:val="00F715E2"/>
    <w:rsid w:val="00FA7757"/>
    <w:rsid w:val="00FC18B9"/>
    <w:rsid w:val="00FD3060"/>
    <w:rsid w:val="00FD49BA"/>
    <w:rsid w:val="00FD70E8"/>
    <w:rsid w:val="00FE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5A361"/>
  <w15:docId w15:val="{2E34C226-00C3-4F32-A7A6-D6BA695AC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Svijetlipopis-Isticanje1">
    <w:name w:val="Light List Accent 1"/>
    <w:basedOn w:val="Obinatablica"/>
    <w:uiPriority w:val="99"/>
    <w:rsid w:val="00BA7C3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Odlomakpopisa">
    <w:name w:val="List Paragraph"/>
    <w:basedOn w:val="Normal"/>
    <w:uiPriority w:val="34"/>
    <w:qFormat/>
    <w:rsid w:val="006F11D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F5B7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F5B7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CF5B7D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C6330A"/>
    <w:rPr>
      <w:color w:val="0000FF" w:themeColor="hyperlink"/>
      <w:u w:val="single"/>
    </w:rPr>
  </w:style>
  <w:style w:type="character" w:customStyle="1" w:styleId="apple-converted-space">
    <w:name w:val="apple-converted-space"/>
    <w:basedOn w:val="Zadanifontodlomka"/>
    <w:rsid w:val="00650ACD"/>
  </w:style>
  <w:style w:type="paragraph" w:styleId="Zaglavlje">
    <w:name w:val="header"/>
    <w:basedOn w:val="Normal"/>
    <w:link w:val="ZaglavljeChar"/>
    <w:uiPriority w:val="99"/>
    <w:unhideWhenUsed/>
    <w:rsid w:val="003A1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A1E51"/>
  </w:style>
  <w:style w:type="paragraph" w:styleId="Podnoje">
    <w:name w:val="footer"/>
    <w:basedOn w:val="Normal"/>
    <w:link w:val="PodnojeChar"/>
    <w:uiPriority w:val="99"/>
    <w:unhideWhenUsed/>
    <w:rsid w:val="003A1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A1E51"/>
  </w:style>
  <w:style w:type="paragraph" w:styleId="Tekstbalonia">
    <w:name w:val="Balloon Text"/>
    <w:basedOn w:val="Normal"/>
    <w:link w:val="TekstbaloniaChar"/>
    <w:uiPriority w:val="99"/>
    <w:semiHidden/>
    <w:unhideWhenUsed/>
    <w:rsid w:val="006D3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3F0B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E30F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0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druge.gov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989F9-A5FD-4610-8EB1-DAFA4F435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6</Pages>
  <Words>1925</Words>
  <Characters>10974</Characters>
  <Application>Microsoft Office Word</Application>
  <DocSecurity>0</DocSecurity>
  <Lines>91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Matea Lončarić</cp:lastModifiedBy>
  <cp:revision>132</cp:revision>
  <cp:lastPrinted>2026-07-03T08:54:00Z</cp:lastPrinted>
  <dcterms:created xsi:type="dcterms:W3CDTF">2026-04-20T10:03:00Z</dcterms:created>
  <dcterms:modified xsi:type="dcterms:W3CDTF">2026-07-30T10:51:00Z</dcterms:modified>
</cp:coreProperties>
</file>